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43525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43525F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proofErr w:type="spellStart"/>
      <w:r w:rsidR="000B30F3"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 w:rsidR="000B30F3">
        <w:rPr>
          <w:rFonts w:eastAsia="Times New Roman"/>
          <w:b/>
          <w:bCs/>
          <w:sz w:val="20"/>
          <w:szCs w:val="20"/>
        </w:rPr>
        <w:t xml:space="preserve">, д. </w:t>
      </w:r>
      <w:r w:rsidR="00E36E17">
        <w:rPr>
          <w:rFonts w:eastAsia="Times New Roman"/>
          <w:b/>
          <w:bCs/>
          <w:sz w:val="20"/>
          <w:szCs w:val="20"/>
        </w:rPr>
        <w:t>4, к. 1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6E1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179F7" w:rsidP="004352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6E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16.02.2006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6E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6E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245E31" w:rsidRDefault="000B30F3" w:rsidP="00245E31">
            <w:pPr>
              <w:ind w:left="80"/>
              <w:rPr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Бессарабенко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д. </w:t>
            </w:r>
            <w:r w:rsidR="00E36E17">
              <w:rPr>
                <w:rFonts w:eastAsia="Times New Roman"/>
                <w:sz w:val="20"/>
                <w:szCs w:val="20"/>
              </w:rPr>
              <w:t>4, к. 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7468B1" w:rsidP="0069729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E36E17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7468B1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E36E17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E36E17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85-05.06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245E3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245E3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E36E1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245E3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E36E1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E36E17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6E17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4522.70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6E17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4089.30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E36E17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433.40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E36E17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13:60:0010002:266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E36E17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2363.00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8052A9" w:rsidTr="00E66D4E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52A9" w:rsidRDefault="008052A9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179F7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8D" w:rsidRPr="008F73D5" w:rsidRDefault="000B30F3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6E1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953.80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6E1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E36E1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</w:tbl>
    <w:p w:rsidR="00AB0CEA" w:rsidRPr="00E95C1F" w:rsidRDefault="00AB0CEA">
      <w:pPr>
        <w:spacing w:line="226" w:lineRule="exact"/>
        <w:rPr>
          <w:sz w:val="20"/>
          <w:szCs w:val="20"/>
          <w:lang w:val="en-US"/>
        </w:rPr>
      </w:pPr>
    </w:p>
    <w:p w:rsidR="004D52D9" w:rsidRPr="0043525F" w:rsidRDefault="004D52D9" w:rsidP="00E95C1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245E31" w:rsidRPr="0043525F" w:rsidRDefault="00245E31" w:rsidP="00E95C1F">
      <w:pPr>
        <w:ind w:left="800"/>
        <w:rPr>
          <w:sz w:val="20"/>
          <w:szCs w:val="20"/>
        </w:rPr>
      </w:pPr>
    </w:p>
    <w:p w:rsidR="00245E31" w:rsidRDefault="00245E31" w:rsidP="00245E3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245E31" w:rsidRPr="0043525F" w:rsidRDefault="00245E31" w:rsidP="00E95C1F">
      <w:pPr>
        <w:ind w:left="800"/>
        <w:rPr>
          <w:sz w:val="20"/>
          <w:szCs w:val="20"/>
        </w:rPr>
      </w:pPr>
    </w:p>
    <w:p w:rsidR="004D52D9" w:rsidRPr="0043525F" w:rsidRDefault="004D52D9" w:rsidP="00E95C1F">
      <w:pPr>
        <w:ind w:left="800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245E31" w:rsidRPr="0043525F" w:rsidRDefault="00245E31" w:rsidP="00E95C1F">
      <w:pPr>
        <w:ind w:left="800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41"/>
      </w:tblGrid>
      <w:tr w:rsidR="004D52D9" w:rsidTr="004179F7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4179F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179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 w:rsidTr="004179F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179F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78A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0B30F3" w:rsidTr="004179F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0B30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9878A3" w:rsidRDefault="009878A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B30F3" w:rsidTr="004179F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0B30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9878A3" w:rsidRDefault="009878A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B30F3" w:rsidTr="004179F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0B30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9878A3" w:rsidRDefault="009878A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E36E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27.12.2013</w:t>
            </w:r>
          </w:p>
        </w:tc>
      </w:tr>
      <w:tr w:rsidR="000B30F3" w:rsidTr="004179F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0B30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43525F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43525F" w:rsidRDefault="009878A3" w:rsidP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9878A3" w:rsidRDefault="009878A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43525F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43525F" w:rsidRDefault="009878A3" w:rsidP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E36E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02.12.2013</w:t>
            </w:r>
          </w:p>
        </w:tc>
      </w:tr>
      <w:tr w:rsidR="009878A3" w:rsidTr="004179F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878A3" w:rsidTr="004179F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32388D" w:rsidRDefault="009878A3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878A3" w:rsidTr="004179F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 w:rsidP="003908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 w:rsidP="003908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878A3" w:rsidTr="004179F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3908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3908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9878A3" w:rsidTr="004179F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3908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3908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E36E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30.05.2013</w:t>
            </w:r>
          </w:p>
        </w:tc>
      </w:tr>
      <w:tr w:rsidR="009878A3" w:rsidTr="004179F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3908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3908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3908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3908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E36E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9878A3" w:rsidTr="004179F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878A3" w:rsidTr="004179F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E36E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878A3" w:rsidTr="004179F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878A3" w:rsidTr="004179F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245E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 w:rsidTr="004179F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878A3" w:rsidTr="004179F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E36E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878A3" w:rsidTr="004179F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878A3" w:rsidTr="004179F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1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  <w:p w:rsidR="009878A3" w:rsidRDefault="009878A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878A3" w:rsidRDefault="009878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8A3">
        <w:trPr>
          <w:gridAfter w:val="1"/>
          <w:wAfter w:w="41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878A3">
        <w:trPr>
          <w:gridAfter w:val="1"/>
          <w:wAfter w:w="41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878A3">
        <w:trPr>
          <w:gridAfter w:val="1"/>
          <w:wAfter w:w="41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gridAfter w:val="1"/>
          <w:wAfter w:w="41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878A3">
        <w:trPr>
          <w:gridAfter w:val="1"/>
          <w:wAfter w:w="41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878A3">
        <w:trPr>
          <w:gridAfter w:val="1"/>
          <w:wAfter w:w="41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gridAfter w:val="1"/>
          <w:wAfter w:w="41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878A3">
        <w:trPr>
          <w:gridAfter w:val="1"/>
          <w:wAfter w:w="41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8F6A7F" w:rsidRDefault="00245E31" w:rsidP="002530F0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9878A3">
        <w:trPr>
          <w:gridAfter w:val="1"/>
          <w:wAfter w:w="41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878A3">
        <w:trPr>
          <w:gridAfter w:val="1"/>
          <w:wAfter w:w="41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gridAfter w:val="1"/>
          <w:wAfter w:w="41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878A3">
        <w:trPr>
          <w:gridAfter w:val="1"/>
          <w:wAfter w:w="41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131AC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gridAfter w:val="1"/>
          <w:wAfter w:w="41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78A3">
        <w:trPr>
          <w:gridAfter w:val="1"/>
          <w:wAfter w:w="41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878A3">
        <w:trPr>
          <w:gridAfter w:val="1"/>
          <w:wAfter w:w="41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gridAfter w:val="1"/>
          <w:wAfter w:w="41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878A3">
        <w:trPr>
          <w:gridAfter w:val="1"/>
          <w:wAfter w:w="41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878A3">
        <w:trPr>
          <w:gridAfter w:val="1"/>
          <w:wAfter w:w="41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878A3">
        <w:trPr>
          <w:gridAfter w:val="1"/>
          <w:wAfter w:w="41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878A3">
        <w:trPr>
          <w:gridAfter w:val="1"/>
          <w:wAfter w:w="41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878A3">
        <w:trPr>
          <w:gridAfter w:val="1"/>
          <w:wAfter w:w="41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8F73D5" w:rsidRDefault="00E36E17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Default="007468B1" w:rsidP="003D2C9C">
      <w:pPr>
        <w:rPr>
          <w:rFonts w:eastAsia="Times New Roman"/>
          <w:sz w:val="20"/>
          <w:szCs w:val="20"/>
          <w:lang w:val="en-US"/>
        </w:rPr>
      </w:pPr>
    </w:p>
    <w:p w:rsidR="003D2C9C" w:rsidRPr="003D2C9C" w:rsidRDefault="003D2C9C" w:rsidP="003D2C9C">
      <w:pPr>
        <w:rPr>
          <w:rFonts w:eastAsia="Times New Roman"/>
          <w:sz w:val="20"/>
          <w:szCs w:val="20"/>
          <w:lang w:val="en-US"/>
        </w:rPr>
      </w:pPr>
    </w:p>
    <w:p w:rsidR="004179F7" w:rsidRDefault="004179F7">
      <w:pPr>
        <w:jc w:val="center"/>
        <w:rPr>
          <w:rFonts w:eastAsia="Times New Roman"/>
          <w:sz w:val="20"/>
          <w:szCs w:val="20"/>
        </w:rPr>
      </w:pPr>
    </w:p>
    <w:p w:rsidR="004179F7" w:rsidRDefault="004179F7">
      <w:pPr>
        <w:jc w:val="center"/>
        <w:rPr>
          <w:rFonts w:eastAsia="Times New Roman"/>
          <w:sz w:val="20"/>
          <w:szCs w:val="20"/>
        </w:rPr>
      </w:pPr>
    </w:p>
    <w:p w:rsidR="004179F7" w:rsidRDefault="004179F7">
      <w:pPr>
        <w:jc w:val="center"/>
        <w:rPr>
          <w:rFonts w:eastAsia="Times New Roman"/>
          <w:sz w:val="20"/>
          <w:szCs w:val="20"/>
        </w:rPr>
      </w:pPr>
    </w:p>
    <w:p w:rsidR="004179F7" w:rsidRDefault="004179F7">
      <w:pPr>
        <w:jc w:val="center"/>
        <w:rPr>
          <w:rFonts w:eastAsia="Times New Roman"/>
          <w:sz w:val="20"/>
          <w:szCs w:val="20"/>
        </w:rPr>
      </w:pPr>
    </w:p>
    <w:p w:rsidR="004179F7" w:rsidRDefault="004179F7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8052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8052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8052A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8052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 w:rsidTr="00837533">
        <w:trPr>
          <w:trHeight w:val="427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837533" w:rsidTr="00CE6CB8">
        <w:trPr>
          <w:trHeight w:val="14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7533" w:rsidRPr="00CA00D8" w:rsidRDefault="0083753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7533" w:rsidRPr="00837533" w:rsidRDefault="00837533">
            <w:pPr>
              <w:rPr>
                <w:sz w:val="20"/>
                <w:szCs w:val="20"/>
              </w:rPr>
            </w:pPr>
            <w:r w:rsidRPr="00837533">
              <w:rPr>
                <w:sz w:val="20"/>
                <w:szCs w:val="20"/>
              </w:rPr>
              <w:t xml:space="preserve">Работы и </w:t>
            </w:r>
            <w:proofErr w:type="gramStart"/>
            <w:r w:rsidRPr="00837533">
              <w:rPr>
                <w:sz w:val="20"/>
                <w:szCs w:val="20"/>
              </w:rPr>
              <w:t>услуги</w:t>
            </w:r>
            <w:proofErr w:type="gramEnd"/>
            <w:r w:rsidRPr="00837533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7533" w:rsidRPr="00837533" w:rsidRDefault="00837533" w:rsidP="00CE6CB8">
            <w:pPr>
              <w:jc w:val="center"/>
              <w:rPr>
                <w:sz w:val="20"/>
                <w:szCs w:val="20"/>
              </w:rPr>
            </w:pPr>
            <w:r w:rsidRPr="00837533">
              <w:rPr>
                <w:sz w:val="20"/>
                <w:szCs w:val="20"/>
              </w:rPr>
              <w:t>2,18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7533" w:rsidRPr="00837533" w:rsidRDefault="00CE6CB8" w:rsidP="00CE6CB8">
            <w:pPr>
              <w:jc w:val="center"/>
              <w:rPr>
                <w:color w:val="000000"/>
                <w:sz w:val="20"/>
                <w:szCs w:val="20"/>
              </w:rPr>
            </w:pPr>
            <w:r w:rsidRPr="00CE6CB8">
              <w:rPr>
                <w:color w:val="000000"/>
                <w:sz w:val="20"/>
                <w:szCs w:val="20"/>
              </w:rPr>
              <w:t>4089,4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7533" w:rsidRPr="00837533" w:rsidRDefault="00837533" w:rsidP="00CE6CB8">
            <w:pPr>
              <w:jc w:val="center"/>
              <w:rPr>
                <w:sz w:val="20"/>
                <w:szCs w:val="20"/>
              </w:rPr>
            </w:pPr>
            <w:r w:rsidRPr="00837533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7533" w:rsidRPr="00CE6CB8" w:rsidRDefault="00CE6CB8" w:rsidP="00CE6C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106 978,70</w:t>
            </w:r>
          </w:p>
        </w:tc>
      </w:tr>
      <w:tr w:rsidR="00837533" w:rsidTr="00CE6CB8">
        <w:trPr>
          <w:trHeight w:val="29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7533" w:rsidRPr="00CA00D8" w:rsidRDefault="0083753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7533" w:rsidRPr="00837533" w:rsidRDefault="00837533">
            <w:pPr>
              <w:rPr>
                <w:color w:val="000000"/>
                <w:sz w:val="20"/>
                <w:szCs w:val="20"/>
              </w:rPr>
            </w:pPr>
            <w:r w:rsidRPr="00837533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7533" w:rsidRPr="00837533" w:rsidRDefault="00837533" w:rsidP="00CE6CB8">
            <w:pPr>
              <w:jc w:val="center"/>
              <w:rPr>
                <w:color w:val="000000"/>
                <w:sz w:val="20"/>
                <w:szCs w:val="20"/>
              </w:rPr>
            </w:pPr>
            <w:r w:rsidRPr="00837533">
              <w:rPr>
                <w:color w:val="000000"/>
                <w:sz w:val="20"/>
                <w:szCs w:val="20"/>
              </w:rPr>
              <w:t>2,05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7533" w:rsidRPr="00837533" w:rsidRDefault="00CE6CB8" w:rsidP="00CE6CB8">
            <w:pPr>
              <w:jc w:val="center"/>
              <w:rPr>
                <w:color w:val="000000"/>
                <w:sz w:val="20"/>
                <w:szCs w:val="20"/>
              </w:rPr>
            </w:pPr>
            <w:r w:rsidRPr="00CE6CB8">
              <w:rPr>
                <w:color w:val="000000"/>
                <w:sz w:val="20"/>
                <w:szCs w:val="20"/>
              </w:rPr>
              <w:t>4089,4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7533" w:rsidRPr="00837533" w:rsidRDefault="00837533" w:rsidP="00CE6CB8">
            <w:pPr>
              <w:jc w:val="center"/>
              <w:rPr>
                <w:sz w:val="20"/>
                <w:szCs w:val="20"/>
              </w:rPr>
            </w:pPr>
            <w:r w:rsidRPr="00837533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7533" w:rsidRPr="00CE6CB8" w:rsidRDefault="00CE6CB8" w:rsidP="00CE6C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100 599,24</w:t>
            </w:r>
          </w:p>
        </w:tc>
      </w:tr>
      <w:tr w:rsidR="00837533" w:rsidTr="00CE6CB8">
        <w:trPr>
          <w:trHeight w:val="8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7533" w:rsidRPr="00AB0CEA" w:rsidRDefault="0083753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7533" w:rsidRPr="00837533" w:rsidRDefault="00837533">
            <w:pPr>
              <w:rPr>
                <w:sz w:val="20"/>
                <w:szCs w:val="20"/>
              </w:rPr>
            </w:pPr>
            <w:r w:rsidRPr="00837533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7533" w:rsidRPr="00837533" w:rsidRDefault="00837533" w:rsidP="00CE6CB8">
            <w:pPr>
              <w:jc w:val="center"/>
              <w:rPr>
                <w:sz w:val="20"/>
                <w:szCs w:val="20"/>
              </w:rPr>
            </w:pPr>
            <w:r w:rsidRPr="00837533">
              <w:rPr>
                <w:sz w:val="20"/>
                <w:szCs w:val="20"/>
              </w:rPr>
              <w:t>3,18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7533" w:rsidRPr="00837533" w:rsidRDefault="00CE6CB8" w:rsidP="00CE6CB8">
            <w:pPr>
              <w:jc w:val="center"/>
              <w:rPr>
                <w:color w:val="000000"/>
                <w:sz w:val="20"/>
                <w:szCs w:val="20"/>
              </w:rPr>
            </w:pPr>
            <w:r w:rsidRPr="00CE6CB8">
              <w:rPr>
                <w:color w:val="000000"/>
                <w:sz w:val="20"/>
                <w:szCs w:val="20"/>
              </w:rPr>
              <w:t>4089,4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7533" w:rsidRPr="00837533" w:rsidRDefault="00837533" w:rsidP="00CE6CB8">
            <w:pPr>
              <w:jc w:val="center"/>
              <w:rPr>
                <w:sz w:val="20"/>
                <w:szCs w:val="20"/>
              </w:rPr>
            </w:pPr>
            <w:r w:rsidRPr="00837533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7533" w:rsidRPr="00CE6CB8" w:rsidRDefault="00CE6CB8" w:rsidP="00CE6C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156 051,50</w:t>
            </w:r>
          </w:p>
        </w:tc>
      </w:tr>
      <w:tr w:rsidR="00CE6CB8" w:rsidTr="00CE6CB8">
        <w:trPr>
          <w:trHeight w:val="8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6CB8" w:rsidRPr="00CE6CB8" w:rsidRDefault="00CE6CB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6CB8" w:rsidRPr="00837533" w:rsidRDefault="00CE6CB8">
            <w:pPr>
              <w:rPr>
                <w:sz w:val="20"/>
                <w:szCs w:val="20"/>
              </w:rPr>
            </w:pPr>
            <w:r w:rsidRPr="00CE6CB8">
              <w:rPr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6CB8" w:rsidRPr="00837533" w:rsidRDefault="00CE6CB8" w:rsidP="00CE6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6CB8" w:rsidRPr="00837533" w:rsidRDefault="00CE6CB8" w:rsidP="00CE6CB8">
            <w:pPr>
              <w:jc w:val="center"/>
              <w:rPr>
                <w:color w:val="000000"/>
                <w:sz w:val="20"/>
                <w:szCs w:val="20"/>
              </w:rPr>
            </w:pPr>
            <w:r w:rsidRPr="00CE6CB8">
              <w:rPr>
                <w:color w:val="000000"/>
                <w:sz w:val="20"/>
                <w:szCs w:val="20"/>
              </w:rPr>
              <w:t>4089,4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6CB8" w:rsidRPr="00837533" w:rsidRDefault="00CE6CB8" w:rsidP="00CE6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6CB8" w:rsidRPr="00CE6CB8" w:rsidRDefault="00CE6CB8" w:rsidP="00CE6C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144 274,03</w:t>
            </w:r>
          </w:p>
        </w:tc>
      </w:tr>
      <w:tr w:rsidR="00837533" w:rsidTr="00CE6CB8">
        <w:trPr>
          <w:trHeight w:val="22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7533" w:rsidRPr="00CE6CB8" w:rsidRDefault="00CE6CB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7533" w:rsidRPr="00837533" w:rsidRDefault="00837533">
            <w:pPr>
              <w:rPr>
                <w:sz w:val="20"/>
                <w:szCs w:val="20"/>
              </w:rPr>
            </w:pPr>
            <w:r w:rsidRPr="00837533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7533" w:rsidRPr="00837533" w:rsidRDefault="00837533" w:rsidP="00CE6CB8">
            <w:pPr>
              <w:jc w:val="center"/>
              <w:rPr>
                <w:sz w:val="20"/>
                <w:szCs w:val="20"/>
              </w:rPr>
            </w:pPr>
            <w:r w:rsidRPr="00837533">
              <w:rPr>
                <w:sz w:val="20"/>
                <w:szCs w:val="20"/>
              </w:rPr>
              <w:t>0,32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7533" w:rsidRPr="00837533" w:rsidRDefault="00CE6CB8" w:rsidP="00CE6CB8">
            <w:pPr>
              <w:jc w:val="center"/>
              <w:rPr>
                <w:color w:val="000000"/>
                <w:sz w:val="20"/>
                <w:szCs w:val="20"/>
              </w:rPr>
            </w:pPr>
            <w:r w:rsidRPr="00CE6CB8">
              <w:rPr>
                <w:color w:val="000000"/>
                <w:sz w:val="20"/>
                <w:szCs w:val="20"/>
              </w:rPr>
              <w:t>4089,4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7533" w:rsidRPr="00837533" w:rsidRDefault="00837533" w:rsidP="00CE6CB8">
            <w:pPr>
              <w:jc w:val="center"/>
              <w:rPr>
                <w:sz w:val="20"/>
                <w:szCs w:val="20"/>
              </w:rPr>
            </w:pPr>
            <w:r w:rsidRPr="00837533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7533" w:rsidRPr="00CE6CB8" w:rsidRDefault="00CE6CB8" w:rsidP="00CE6C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15 703,30</w:t>
            </w:r>
          </w:p>
        </w:tc>
      </w:tr>
      <w:tr w:rsidR="00837533" w:rsidTr="00CE6CB8">
        <w:trPr>
          <w:trHeight w:val="22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7533" w:rsidRPr="00CE6CB8" w:rsidRDefault="00CE6CB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7533" w:rsidRPr="00837533" w:rsidRDefault="00837533">
            <w:pPr>
              <w:rPr>
                <w:sz w:val="20"/>
                <w:szCs w:val="20"/>
              </w:rPr>
            </w:pPr>
            <w:r w:rsidRPr="00837533">
              <w:rPr>
                <w:sz w:val="20"/>
                <w:szCs w:val="20"/>
              </w:rPr>
              <w:t>Работы по обеспечению вывоза бытовых отходов.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7533" w:rsidRPr="00837533" w:rsidRDefault="00837533" w:rsidP="00CE6CB8">
            <w:pPr>
              <w:jc w:val="center"/>
              <w:rPr>
                <w:sz w:val="20"/>
                <w:szCs w:val="20"/>
              </w:rPr>
            </w:pPr>
            <w:r w:rsidRPr="00837533">
              <w:rPr>
                <w:sz w:val="20"/>
                <w:szCs w:val="20"/>
              </w:rPr>
              <w:t>3,00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7533" w:rsidRPr="00837533" w:rsidRDefault="00CE6CB8" w:rsidP="00CE6CB8">
            <w:pPr>
              <w:jc w:val="center"/>
              <w:rPr>
                <w:color w:val="000000"/>
                <w:sz w:val="20"/>
                <w:szCs w:val="20"/>
              </w:rPr>
            </w:pPr>
            <w:r w:rsidRPr="00CE6CB8">
              <w:rPr>
                <w:color w:val="000000"/>
                <w:sz w:val="20"/>
                <w:szCs w:val="20"/>
              </w:rPr>
              <w:t>4089,4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7533" w:rsidRPr="00837533" w:rsidRDefault="00837533" w:rsidP="00CE6CB8">
            <w:pPr>
              <w:jc w:val="center"/>
              <w:rPr>
                <w:sz w:val="20"/>
                <w:szCs w:val="20"/>
              </w:rPr>
            </w:pPr>
            <w:r w:rsidRPr="00837533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7533" w:rsidRPr="00CE6CB8" w:rsidRDefault="00CE6CB8" w:rsidP="00CE6C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147 218,40</w:t>
            </w:r>
          </w:p>
        </w:tc>
      </w:tr>
      <w:tr w:rsidR="00837533" w:rsidTr="00CE6CB8">
        <w:trPr>
          <w:trHeight w:val="1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7533" w:rsidRPr="00CE6CB8" w:rsidRDefault="00CE6CB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7533" w:rsidRPr="00837533" w:rsidRDefault="00837533">
            <w:pPr>
              <w:rPr>
                <w:sz w:val="20"/>
                <w:szCs w:val="20"/>
              </w:rPr>
            </w:pPr>
            <w:r w:rsidRPr="00837533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7533" w:rsidRPr="00837533" w:rsidRDefault="00837533" w:rsidP="00CE6CB8">
            <w:pPr>
              <w:jc w:val="center"/>
              <w:rPr>
                <w:sz w:val="20"/>
                <w:szCs w:val="20"/>
              </w:rPr>
            </w:pPr>
            <w:r w:rsidRPr="00837533">
              <w:rPr>
                <w:sz w:val="20"/>
                <w:szCs w:val="20"/>
              </w:rPr>
              <w:t>1,15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7533" w:rsidRPr="00837533" w:rsidRDefault="00CE6CB8" w:rsidP="00CE6CB8">
            <w:pPr>
              <w:jc w:val="center"/>
              <w:rPr>
                <w:color w:val="000000"/>
                <w:sz w:val="20"/>
                <w:szCs w:val="20"/>
              </w:rPr>
            </w:pPr>
            <w:r w:rsidRPr="00CE6CB8">
              <w:rPr>
                <w:color w:val="000000"/>
                <w:sz w:val="20"/>
                <w:szCs w:val="20"/>
              </w:rPr>
              <w:t>4089,4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7533" w:rsidRPr="00837533" w:rsidRDefault="00837533" w:rsidP="00CE6CB8">
            <w:pPr>
              <w:jc w:val="center"/>
              <w:rPr>
                <w:sz w:val="20"/>
                <w:szCs w:val="20"/>
              </w:rPr>
            </w:pPr>
            <w:r w:rsidRPr="00837533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7533" w:rsidRPr="00CE6CB8" w:rsidRDefault="00CE6CB8" w:rsidP="00CE6C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56 433,72</w:t>
            </w:r>
          </w:p>
        </w:tc>
      </w:tr>
      <w:tr w:rsidR="00837533" w:rsidTr="00CE6CB8">
        <w:trPr>
          <w:trHeight w:val="67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7533" w:rsidRPr="00CE6CB8" w:rsidRDefault="00CE6CB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7533" w:rsidRPr="00837533" w:rsidRDefault="00837533">
            <w:pPr>
              <w:rPr>
                <w:sz w:val="20"/>
                <w:szCs w:val="20"/>
              </w:rPr>
            </w:pPr>
            <w:proofErr w:type="gramStart"/>
            <w:r w:rsidRPr="00837533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7533" w:rsidRPr="00837533" w:rsidRDefault="00837533" w:rsidP="00CE6CB8">
            <w:pPr>
              <w:jc w:val="center"/>
              <w:rPr>
                <w:sz w:val="20"/>
                <w:szCs w:val="20"/>
              </w:rPr>
            </w:pPr>
            <w:r w:rsidRPr="00837533">
              <w:rPr>
                <w:sz w:val="20"/>
                <w:szCs w:val="20"/>
              </w:rPr>
              <w:t>5,</w:t>
            </w:r>
            <w:r w:rsidR="00CE6CB8">
              <w:rPr>
                <w:sz w:val="20"/>
                <w:szCs w:val="20"/>
              </w:rPr>
              <w:t>06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7533" w:rsidRPr="00837533" w:rsidRDefault="00CE6CB8" w:rsidP="00CE6CB8">
            <w:pPr>
              <w:jc w:val="center"/>
              <w:rPr>
                <w:color w:val="000000"/>
                <w:sz w:val="20"/>
                <w:szCs w:val="20"/>
              </w:rPr>
            </w:pPr>
            <w:r w:rsidRPr="00CE6CB8">
              <w:rPr>
                <w:color w:val="000000"/>
                <w:sz w:val="20"/>
                <w:szCs w:val="20"/>
              </w:rPr>
              <w:t>4089,4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7533" w:rsidRPr="00837533" w:rsidRDefault="00837533" w:rsidP="00CE6CB8">
            <w:pPr>
              <w:jc w:val="center"/>
              <w:rPr>
                <w:sz w:val="20"/>
                <w:szCs w:val="20"/>
              </w:rPr>
            </w:pPr>
            <w:r w:rsidRPr="00837533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7533" w:rsidRPr="00CE6CB8" w:rsidRDefault="00CE6CB8" w:rsidP="00CE6C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248 308,37</w:t>
            </w:r>
          </w:p>
        </w:tc>
      </w:tr>
      <w:tr w:rsidR="00837533" w:rsidTr="00CE6CB8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7533" w:rsidRPr="00CE6CB8" w:rsidRDefault="00CE6CB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7533" w:rsidRPr="00837533" w:rsidRDefault="00837533">
            <w:pPr>
              <w:jc w:val="both"/>
              <w:rPr>
                <w:sz w:val="20"/>
                <w:szCs w:val="20"/>
              </w:rPr>
            </w:pPr>
            <w:r w:rsidRPr="00837533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837533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837533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7533" w:rsidRPr="00837533" w:rsidRDefault="00837533" w:rsidP="00CE6CB8">
            <w:pPr>
              <w:jc w:val="center"/>
              <w:rPr>
                <w:sz w:val="20"/>
                <w:szCs w:val="20"/>
              </w:rPr>
            </w:pPr>
            <w:r w:rsidRPr="00837533">
              <w:rPr>
                <w:sz w:val="20"/>
                <w:szCs w:val="20"/>
              </w:rPr>
              <w:t>6,55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7533" w:rsidRPr="00837533" w:rsidRDefault="00CE6CB8" w:rsidP="00CE6CB8">
            <w:pPr>
              <w:jc w:val="center"/>
              <w:rPr>
                <w:color w:val="000000"/>
                <w:sz w:val="20"/>
                <w:szCs w:val="20"/>
              </w:rPr>
            </w:pPr>
            <w:r w:rsidRPr="00CE6CB8">
              <w:rPr>
                <w:color w:val="000000"/>
                <w:sz w:val="20"/>
                <w:szCs w:val="20"/>
              </w:rPr>
              <w:t>4089,4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7533" w:rsidRPr="00837533" w:rsidRDefault="00837533" w:rsidP="00CE6CB8">
            <w:pPr>
              <w:jc w:val="center"/>
              <w:rPr>
                <w:sz w:val="20"/>
                <w:szCs w:val="20"/>
              </w:rPr>
            </w:pPr>
            <w:r w:rsidRPr="00837533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7533" w:rsidRPr="00CE6CB8" w:rsidRDefault="00CE6CB8" w:rsidP="00CE6C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321 426,84</w:t>
            </w:r>
          </w:p>
        </w:tc>
      </w:tr>
      <w:tr w:rsidR="00837533" w:rsidTr="00CE6CB8">
        <w:trPr>
          <w:trHeight w:val="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7533" w:rsidRPr="00CE6CB8" w:rsidRDefault="00CE6CB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7533" w:rsidRPr="00837533" w:rsidRDefault="00837533">
            <w:pPr>
              <w:rPr>
                <w:sz w:val="20"/>
                <w:szCs w:val="20"/>
              </w:rPr>
            </w:pPr>
            <w:r w:rsidRPr="00837533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7533" w:rsidRPr="00837533" w:rsidRDefault="00837533" w:rsidP="00CE6CB8">
            <w:pPr>
              <w:jc w:val="center"/>
              <w:rPr>
                <w:sz w:val="20"/>
                <w:szCs w:val="20"/>
              </w:rPr>
            </w:pPr>
            <w:r w:rsidRPr="00837533">
              <w:rPr>
                <w:sz w:val="20"/>
                <w:szCs w:val="20"/>
              </w:rPr>
              <w:t>0,44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7533" w:rsidRPr="00837533" w:rsidRDefault="00CE6CB8" w:rsidP="00CE6CB8">
            <w:pPr>
              <w:jc w:val="center"/>
              <w:rPr>
                <w:color w:val="000000"/>
                <w:sz w:val="20"/>
                <w:szCs w:val="20"/>
              </w:rPr>
            </w:pPr>
            <w:r w:rsidRPr="00CE6CB8">
              <w:rPr>
                <w:color w:val="000000"/>
                <w:sz w:val="20"/>
                <w:szCs w:val="20"/>
              </w:rPr>
              <w:t>4089,4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7533" w:rsidRPr="00837533" w:rsidRDefault="00837533" w:rsidP="00CE6CB8">
            <w:pPr>
              <w:jc w:val="center"/>
              <w:rPr>
                <w:sz w:val="20"/>
                <w:szCs w:val="20"/>
              </w:rPr>
            </w:pPr>
            <w:r w:rsidRPr="00837533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7533" w:rsidRPr="00CE6CB8" w:rsidRDefault="00CE6CB8" w:rsidP="00CE6C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21 592,03</w:t>
            </w:r>
          </w:p>
        </w:tc>
      </w:tr>
      <w:tr w:rsidR="00837533" w:rsidTr="00CE6CB8">
        <w:trPr>
          <w:trHeight w:val="235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7533" w:rsidRPr="003D2C9C" w:rsidRDefault="0083753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7533" w:rsidRPr="00837533" w:rsidRDefault="00837533">
            <w:pPr>
              <w:rPr>
                <w:sz w:val="20"/>
                <w:szCs w:val="20"/>
              </w:rPr>
            </w:pPr>
            <w:r w:rsidRPr="00837533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7533" w:rsidRPr="00837533" w:rsidRDefault="00837533" w:rsidP="00CE6CB8">
            <w:pPr>
              <w:jc w:val="center"/>
              <w:rPr>
                <w:sz w:val="20"/>
                <w:szCs w:val="20"/>
              </w:rPr>
            </w:pPr>
            <w:r w:rsidRPr="00837533">
              <w:rPr>
                <w:sz w:val="20"/>
                <w:szCs w:val="20"/>
              </w:rPr>
              <w:t>2</w:t>
            </w:r>
            <w:r w:rsidR="00CE6CB8">
              <w:rPr>
                <w:sz w:val="20"/>
                <w:szCs w:val="20"/>
              </w:rPr>
              <w:t>6</w:t>
            </w:r>
            <w:r w:rsidRPr="00837533">
              <w:rPr>
                <w:sz w:val="20"/>
                <w:szCs w:val="20"/>
              </w:rPr>
              <w:t>,</w:t>
            </w:r>
            <w:r w:rsidR="00CE6CB8">
              <w:rPr>
                <w:sz w:val="20"/>
                <w:szCs w:val="20"/>
              </w:rPr>
              <w:t>87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7533" w:rsidRPr="00837533" w:rsidRDefault="00837533" w:rsidP="00CE6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7533" w:rsidRPr="00837533" w:rsidRDefault="00837533" w:rsidP="00CE6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7533" w:rsidRPr="00CE6CB8" w:rsidRDefault="00CE6CB8" w:rsidP="00CE6CB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1 318 586,14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37533" w:rsidRDefault="00837533">
      <w:pPr>
        <w:jc w:val="center"/>
        <w:rPr>
          <w:rFonts w:eastAsia="Times New Roman"/>
          <w:sz w:val="20"/>
          <w:szCs w:val="20"/>
          <w:lang w:val="en-US"/>
        </w:rPr>
      </w:pPr>
    </w:p>
    <w:p w:rsidR="00837533" w:rsidRDefault="00837533">
      <w:pPr>
        <w:jc w:val="center"/>
        <w:rPr>
          <w:rFonts w:eastAsia="Times New Roman"/>
          <w:sz w:val="20"/>
          <w:szCs w:val="20"/>
          <w:lang w:val="en-US"/>
        </w:rPr>
      </w:pPr>
    </w:p>
    <w:p w:rsidR="00837533" w:rsidRDefault="00837533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 w:rsidP="00CE6CB8">
      <w:pPr>
        <w:rPr>
          <w:rFonts w:eastAsia="Times New Roman"/>
          <w:sz w:val="20"/>
          <w:szCs w:val="20"/>
          <w:lang w:val="en-US"/>
        </w:rPr>
      </w:pPr>
    </w:p>
    <w:p w:rsidR="00D96BE0" w:rsidRDefault="00D96BE0" w:rsidP="003D2C9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179F7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4179F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 w:rsidR="004179F7">
              <w:rPr>
                <w:sz w:val="20"/>
                <w:szCs w:val="20"/>
              </w:rPr>
              <w:t>75,53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4179F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4179F7">
              <w:rPr>
                <w:sz w:val="20"/>
                <w:szCs w:val="20"/>
              </w:rPr>
              <w:t>е РСТ Нижегородской области от 18</w:t>
            </w:r>
            <w:r w:rsidRPr="007C297A">
              <w:rPr>
                <w:sz w:val="20"/>
                <w:szCs w:val="20"/>
              </w:rPr>
              <w:t>.12.201</w:t>
            </w:r>
            <w:r w:rsidR="004179F7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4179F7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4179F7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179F7" w:rsidP="004179F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  <w:r w:rsidR="00470B1D" w:rsidRPr="007C297A">
              <w:rPr>
                <w:sz w:val="20"/>
                <w:szCs w:val="20"/>
              </w:rPr>
              <w:t>12.201</w:t>
            </w:r>
            <w:r>
              <w:rPr>
                <w:sz w:val="20"/>
                <w:szCs w:val="20"/>
              </w:rPr>
              <w:t>8г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4179F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4179F7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4179F7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4179F7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4179F7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4179F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179F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 w:rsidTr="004179F7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4179F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4179F7">
              <w:rPr>
                <w:rFonts w:eastAsia="Times New Roman"/>
                <w:sz w:val="20"/>
                <w:szCs w:val="20"/>
              </w:rPr>
              <w:t>71</w:t>
            </w:r>
          </w:p>
        </w:tc>
      </w:tr>
      <w:tr w:rsidR="004D52D9" w:rsidTr="004179F7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4179F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4179F7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="004179F7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4179F7">
              <w:rPr>
                <w:rFonts w:eastAsia="Times New Roman"/>
                <w:sz w:val="20"/>
                <w:szCs w:val="20"/>
              </w:rPr>
              <w:t xml:space="preserve"> 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4179F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4179F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4179F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4179F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4179F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4179F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179F7" w:rsidP="004179F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470B1D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 w:rsidTr="004179F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4179F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4179F7">
              <w:rPr>
                <w:rFonts w:eastAsia="Times New Roman"/>
                <w:sz w:val="20"/>
                <w:szCs w:val="20"/>
              </w:rPr>
              <w:t xml:space="preserve"> 53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4179F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179F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4179F7">
              <w:rPr>
                <w:rFonts w:eastAsia="Times New Roman"/>
                <w:sz w:val="20"/>
                <w:szCs w:val="20"/>
              </w:rPr>
              <w:t>20</w:t>
            </w:r>
            <w:r w:rsidRPr="007C297A">
              <w:rPr>
                <w:rFonts w:eastAsia="Times New Roman"/>
                <w:sz w:val="20"/>
                <w:szCs w:val="20"/>
              </w:rPr>
              <w:t>1</w:t>
            </w:r>
            <w:r w:rsidR="004179F7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:rsidTr="004179F7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4179F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4179F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179F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4179F7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4179F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179F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4179F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4179F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4179F7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4179F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179F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179F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r w:rsidR="004179F7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179F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179F7">
            <w:pPr>
              <w:ind w:left="80"/>
              <w:jc w:val="center"/>
            </w:pPr>
            <w:r>
              <w:rPr>
                <w:sz w:val="20"/>
                <w:szCs w:val="20"/>
              </w:rPr>
              <w:t>6107,11</w:t>
            </w:r>
          </w:p>
        </w:tc>
      </w:tr>
      <w:tr w:rsidR="004D52D9" w:rsidTr="004179F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1D01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6107,11</w:t>
            </w:r>
            <w:r w:rsidR="002530F0">
              <w:rPr>
                <w:sz w:val="20"/>
                <w:szCs w:val="20"/>
              </w:rPr>
              <w:t xml:space="preserve"> </w:t>
            </w:r>
            <w:r w:rsidR="002530F0">
              <w:rPr>
                <w:rFonts w:eastAsia="Times New Roman"/>
                <w:sz w:val="20"/>
                <w:szCs w:val="20"/>
              </w:rPr>
              <w:t>руб\м3. 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4B1D01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530F0" w:rsidRDefault="004B1D01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2530F0">
              <w:rPr>
                <w:rFonts w:eastAsia="Times New Roman"/>
                <w:sz w:val="20"/>
                <w:szCs w:val="20"/>
              </w:rPr>
              <w:t>.06.201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179F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4B1D01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179F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4179F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4179F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470B1D" w:rsidTr="004179F7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0B1D" w:rsidRDefault="00470B1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B1D" w:rsidRDefault="00470B1D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B1D" w:rsidRDefault="00470B1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0B1D" w:rsidRDefault="00470B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70B1D" w:rsidRDefault="00470B1D" w:rsidP="003908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70B1D" w:rsidRDefault="00470B1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4179F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70B1D" w:rsidP="004B1D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4B1D01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="004B1D01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:rsidTr="004179F7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 w:rsidP="004B1D0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4B1D01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4179F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179F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4B1D01">
              <w:rPr>
                <w:sz w:val="20"/>
                <w:szCs w:val="20"/>
              </w:rPr>
              <w:t>9</w:t>
            </w:r>
          </w:p>
        </w:tc>
      </w:tr>
      <w:tr w:rsidR="004D52D9" w:rsidTr="004179F7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4179F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179F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179F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4179F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179F7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179F7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4179F7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4179F7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B1D0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4B1D0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4B1D01">
              <w:rPr>
                <w:sz w:val="20"/>
                <w:szCs w:val="20"/>
              </w:rPr>
              <w:t>е РСТ Нижегородской области от 18</w:t>
            </w:r>
            <w:r w:rsidRPr="007C297A">
              <w:rPr>
                <w:sz w:val="20"/>
                <w:szCs w:val="20"/>
              </w:rPr>
              <w:t>.12.201</w:t>
            </w:r>
            <w:r w:rsidR="004B1D01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4B1D01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4B1D01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B1D01" w:rsidP="004B1D0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470B1D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4B1D0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4B1D01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4B1D01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4B1D0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4B1D01"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1D01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4B1D01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4B1D01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="004B1D01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="004B1D01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</w:t>
            </w:r>
            <w:r w:rsidR="004B1D01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1D01" w:rsidP="004B1D01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470B1D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B1D0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B1D01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4B1D01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B1D01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4B1D01">
              <w:rPr>
                <w:sz w:val="20"/>
                <w:szCs w:val="20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B1D01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 w:rsidR="004B1D01">
              <w:rPr>
                <w:sz w:val="20"/>
                <w:szCs w:val="20"/>
              </w:rPr>
              <w:t>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4B1D01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4B1D01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="004B1D01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="004B1D01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</w:t>
            </w:r>
            <w:r w:rsidR="004B1D01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1D01" w:rsidP="004B1D01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470B1D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B1D0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B1D01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4B1D01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B1D01">
            <w:pPr>
              <w:jc w:val="center"/>
            </w:pPr>
            <w:r>
              <w:rPr>
                <w:sz w:val="20"/>
                <w:szCs w:val="20"/>
              </w:rPr>
              <w:t>01.07.201</w:t>
            </w:r>
            <w:r w:rsidR="004B1D01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B1D01" w:rsidRDefault="004B1D01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4B1D01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4B1D01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B1D01" w:rsidRDefault="004B1D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4B1D01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4B1D01">
              <w:rPr>
                <w:sz w:val="20"/>
                <w:szCs w:val="20"/>
              </w:rPr>
              <w:t>9</w:t>
            </w:r>
          </w:p>
        </w:tc>
      </w:tr>
      <w:tr w:rsidR="004D52D9" w:rsidTr="004B1D01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31.12.201</w:t>
            </w:r>
            <w:r w:rsidR="004B1D01">
              <w:rPr>
                <w:sz w:val="20"/>
                <w:szCs w:val="20"/>
              </w:rPr>
              <w:t>9</w:t>
            </w:r>
          </w:p>
        </w:tc>
      </w:tr>
      <w:tr w:rsidR="004D52D9" w:rsidTr="004B1D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B1D01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4B1D01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B1D01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B1D01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B1D01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886" w:rsidRDefault="004B1D0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1225880,40</w:t>
            </w:r>
          </w:p>
        </w:tc>
      </w:tr>
      <w:tr w:rsidR="004D52D9" w:rsidTr="004B1D01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B1D01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B1D01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B1D01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90886" w:rsidRDefault="004B1D0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1216895,69</w:t>
            </w:r>
          </w:p>
        </w:tc>
      </w:tr>
      <w:tr w:rsidR="004D52D9" w:rsidTr="004B1D0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1D01">
            <w:pPr>
              <w:snapToGrid w:val="0"/>
              <w:ind w:left="80"/>
              <w:rPr>
                <w:sz w:val="20"/>
                <w:szCs w:val="20"/>
              </w:rPr>
            </w:pPr>
            <w:r>
              <w:t>1216895,69</w:t>
            </w:r>
          </w:p>
        </w:tc>
      </w:tr>
      <w:tr w:rsidR="004D52D9" w:rsidTr="004B1D01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B1D01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B1D01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B1D01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B1D0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B1D0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B1D01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B1D01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886" w:rsidRDefault="004B1D0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147689,38</w:t>
            </w:r>
          </w:p>
        </w:tc>
      </w:tr>
    </w:tbl>
    <w:p w:rsidR="004B1D01" w:rsidRDefault="004B1D01" w:rsidP="004B1D01">
      <w:pPr>
        <w:rPr>
          <w:rFonts w:eastAsia="Times New Roman"/>
          <w:sz w:val="20"/>
          <w:szCs w:val="20"/>
        </w:rPr>
      </w:pPr>
    </w:p>
    <w:p w:rsidR="004B1D01" w:rsidRDefault="004B1D01" w:rsidP="004B1D0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4B1D01" w:rsidRDefault="004B1D01" w:rsidP="004B1D0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772307" w:rsidRDefault="00772307" w:rsidP="004B1D01">
      <w:pPr>
        <w:rPr>
          <w:rFonts w:eastAsia="Times New Roman"/>
          <w:w w:val="99"/>
          <w:sz w:val="20"/>
          <w:szCs w:val="20"/>
        </w:rPr>
      </w:pPr>
    </w:p>
    <w:tbl>
      <w:tblPr>
        <w:tblW w:w="11355" w:type="dxa"/>
        <w:tblInd w:w="93" w:type="dxa"/>
        <w:tblLayout w:type="fixed"/>
        <w:tblLook w:val="04A0"/>
      </w:tblPr>
      <w:tblGrid>
        <w:gridCol w:w="582"/>
        <w:gridCol w:w="4111"/>
        <w:gridCol w:w="992"/>
        <w:gridCol w:w="1134"/>
        <w:gridCol w:w="1701"/>
        <w:gridCol w:w="1418"/>
        <w:gridCol w:w="1417"/>
      </w:tblGrid>
      <w:tr w:rsidR="00772307" w:rsidRPr="00772307" w:rsidTr="00772307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</w:t>
            </w:r>
            <w:proofErr w:type="gram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</w:p>
        </w:tc>
      </w:tr>
      <w:tr w:rsidR="00772307" w:rsidRPr="00772307" w:rsidTr="0077230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4087,9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109 882,75</w:t>
            </w:r>
          </w:p>
        </w:tc>
      </w:tr>
      <w:tr w:rsidR="00772307" w:rsidRPr="00772307" w:rsidTr="0077230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72307" w:rsidRPr="00772307" w:rsidTr="00772307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72307" w:rsidRPr="00772307" w:rsidTr="00772307">
        <w:trPr>
          <w:trHeight w:val="28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72307" w:rsidRPr="00772307" w:rsidTr="00772307">
        <w:trPr>
          <w:trHeight w:val="40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72307" w:rsidRPr="00772307" w:rsidTr="00772307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72307" w:rsidRPr="00772307" w:rsidTr="00772307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72307" w:rsidRPr="00772307" w:rsidTr="00772307">
        <w:trPr>
          <w:trHeight w:val="3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72307" w:rsidRPr="00772307" w:rsidTr="00772307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72307" w:rsidRPr="00772307" w:rsidTr="0077230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72307" w:rsidRPr="00772307" w:rsidTr="0077230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4087,9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103 505,63</w:t>
            </w:r>
          </w:p>
        </w:tc>
      </w:tr>
      <w:tr w:rsidR="00772307" w:rsidRPr="00772307" w:rsidTr="00772307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72307" w:rsidRPr="00772307" w:rsidTr="0077230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72307" w:rsidRPr="00772307" w:rsidTr="0077230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4087,9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160 899,74</w:t>
            </w:r>
          </w:p>
        </w:tc>
      </w:tr>
      <w:tr w:rsidR="00772307" w:rsidRPr="00772307" w:rsidTr="0077230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4087,9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148 636,04</w:t>
            </w:r>
          </w:p>
        </w:tc>
      </w:tr>
      <w:tr w:rsidR="00772307" w:rsidRPr="00772307" w:rsidTr="0077230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4087,9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16 188,08</w:t>
            </w:r>
          </w:p>
        </w:tc>
      </w:tr>
      <w:tr w:rsidR="00772307" w:rsidRPr="00772307" w:rsidTr="00772307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4087,9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58 375,21</w:t>
            </w:r>
          </w:p>
        </w:tc>
      </w:tr>
      <w:tr w:rsidR="00772307" w:rsidRPr="00772307" w:rsidTr="0077230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4087,9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41 696,58</w:t>
            </w:r>
          </w:p>
        </w:tc>
      </w:tr>
      <w:tr w:rsidR="00772307" w:rsidRPr="00772307" w:rsidTr="00772307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4087,9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169 511,29</w:t>
            </w:r>
          </w:p>
        </w:tc>
      </w:tr>
      <w:tr w:rsidR="00772307" w:rsidRPr="00772307" w:rsidTr="0077230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77230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77230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723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4087,9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117 346,89</w:t>
            </w:r>
          </w:p>
        </w:tc>
      </w:tr>
      <w:tr w:rsidR="00772307" w:rsidRPr="00772307" w:rsidTr="0077230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143,21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1 432,09</w:t>
            </w:r>
          </w:p>
        </w:tc>
      </w:tr>
      <w:tr w:rsidR="00772307" w:rsidRPr="00772307" w:rsidTr="0077230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обделок  из листовой стали: примыканий к дымовых трубам (без списания материала)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420,32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4 203,17</w:t>
            </w:r>
          </w:p>
        </w:tc>
      </w:tr>
      <w:tr w:rsidR="00772307" w:rsidRPr="00772307" w:rsidTr="0077230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покрытий: </w:t>
            </w: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парапета</w:t>
            </w:r>
            <w:proofErr w:type="gram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головок</w:t>
            </w:r>
            <w:proofErr w:type="spellEnd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397,15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8 737,30</w:t>
            </w:r>
          </w:p>
        </w:tc>
      </w:tr>
      <w:tr w:rsidR="00772307" w:rsidRPr="00772307" w:rsidTr="0077230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13 289,40</w:t>
            </w:r>
          </w:p>
        </w:tc>
      </w:tr>
      <w:tr w:rsidR="00772307" w:rsidRPr="00772307" w:rsidTr="0077230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3 257,60</w:t>
            </w:r>
          </w:p>
        </w:tc>
      </w:tr>
      <w:tr w:rsidR="00772307" w:rsidRPr="00772307" w:rsidTr="0077230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370,32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65 175,69</w:t>
            </w:r>
          </w:p>
        </w:tc>
      </w:tr>
      <w:tr w:rsidR="00772307" w:rsidRPr="00772307" w:rsidTr="0077230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примыканий кровель из наплавляемых материалов к парапетным стенам с нарезкой отдельных частей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820,61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14 319,63</w:t>
            </w:r>
          </w:p>
        </w:tc>
      </w:tr>
      <w:tr w:rsidR="00772307" w:rsidRPr="00772307" w:rsidTr="0077230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Ревизия внутреннего водостока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235,84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2 830,08</w:t>
            </w:r>
          </w:p>
        </w:tc>
      </w:tr>
      <w:tr w:rsidR="00772307" w:rsidRPr="00772307" w:rsidTr="0077230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металлического водостока от засора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246,62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1 479,72</w:t>
            </w:r>
          </w:p>
        </w:tc>
      </w:tr>
      <w:tr w:rsidR="00772307" w:rsidRPr="00772307" w:rsidTr="0077230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2 622,21</w:t>
            </w:r>
          </w:p>
        </w:tc>
      </w:tr>
      <w:tr w:rsidR="00772307" w:rsidRPr="00772307" w:rsidTr="0077230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77230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77230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723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4087,9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6 450,31</w:t>
            </w:r>
          </w:p>
        </w:tc>
      </w:tr>
      <w:tr w:rsidR="00772307" w:rsidRPr="00772307" w:rsidTr="0077230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табличек  с указанием дома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983,39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983,39</w:t>
            </w:r>
          </w:p>
        </w:tc>
      </w:tr>
      <w:tr w:rsidR="00772307" w:rsidRPr="00772307" w:rsidTr="0077230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5 466,92</w:t>
            </w:r>
          </w:p>
        </w:tc>
      </w:tr>
      <w:tr w:rsidR="00772307" w:rsidRPr="00772307" w:rsidTr="0077230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77230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77230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723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4087,9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999,68</w:t>
            </w:r>
          </w:p>
        </w:tc>
      </w:tr>
      <w:tr w:rsidR="00772307" w:rsidRPr="00772307" w:rsidTr="0077230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543,98</w:t>
            </w:r>
          </w:p>
        </w:tc>
      </w:tr>
      <w:tr w:rsidR="00772307" w:rsidRPr="00772307" w:rsidTr="0077230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455,70</w:t>
            </w:r>
          </w:p>
        </w:tc>
      </w:tr>
      <w:tr w:rsidR="00772307" w:rsidRPr="00772307" w:rsidTr="0077230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723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4087,9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44 625,49</w:t>
            </w:r>
          </w:p>
        </w:tc>
      </w:tr>
      <w:tr w:rsidR="00772307" w:rsidRPr="00772307" w:rsidTr="0077230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Восстановительный ремонт плиточного покрытия пола с комплексом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44 625,49</w:t>
            </w:r>
          </w:p>
        </w:tc>
      </w:tr>
      <w:tr w:rsidR="00772307" w:rsidRPr="00772307" w:rsidTr="00772307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723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4087,9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88,92</w:t>
            </w:r>
          </w:p>
        </w:tc>
      </w:tr>
    </w:tbl>
    <w:p w:rsidR="00772307" w:rsidRDefault="00772307">
      <w:r>
        <w:br w:type="page"/>
      </w:r>
    </w:p>
    <w:tbl>
      <w:tblPr>
        <w:tblW w:w="11355" w:type="dxa"/>
        <w:tblInd w:w="93" w:type="dxa"/>
        <w:tblLayout w:type="fixed"/>
        <w:tblLook w:val="04A0"/>
      </w:tblPr>
      <w:tblGrid>
        <w:gridCol w:w="582"/>
        <w:gridCol w:w="4111"/>
        <w:gridCol w:w="992"/>
        <w:gridCol w:w="1134"/>
        <w:gridCol w:w="1701"/>
        <w:gridCol w:w="1418"/>
        <w:gridCol w:w="1417"/>
      </w:tblGrid>
      <w:tr w:rsidR="00772307" w:rsidRPr="00772307" w:rsidTr="00772307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88,92</w:t>
            </w:r>
          </w:p>
        </w:tc>
      </w:tr>
      <w:tr w:rsidR="00772307" w:rsidRPr="00772307" w:rsidTr="00772307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4087,9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238 036,59</w:t>
            </w:r>
          </w:p>
        </w:tc>
      </w:tr>
      <w:tr w:rsidR="00772307" w:rsidRPr="00772307" w:rsidTr="0077230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723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7723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723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4087,9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16 140,00</w:t>
            </w:r>
          </w:p>
        </w:tc>
      </w:tr>
      <w:tr w:rsidR="00772307" w:rsidRPr="00772307" w:rsidTr="0077230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контейнеров для вывоза ТКО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16 140,00</w:t>
            </w:r>
          </w:p>
        </w:tc>
      </w:tr>
      <w:tr w:rsidR="00772307" w:rsidRPr="00772307" w:rsidTr="0077230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723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7723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7723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723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723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4087,9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17 090,21</w:t>
            </w:r>
          </w:p>
        </w:tc>
      </w:tr>
      <w:tr w:rsidR="00772307" w:rsidRPr="00772307" w:rsidTr="0077230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вентиляционных каналов с удалением засоро</w:t>
            </w:r>
            <w:proofErr w:type="gram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в(</w:t>
            </w:r>
            <w:proofErr w:type="gramEnd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завалов)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4 059,87</w:t>
            </w:r>
          </w:p>
        </w:tc>
      </w:tr>
      <w:tr w:rsidR="00772307" w:rsidRPr="00772307" w:rsidTr="0077230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13 030,33</w:t>
            </w:r>
          </w:p>
        </w:tc>
      </w:tr>
      <w:tr w:rsidR="00772307" w:rsidRPr="00772307" w:rsidTr="00772307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723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4087,9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81 959,84</w:t>
            </w:r>
          </w:p>
        </w:tc>
      </w:tr>
      <w:tr w:rsidR="00772307" w:rsidRPr="00772307" w:rsidTr="0077230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13 330,40</w:t>
            </w:r>
          </w:p>
        </w:tc>
      </w:tr>
      <w:tr w:rsidR="00772307" w:rsidRPr="00772307" w:rsidTr="0077230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5 070,10</w:t>
            </w:r>
          </w:p>
        </w:tc>
      </w:tr>
      <w:tr w:rsidR="00772307" w:rsidRPr="00772307" w:rsidTr="0077230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772307" w:rsidRPr="00772307" w:rsidTr="0077230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7 627,50</w:t>
            </w:r>
          </w:p>
        </w:tc>
      </w:tr>
      <w:tr w:rsidR="00772307" w:rsidRPr="00772307" w:rsidTr="0077230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20 949,08</w:t>
            </w:r>
          </w:p>
        </w:tc>
      </w:tr>
      <w:tr w:rsidR="00772307" w:rsidRPr="00772307" w:rsidTr="0077230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r w:rsidRPr="00772307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15 905,79</w:t>
            </w:r>
          </w:p>
        </w:tc>
      </w:tr>
      <w:tr w:rsidR="00772307" w:rsidRPr="00772307" w:rsidTr="0077230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r w:rsidRPr="00772307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10 241,75</w:t>
            </w:r>
          </w:p>
        </w:tc>
      </w:tr>
      <w:tr w:rsidR="00772307" w:rsidRPr="00772307" w:rsidTr="0077230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772307" w:rsidRPr="00772307" w:rsidTr="0077230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2 087,64</w:t>
            </w:r>
          </w:p>
        </w:tc>
      </w:tr>
      <w:tr w:rsidR="00772307" w:rsidRPr="00772307" w:rsidTr="0077230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Перегруппировка секций радиатора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радиатор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1 267,28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2 534,56</w:t>
            </w:r>
          </w:p>
        </w:tc>
      </w:tr>
      <w:tr w:rsidR="00772307" w:rsidRPr="00772307" w:rsidTr="0077230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2 666,60</w:t>
            </w:r>
          </w:p>
        </w:tc>
      </w:tr>
      <w:tr w:rsidR="00772307" w:rsidRPr="00772307" w:rsidTr="0077230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кранов водоразборных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477,77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955,54</w:t>
            </w:r>
          </w:p>
        </w:tc>
      </w:tr>
      <w:tr w:rsidR="00772307" w:rsidRPr="00772307" w:rsidTr="00772307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7723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7723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723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4087,9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55 391,15</w:t>
            </w:r>
          </w:p>
        </w:tc>
      </w:tr>
      <w:tr w:rsidR="00772307" w:rsidRPr="00772307" w:rsidTr="0077230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1 879,38</w:t>
            </w:r>
          </w:p>
        </w:tc>
      </w:tr>
      <w:tr w:rsidR="00772307" w:rsidRPr="00772307" w:rsidTr="0077230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46 260,62</w:t>
            </w:r>
          </w:p>
        </w:tc>
      </w:tr>
      <w:tr w:rsidR="00772307" w:rsidRPr="00772307" w:rsidTr="0077230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7 251,15</w:t>
            </w:r>
          </w:p>
        </w:tc>
      </w:tr>
      <w:tr w:rsidR="00772307" w:rsidRPr="00772307" w:rsidTr="0077230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7723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7723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723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4087,9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16 915,20</w:t>
            </w:r>
          </w:p>
        </w:tc>
      </w:tr>
      <w:tr w:rsidR="00772307" w:rsidRPr="00772307" w:rsidTr="0077230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Техническое обслуживание ОДПУ  ХВС диаметром 25-40 мм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4 421,47</w:t>
            </w:r>
          </w:p>
        </w:tc>
      </w:tr>
      <w:tr w:rsidR="00772307" w:rsidRPr="00772307" w:rsidTr="0077230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трубная</w:t>
            </w:r>
            <w:proofErr w:type="gramEnd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12 493,73</w:t>
            </w:r>
          </w:p>
        </w:tc>
      </w:tr>
      <w:tr w:rsidR="00772307" w:rsidRPr="00772307" w:rsidTr="00772307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77230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77230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723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4087,9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50 540,20</w:t>
            </w:r>
          </w:p>
        </w:tc>
      </w:tr>
      <w:tr w:rsidR="00772307" w:rsidRPr="00772307" w:rsidTr="0077230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4 536,00</w:t>
            </w:r>
          </w:p>
        </w:tc>
      </w:tr>
      <w:tr w:rsidR="00772307" w:rsidRPr="00772307" w:rsidTr="00772307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629,44</w:t>
            </w:r>
          </w:p>
        </w:tc>
      </w:tr>
      <w:tr w:rsidR="00772307" w:rsidRPr="00772307" w:rsidTr="0077230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645,40</w:t>
            </w:r>
          </w:p>
        </w:tc>
      </w:tr>
      <w:tr w:rsidR="00772307" w:rsidRPr="00772307" w:rsidTr="0077230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1 246,33</w:t>
            </w:r>
          </w:p>
        </w:tc>
      </w:tr>
      <w:tr w:rsidR="00772307" w:rsidRPr="00772307" w:rsidTr="0077230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3 147,36</w:t>
            </w:r>
          </w:p>
        </w:tc>
      </w:tr>
      <w:tr w:rsidR="00772307" w:rsidRPr="00772307" w:rsidTr="00772307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23 508,96</w:t>
            </w:r>
          </w:p>
        </w:tc>
      </w:tr>
      <w:tr w:rsidR="00772307" w:rsidRPr="00772307" w:rsidTr="0077230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772307" w:rsidRPr="00772307" w:rsidTr="0077230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2 094,91</w:t>
            </w:r>
          </w:p>
        </w:tc>
      </w:tr>
      <w:tr w:rsidR="00772307" w:rsidRPr="00772307" w:rsidTr="0077230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372,43</w:t>
            </w:r>
          </w:p>
        </w:tc>
      </w:tr>
      <w:tr w:rsidR="00772307" w:rsidRPr="00772307" w:rsidTr="0077230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5 694,90</w:t>
            </w:r>
          </w:p>
        </w:tc>
      </w:tr>
      <w:tr w:rsidR="00772307" w:rsidRPr="00772307" w:rsidTr="0077230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233,86</w:t>
            </w:r>
          </w:p>
        </w:tc>
      </w:tr>
      <w:tr w:rsidR="00772307" w:rsidRPr="00772307" w:rsidTr="0077230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772307" w:rsidRPr="00772307" w:rsidTr="0077230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382,56</w:t>
            </w:r>
          </w:p>
        </w:tc>
      </w:tr>
      <w:tr w:rsidR="00772307" w:rsidRPr="00772307" w:rsidTr="0077230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групповых щитков со сменой автоматов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2 037,93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2 037,93</w:t>
            </w:r>
          </w:p>
        </w:tc>
      </w:tr>
      <w:tr w:rsidR="00772307" w:rsidRPr="00772307" w:rsidTr="0077230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отдельных участков наружной проводки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1 043,00</w:t>
            </w:r>
          </w:p>
        </w:tc>
      </w:tr>
      <w:tr w:rsidR="00772307" w:rsidRPr="00772307" w:rsidTr="0077230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 трехфазного счетчика электроэнергии прямого включения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791,14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4 746,82</w:t>
            </w:r>
          </w:p>
        </w:tc>
      </w:tr>
      <w:tr w:rsidR="00772307" w:rsidRPr="00772307" w:rsidTr="0077230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7230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4087,9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07" w:rsidRPr="00772307" w:rsidRDefault="00772307" w:rsidP="0077230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3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1 046 731,93</w:t>
            </w:r>
          </w:p>
        </w:tc>
      </w:tr>
    </w:tbl>
    <w:p w:rsidR="004B1D01" w:rsidRDefault="004B1D01"/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23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12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12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47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72307" w:rsidRDefault="00772307">
      <w:r>
        <w:br w:type="page"/>
      </w:r>
    </w:p>
    <w:tbl>
      <w:tblPr>
        <w:tblW w:w="111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772307"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7723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723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361E1" w:rsidRDefault="005361E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723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361E1" w:rsidRDefault="005361E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723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361E1" w:rsidRDefault="005361E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723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361E1" w:rsidRDefault="005361E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723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361E1" w:rsidRDefault="005361E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723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361E1" w:rsidRDefault="005361E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772307" w:rsidRDefault="0077230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29E" w:rsidRPr="001A029E" w:rsidRDefault="001A029E" w:rsidP="001A029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029E">
              <w:rPr>
                <w:rFonts w:ascii="Arial" w:hAnsi="Arial" w:cs="Arial"/>
                <w:bCs/>
                <w:sz w:val="20"/>
                <w:szCs w:val="20"/>
              </w:rPr>
              <w:t>129202</w:t>
            </w:r>
          </w:p>
          <w:p w:rsidR="004D52D9" w:rsidRPr="005361E1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361E1" w:rsidRDefault="0077230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496189,34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361E1" w:rsidRDefault="000E3F5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485411,41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361E1" w:rsidRDefault="000E3F5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73353,52</w:t>
            </w:r>
          </w:p>
        </w:tc>
      </w:tr>
      <w:tr w:rsidR="003F20F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20FB" w:rsidRDefault="003F20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20FB" w:rsidRDefault="003F20F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F20FB" w:rsidRDefault="003F2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20FB" w:rsidRPr="005361E1" w:rsidRDefault="000E3F51" w:rsidP="004179F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496189,34</w:t>
            </w:r>
          </w:p>
        </w:tc>
      </w:tr>
      <w:tr w:rsidR="003F20F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20FB" w:rsidRDefault="003F20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20FB" w:rsidRDefault="003F20F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F20FB" w:rsidRDefault="003F2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20FB" w:rsidRPr="005361E1" w:rsidRDefault="000E3F51" w:rsidP="004179F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485411,41</w:t>
            </w:r>
          </w:p>
        </w:tc>
      </w:tr>
      <w:tr w:rsidR="003F20F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20FB" w:rsidRDefault="003F20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20FB" w:rsidRDefault="003F20F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F20FB" w:rsidRDefault="003F2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20FB" w:rsidRPr="005361E1" w:rsidRDefault="000E3F51" w:rsidP="004179F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73353,52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361E1" w:rsidRDefault="005361E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129A" w:rsidRDefault="00DD129A" w:rsidP="00DD1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8 659,98</w:t>
            </w:r>
          </w:p>
          <w:p w:rsidR="004D52D9" w:rsidRPr="005361E1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361E1" w:rsidRDefault="000E3F5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167117,37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361E1" w:rsidRDefault="000E3F5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162914,05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361E1" w:rsidRDefault="000E3F5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31523,24</w:t>
            </w:r>
          </w:p>
        </w:tc>
      </w:tr>
      <w:tr w:rsidR="003F20F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20FB" w:rsidRDefault="003F20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20FB" w:rsidRDefault="003F20F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F20FB" w:rsidRDefault="003F2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20FB" w:rsidRPr="005361E1" w:rsidRDefault="000E3F51" w:rsidP="004179F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167117,37</w:t>
            </w:r>
          </w:p>
        </w:tc>
      </w:tr>
      <w:tr w:rsidR="003F20F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20FB" w:rsidRDefault="003F20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20FB" w:rsidRDefault="003F20F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F20FB" w:rsidRDefault="003F2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20FB" w:rsidRPr="005361E1" w:rsidRDefault="000E3F51" w:rsidP="004179F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162914,05</w:t>
            </w:r>
          </w:p>
        </w:tc>
      </w:tr>
      <w:tr w:rsidR="003F20FB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20FB" w:rsidRDefault="003F20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20FB" w:rsidRDefault="003F20F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F20FB" w:rsidRDefault="003F2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20FB" w:rsidRPr="005361E1" w:rsidRDefault="000E3F51" w:rsidP="004179F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31523,24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361E1" w:rsidRDefault="005361E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0E3F51" w:rsidRDefault="000E3F51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29E" w:rsidRPr="001A029E" w:rsidRDefault="001A029E" w:rsidP="001A0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029E">
              <w:rPr>
                <w:rFonts w:ascii="Arial" w:hAnsi="Arial" w:cs="Arial"/>
                <w:bCs/>
                <w:sz w:val="20"/>
                <w:szCs w:val="20"/>
              </w:rPr>
              <w:t>799,17</w:t>
            </w:r>
          </w:p>
          <w:p w:rsidR="004D52D9" w:rsidRPr="00373DF1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73DF1" w:rsidRDefault="000E3F5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1548727,86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73DF1" w:rsidRDefault="000E3F5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1526490,73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73DF1" w:rsidRDefault="000E3F5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222209,10</w:t>
            </w:r>
          </w:p>
        </w:tc>
      </w:tr>
      <w:tr w:rsidR="003F20F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F20FB" w:rsidRDefault="003F20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20FB" w:rsidRDefault="003F20F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F20FB" w:rsidRDefault="003F2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20FB" w:rsidRPr="00373DF1" w:rsidRDefault="000E3F51" w:rsidP="004179F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1548727,86</w:t>
            </w:r>
          </w:p>
        </w:tc>
      </w:tr>
      <w:tr w:rsidR="003F20F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F20FB" w:rsidRDefault="003F20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20FB" w:rsidRDefault="003F20F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F20FB" w:rsidRDefault="003F2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20FB" w:rsidRPr="00373DF1" w:rsidRDefault="000E3F51" w:rsidP="004179F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1526490,73</w:t>
            </w:r>
          </w:p>
        </w:tc>
      </w:tr>
      <w:tr w:rsidR="003F20F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F20FB" w:rsidRDefault="003F20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20FB" w:rsidRDefault="003F20F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F20FB" w:rsidRDefault="003F2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20FB" w:rsidRPr="00373DF1" w:rsidRDefault="000E3F51" w:rsidP="004179F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222209,10</w:t>
            </w:r>
          </w:p>
        </w:tc>
      </w:tr>
      <w:tr w:rsidR="004D52D9" w:rsidTr="00373DF1">
        <w:trPr>
          <w:trHeight w:val="75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Pr="003F20FB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73DF1" w:rsidRDefault="00373DF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129A" w:rsidRDefault="00DD129A" w:rsidP="00DD1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350,89</w:t>
            </w:r>
          </w:p>
          <w:p w:rsidR="004D52D9" w:rsidRPr="00373DF1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73DF1" w:rsidRDefault="000E3F5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587357,01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73DF1" w:rsidRDefault="000E3F5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572099,61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73DF1" w:rsidRDefault="000E3F5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113293,67</w:t>
            </w:r>
          </w:p>
        </w:tc>
      </w:tr>
      <w:tr w:rsidR="003F20F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20FB" w:rsidRDefault="003F20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20FB" w:rsidRDefault="003F20F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F20FB" w:rsidRDefault="003F2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20FB" w:rsidRPr="00373DF1" w:rsidRDefault="000E3F51" w:rsidP="004179F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587357,01</w:t>
            </w:r>
          </w:p>
        </w:tc>
      </w:tr>
      <w:tr w:rsidR="003F20F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20FB" w:rsidRDefault="003F20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20FB" w:rsidRDefault="003F20F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F20FB" w:rsidRDefault="003F2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20FB" w:rsidRPr="00373DF1" w:rsidRDefault="000E3F51" w:rsidP="004179F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572099,61</w:t>
            </w:r>
          </w:p>
        </w:tc>
      </w:tr>
      <w:tr w:rsidR="003F20FB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20FB" w:rsidRDefault="003F20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20FB" w:rsidRDefault="003F20F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F20FB" w:rsidRDefault="003F2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20FB" w:rsidRPr="000E3F51" w:rsidRDefault="000E3F51" w:rsidP="004179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113293,67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73DF1" w:rsidRDefault="00373DF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129A" w:rsidRDefault="00DD129A" w:rsidP="00DD1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24 002,00</w:t>
            </w:r>
          </w:p>
          <w:p w:rsidR="004D52D9" w:rsidRPr="00373DF1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73DF1" w:rsidRDefault="000E3F5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143699,55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73DF1" w:rsidRDefault="000E3F5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141417,92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73DF1" w:rsidRDefault="000E3F5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22544,02</w:t>
            </w:r>
          </w:p>
        </w:tc>
      </w:tr>
      <w:tr w:rsidR="003F20F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20FB" w:rsidRDefault="003F20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20FB" w:rsidRDefault="003F20F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F20FB" w:rsidRDefault="003F2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20FB" w:rsidRPr="00373DF1" w:rsidRDefault="000E3F51" w:rsidP="004179F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143699,55</w:t>
            </w:r>
          </w:p>
        </w:tc>
      </w:tr>
      <w:tr w:rsidR="003F20F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20FB" w:rsidRDefault="003F20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20FB" w:rsidRDefault="003F20F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F20FB" w:rsidRDefault="003F2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20FB" w:rsidRPr="00373DF1" w:rsidRDefault="000E3F51" w:rsidP="004179F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141417,92</w:t>
            </w:r>
          </w:p>
        </w:tc>
      </w:tr>
      <w:tr w:rsidR="003F20F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20FB" w:rsidRDefault="003F20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20FB" w:rsidRDefault="003F20F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F20FB" w:rsidRDefault="003F2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20FB" w:rsidRPr="00373DF1" w:rsidRDefault="000E3F51" w:rsidP="004179F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22544,02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73DF1" w:rsidRDefault="00373DF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129A" w:rsidRDefault="00DD129A" w:rsidP="00DD1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10 500,30</w:t>
            </w:r>
          </w:p>
          <w:p w:rsidR="004D52D9" w:rsidRPr="00373DF1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73DF1" w:rsidRDefault="000E3F5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411054,86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73DF1" w:rsidRDefault="000E3F5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397384,87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73DF1" w:rsidRDefault="000E3F5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80076,03</w:t>
            </w:r>
          </w:p>
        </w:tc>
      </w:tr>
      <w:tr w:rsidR="003F20F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20FB" w:rsidRDefault="003F20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20FB" w:rsidRDefault="003F20F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F20FB" w:rsidRDefault="003F2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20FB" w:rsidRPr="00373DF1" w:rsidRDefault="000E3F51" w:rsidP="004179F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411054,86</w:t>
            </w:r>
          </w:p>
        </w:tc>
      </w:tr>
      <w:tr w:rsidR="003F20F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20FB" w:rsidRDefault="003F20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20FB" w:rsidRDefault="003F20F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F20FB" w:rsidRDefault="003F2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20FB" w:rsidRPr="00373DF1" w:rsidRDefault="000E3F51" w:rsidP="004179F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397384,87</w:t>
            </w:r>
          </w:p>
        </w:tc>
      </w:tr>
      <w:tr w:rsidR="003F20FB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20FB" w:rsidRDefault="003F20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20FB" w:rsidRDefault="003F20F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F20FB" w:rsidRDefault="003F20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F20FB" w:rsidRDefault="003F20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20FB" w:rsidRPr="000E3F51" w:rsidRDefault="000E3F51" w:rsidP="004179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80076,03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73DF1" w:rsidRDefault="00373DF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E3F51" w:rsidRDefault="000E3F5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E3F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D12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D12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47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47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E3F5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47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5361E1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B30F3"/>
    <w:rsid w:val="000E3F51"/>
    <w:rsid w:val="0011458B"/>
    <w:rsid w:val="001548CB"/>
    <w:rsid w:val="001A029E"/>
    <w:rsid w:val="001A2695"/>
    <w:rsid w:val="0020476C"/>
    <w:rsid w:val="00210DAB"/>
    <w:rsid w:val="002407C2"/>
    <w:rsid w:val="00245E31"/>
    <w:rsid w:val="002530F0"/>
    <w:rsid w:val="002A7522"/>
    <w:rsid w:val="00320040"/>
    <w:rsid w:val="0032388D"/>
    <w:rsid w:val="00373DF1"/>
    <w:rsid w:val="00390886"/>
    <w:rsid w:val="003D2C9C"/>
    <w:rsid w:val="003E7DC2"/>
    <w:rsid w:val="003F20FB"/>
    <w:rsid w:val="004179F7"/>
    <w:rsid w:val="0043525F"/>
    <w:rsid w:val="0046447E"/>
    <w:rsid w:val="00470B1D"/>
    <w:rsid w:val="00496B37"/>
    <w:rsid w:val="004B1D01"/>
    <w:rsid w:val="004D4705"/>
    <w:rsid w:val="004D52D9"/>
    <w:rsid w:val="004F1248"/>
    <w:rsid w:val="004F1B9D"/>
    <w:rsid w:val="005361E1"/>
    <w:rsid w:val="0056044D"/>
    <w:rsid w:val="005B7F5D"/>
    <w:rsid w:val="00625B11"/>
    <w:rsid w:val="006504EA"/>
    <w:rsid w:val="00697299"/>
    <w:rsid w:val="006D7712"/>
    <w:rsid w:val="007344AF"/>
    <w:rsid w:val="007468B1"/>
    <w:rsid w:val="007655DE"/>
    <w:rsid w:val="00772307"/>
    <w:rsid w:val="007B6312"/>
    <w:rsid w:val="007C297A"/>
    <w:rsid w:val="007C4446"/>
    <w:rsid w:val="007F3359"/>
    <w:rsid w:val="008052A9"/>
    <w:rsid w:val="00837533"/>
    <w:rsid w:val="00883580"/>
    <w:rsid w:val="008F1778"/>
    <w:rsid w:val="008F6A7F"/>
    <w:rsid w:val="008F73D5"/>
    <w:rsid w:val="009131AC"/>
    <w:rsid w:val="009135C0"/>
    <w:rsid w:val="009878A3"/>
    <w:rsid w:val="009B6B89"/>
    <w:rsid w:val="00A90E52"/>
    <w:rsid w:val="00AB0CEA"/>
    <w:rsid w:val="00AC1FD5"/>
    <w:rsid w:val="00AD5392"/>
    <w:rsid w:val="00AE7B9C"/>
    <w:rsid w:val="00B63222"/>
    <w:rsid w:val="00BF5C6C"/>
    <w:rsid w:val="00C231B5"/>
    <w:rsid w:val="00C57018"/>
    <w:rsid w:val="00C77A7F"/>
    <w:rsid w:val="00CA00D8"/>
    <w:rsid w:val="00CA23BA"/>
    <w:rsid w:val="00CE6CB8"/>
    <w:rsid w:val="00D81566"/>
    <w:rsid w:val="00D96BE0"/>
    <w:rsid w:val="00DC5B9B"/>
    <w:rsid w:val="00DD129A"/>
    <w:rsid w:val="00E07CA3"/>
    <w:rsid w:val="00E36E17"/>
    <w:rsid w:val="00E95C1F"/>
    <w:rsid w:val="00EB6161"/>
    <w:rsid w:val="00EC67EB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96FA8-7CCA-4C8E-9316-20D0712B6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22</Pages>
  <Words>6874</Words>
  <Characters>39187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11</cp:revision>
  <cp:lastPrinted>2018-12-10T09:46:00Z</cp:lastPrinted>
  <dcterms:created xsi:type="dcterms:W3CDTF">2019-01-11T11:24:00Z</dcterms:created>
  <dcterms:modified xsi:type="dcterms:W3CDTF">2020-03-26T12:50:00Z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