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FA340A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BF39BE">
        <w:rPr>
          <w:rFonts w:eastAsia="Times New Roman"/>
          <w:b/>
          <w:bCs/>
          <w:sz w:val="20"/>
          <w:szCs w:val="20"/>
        </w:rPr>
        <w:t>Гоголя, д. 19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39B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6C5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BF39B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собрания собственников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МКД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39B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39B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39B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BA660A" w:rsidRDefault="00BF39BE" w:rsidP="00731B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Гоголя, д. 19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BF39BE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BF39BE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BF39BE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BF39B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BF39BE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39B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54.71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39B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54.71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BF39B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F37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6C5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9EC" w:rsidRPr="00BF69EC" w:rsidRDefault="00115BD1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6C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8F73D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BB1" w:rsidRPr="00556268" w:rsidRDefault="00556268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16C57" w:rsidRDefault="00916C5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916C57" w:rsidRDefault="00916C5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11213" w:type="dxa"/>
        <w:tblInd w:w="94" w:type="dxa"/>
        <w:tblLook w:val="04A0"/>
      </w:tblPr>
      <w:tblGrid>
        <w:gridCol w:w="440"/>
        <w:gridCol w:w="3402"/>
        <w:gridCol w:w="992"/>
        <w:gridCol w:w="1134"/>
        <w:gridCol w:w="1417"/>
        <w:gridCol w:w="1843"/>
        <w:gridCol w:w="1985"/>
      </w:tblGrid>
      <w:tr w:rsidR="00916C57" w:rsidRPr="00916C57" w:rsidTr="00916C57">
        <w:trPr>
          <w:trHeight w:val="33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C57" w:rsidRPr="00916C57" w:rsidRDefault="00916C57" w:rsidP="00916C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C57" w:rsidRPr="00916C57" w:rsidRDefault="00916C57" w:rsidP="00916C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C57" w:rsidRPr="00916C57" w:rsidRDefault="00916C57" w:rsidP="00916C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C57" w:rsidRPr="00916C57" w:rsidRDefault="00916C57" w:rsidP="00916C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916C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C57" w:rsidRPr="00916C57" w:rsidRDefault="00916C57" w:rsidP="00916C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916C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916C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C57" w:rsidRPr="00916C57" w:rsidRDefault="00916C57" w:rsidP="00916C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6C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916C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C57" w:rsidRPr="00916C57" w:rsidRDefault="00916C57" w:rsidP="00916C57">
            <w:pPr>
              <w:suppressAutoHyphens w:val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Статус обработки</w:t>
            </w:r>
          </w:p>
        </w:tc>
      </w:tr>
      <w:tr w:rsidR="00916C57" w:rsidRPr="00916C57" w:rsidTr="00916C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C57" w:rsidRPr="00916C57" w:rsidRDefault="00916C57" w:rsidP="00916C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C57" w:rsidRPr="00916C57" w:rsidRDefault="00916C57" w:rsidP="00916C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C57" w:rsidRPr="00916C57" w:rsidRDefault="00916C57" w:rsidP="00916C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C57" w:rsidRPr="00916C57" w:rsidRDefault="00916C57" w:rsidP="00916C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C57" w:rsidRPr="00916C57" w:rsidRDefault="00916C57" w:rsidP="00916C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C57" w:rsidRPr="00916C57" w:rsidRDefault="00916C57" w:rsidP="00916C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3 008,41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C57" w:rsidRPr="00916C57" w:rsidRDefault="00916C57" w:rsidP="00916C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6C57" w:rsidRPr="00916C57" w:rsidTr="00916C57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C57" w:rsidRPr="00916C57" w:rsidRDefault="00916C57" w:rsidP="00916C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C57" w:rsidRPr="00916C57" w:rsidRDefault="00916C57" w:rsidP="00916C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C57" w:rsidRPr="00916C57" w:rsidRDefault="00916C57" w:rsidP="00916C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C57" w:rsidRPr="00916C57" w:rsidRDefault="00916C57" w:rsidP="00916C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C57" w:rsidRPr="00916C57" w:rsidRDefault="00916C57" w:rsidP="00916C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C57" w:rsidRPr="00916C57" w:rsidRDefault="00916C57" w:rsidP="00916C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2 833,81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C57" w:rsidRPr="00916C57" w:rsidRDefault="00916C57" w:rsidP="00916C57">
            <w:pPr>
              <w:suppressAutoHyphens w:val="0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916C57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 </w:t>
            </w:r>
          </w:p>
        </w:tc>
      </w:tr>
      <w:tr w:rsidR="00916C57" w:rsidRPr="00916C57" w:rsidTr="00916C57">
        <w:trPr>
          <w:trHeight w:val="15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C57" w:rsidRPr="00916C57" w:rsidRDefault="00916C57" w:rsidP="00916C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C57" w:rsidRPr="00916C57" w:rsidRDefault="00916C57" w:rsidP="00916C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C57" w:rsidRPr="00916C57" w:rsidRDefault="00916C57" w:rsidP="00916C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C57" w:rsidRPr="00916C57" w:rsidRDefault="00916C57" w:rsidP="00916C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C57" w:rsidRPr="00916C57" w:rsidRDefault="00916C57" w:rsidP="00916C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C57" w:rsidRPr="00916C57" w:rsidRDefault="00916C57" w:rsidP="00916C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C57" w:rsidRPr="00916C57" w:rsidRDefault="00916C57" w:rsidP="00916C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6C57" w:rsidRPr="00916C57" w:rsidTr="00916C57">
        <w:trPr>
          <w:trHeight w:val="204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C57" w:rsidRPr="00916C57" w:rsidRDefault="00916C57" w:rsidP="00916C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C57" w:rsidRPr="00916C57" w:rsidRDefault="00916C57" w:rsidP="00916C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C57" w:rsidRPr="00916C57" w:rsidRDefault="00916C57" w:rsidP="00916C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C57" w:rsidRPr="00916C57" w:rsidRDefault="00916C57" w:rsidP="00916C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C57" w:rsidRPr="00916C57" w:rsidRDefault="00916C57" w:rsidP="00916C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C57" w:rsidRPr="00916C57" w:rsidRDefault="00916C57" w:rsidP="00916C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9 347,56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C57" w:rsidRPr="00916C57" w:rsidRDefault="00916C57" w:rsidP="00916C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6C57" w:rsidRPr="00916C57" w:rsidTr="00916C57">
        <w:trPr>
          <w:trHeight w:val="38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C57" w:rsidRPr="00916C57" w:rsidRDefault="00916C57" w:rsidP="00916C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C57" w:rsidRPr="00916C57" w:rsidRDefault="00916C57" w:rsidP="00916C5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C57" w:rsidRPr="00916C57" w:rsidRDefault="00916C57" w:rsidP="00916C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C57" w:rsidRPr="00916C57" w:rsidRDefault="00916C57" w:rsidP="00916C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C57" w:rsidRPr="00916C57" w:rsidRDefault="00916C57" w:rsidP="00916C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C57" w:rsidRPr="00916C57" w:rsidRDefault="00916C57" w:rsidP="00916C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9 186,39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C57" w:rsidRPr="00916C57" w:rsidRDefault="00916C57" w:rsidP="00916C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6C57" w:rsidRPr="00916C57" w:rsidTr="00916C57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C57" w:rsidRPr="00916C57" w:rsidRDefault="00916C57" w:rsidP="00916C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C57" w:rsidRPr="00916C57" w:rsidRDefault="00916C57" w:rsidP="00916C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C57" w:rsidRPr="00916C57" w:rsidRDefault="00916C57" w:rsidP="00916C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C57" w:rsidRPr="00916C57" w:rsidRDefault="00916C57" w:rsidP="00916C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C57" w:rsidRPr="00916C57" w:rsidRDefault="00916C57" w:rsidP="00916C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C57" w:rsidRPr="00916C57" w:rsidRDefault="00916C57" w:rsidP="00916C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1 141,58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C57" w:rsidRPr="00916C57" w:rsidRDefault="00916C57" w:rsidP="00916C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6C57" w:rsidRPr="00916C57" w:rsidTr="00916C5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C57" w:rsidRPr="00916C57" w:rsidRDefault="00916C57" w:rsidP="00916C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C57" w:rsidRPr="00916C57" w:rsidRDefault="00916C57" w:rsidP="00916C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C57" w:rsidRPr="00916C57" w:rsidRDefault="00916C57" w:rsidP="00916C5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C57" w:rsidRPr="00916C57" w:rsidRDefault="00916C57" w:rsidP="00916C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6C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C57" w:rsidRPr="00916C57" w:rsidRDefault="00916C57" w:rsidP="00916C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C57" w:rsidRPr="00916C57" w:rsidRDefault="00916C57" w:rsidP="00916C5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27 115,98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C57" w:rsidRPr="00916C57" w:rsidRDefault="00916C57" w:rsidP="00916C5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916C57" w:rsidRDefault="00916C57">
      <w:pPr>
        <w:jc w:val="center"/>
        <w:rPr>
          <w:rFonts w:eastAsia="Times New Roman"/>
          <w:sz w:val="20"/>
          <w:szCs w:val="20"/>
          <w:lang w:val="en-US"/>
        </w:rPr>
      </w:pPr>
    </w:p>
    <w:p w:rsidR="00916C57" w:rsidRDefault="00916C57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916C5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916C57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6C57" w:rsidRDefault="00D518E6" w:rsidP="00916C5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18</w:t>
            </w:r>
            <w:r w:rsidR="00916C57"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 w:rsidR="00916C57">
              <w:rPr>
                <w:sz w:val="20"/>
                <w:szCs w:val="20"/>
                <w:lang w:val="en-US"/>
              </w:rPr>
              <w:t>53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916C57" w:rsidRDefault="00D518E6" w:rsidP="00916C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916C57">
              <w:rPr>
                <w:sz w:val="20"/>
                <w:szCs w:val="20"/>
              </w:rPr>
              <w:t xml:space="preserve">егородской области от </w:t>
            </w:r>
            <w:r w:rsidR="00916C57" w:rsidRPr="00916C57">
              <w:rPr>
                <w:sz w:val="20"/>
                <w:szCs w:val="20"/>
              </w:rPr>
              <w:t>18</w:t>
            </w:r>
            <w:r w:rsidR="00916C57">
              <w:rPr>
                <w:sz w:val="20"/>
                <w:szCs w:val="20"/>
              </w:rPr>
              <w:t>.12.201</w:t>
            </w:r>
            <w:r w:rsidR="00916C57" w:rsidRPr="00916C57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916C57" w:rsidRPr="00916C57">
              <w:rPr>
                <w:sz w:val="20"/>
                <w:szCs w:val="20"/>
              </w:rPr>
              <w:t>5</w:t>
            </w:r>
            <w:r w:rsidRPr="007C297A">
              <w:rPr>
                <w:sz w:val="20"/>
                <w:szCs w:val="20"/>
              </w:rPr>
              <w:t>3/4</w:t>
            </w:r>
            <w:r w:rsidR="00916C57" w:rsidRPr="00916C57">
              <w:rPr>
                <w:sz w:val="20"/>
                <w:szCs w:val="20"/>
              </w:rPr>
              <w:t>2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916C57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916C5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.12.201</w:t>
            </w:r>
            <w:r w:rsidRPr="00916C57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916C5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916C57">
              <w:rPr>
                <w:sz w:val="20"/>
                <w:szCs w:val="20"/>
              </w:rPr>
              <w:t>5</w:t>
            </w:r>
            <w:r w:rsidRPr="007C297A">
              <w:rPr>
                <w:sz w:val="20"/>
                <w:szCs w:val="20"/>
              </w:rPr>
              <w:t>3/4</w:t>
            </w:r>
            <w:r w:rsidRPr="00916C57">
              <w:rPr>
                <w:sz w:val="20"/>
                <w:szCs w:val="20"/>
              </w:rPr>
              <w:t>2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916C57" w:rsidRDefault="00D518E6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916C57">
              <w:rPr>
                <w:sz w:val="20"/>
                <w:szCs w:val="20"/>
                <w:lang w:val="en-US"/>
              </w:rPr>
              <w:t>9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6268" w:rsidRPr="007C297A" w:rsidRDefault="00556268" w:rsidP="005562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556268" w:rsidP="005562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562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6C57" w:rsidRDefault="00916C5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3,71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56268" w:rsidP="00916C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916C57" w:rsidRPr="00916C57">
              <w:rPr>
                <w:rFonts w:eastAsia="Times New Roman"/>
                <w:sz w:val="20"/>
                <w:szCs w:val="20"/>
              </w:rPr>
              <w:t>18</w:t>
            </w:r>
            <w:r w:rsidR="00916C57">
              <w:rPr>
                <w:rFonts w:eastAsia="Times New Roman"/>
                <w:sz w:val="20"/>
                <w:szCs w:val="20"/>
              </w:rPr>
              <w:t>.12.201</w:t>
            </w:r>
            <w:r w:rsidR="00916C57" w:rsidRPr="00916C57">
              <w:rPr>
                <w:rFonts w:eastAsia="Times New Roman"/>
                <w:sz w:val="20"/>
                <w:szCs w:val="20"/>
              </w:rPr>
              <w:t>8</w:t>
            </w:r>
            <w:r w:rsidR="00916C57">
              <w:rPr>
                <w:rFonts w:eastAsia="Times New Roman"/>
                <w:sz w:val="20"/>
                <w:szCs w:val="20"/>
              </w:rPr>
              <w:t xml:space="preserve"> №</w:t>
            </w:r>
            <w:r w:rsidR="00916C57" w:rsidRPr="00916C57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556268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6268" w:rsidRPr="007C297A" w:rsidRDefault="00556268" w:rsidP="005562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556268" w:rsidP="005562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562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562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562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A79B1">
            <w:pPr>
              <w:ind w:left="80"/>
              <w:jc w:val="center"/>
              <w:rPr>
                <w:sz w:val="20"/>
                <w:szCs w:val="20"/>
              </w:rPr>
            </w:pPr>
            <w:r w:rsidRPr="00916C57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Pr="00916C57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A79B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916C57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562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A79B1" w:rsidRDefault="0055626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8A79B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562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562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562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5562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5562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5562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5562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5562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562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56268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562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56268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56268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562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562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916C5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56268" w:rsidRPr="007C297A" w:rsidRDefault="00556268" w:rsidP="005562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556268" w:rsidP="005562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56268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8A79B1" w:rsidRDefault="00556268" w:rsidP="008A79B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1</w:t>
            </w:r>
            <w:r w:rsidR="008A79B1">
              <w:rPr>
                <w:sz w:val="20"/>
                <w:szCs w:val="20"/>
                <w:lang w:val="en-US"/>
              </w:rPr>
              <w:t>2</w:t>
            </w:r>
            <w:r w:rsidRPr="007C297A">
              <w:rPr>
                <w:sz w:val="20"/>
                <w:szCs w:val="20"/>
              </w:rPr>
              <w:t>1,</w:t>
            </w:r>
            <w:r w:rsidR="008A79B1"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8A79B1" w:rsidRDefault="00556268" w:rsidP="008A79B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8A79B1">
              <w:rPr>
                <w:sz w:val="20"/>
                <w:szCs w:val="20"/>
              </w:rPr>
              <w:t xml:space="preserve"> РСТ Нижегородской области от </w:t>
            </w:r>
            <w:r w:rsidR="008A79B1" w:rsidRPr="008A79B1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="008A79B1" w:rsidRPr="008A79B1">
              <w:rPr>
                <w:sz w:val="20"/>
                <w:szCs w:val="20"/>
              </w:rPr>
              <w:t>8</w:t>
            </w:r>
            <w:r w:rsidR="008A79B1">
              <w:rPr>
                <w:sz w:val="20"/>
                <w:szCs w:val="20"/>
              </w:rPr>
              <w:t>г №</w:t>
            </w:r>
            <w:r w:rsidR="008A79B1" w:rsidRPr="008A79B1">
              <w:rPr>
                <w:sz w:val="20"/>
                <w:szCs w:val="20"/>
              </w:rPr>
              <w:t>5</w:t>
            </w:r>
            <w:r w:rsidRPr="007C297A">
              <w:rPr>
                <w:sz w:val="20"/>
                <w:szCs w:val="20"/>
              </w:rPr>
              <w:t>3/1</w:t>
            </w:r>
            <w:r w:rsidR="008A79B1" w:rsidRPr="008A79B1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556268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56268" w:rsidRPr="007C297A" w:rsidRDefault="00556268" w:rsidP="005562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556268" w:rsidP="005562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5626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5626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5626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8A79B1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8A79B1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8A79B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A79B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8A79B1">
              <w:rPr>
                <w:sz w:val="20"/>
                <w:szCs w:val="20"/>
              </w:rPr>
              <w:t>5</w:t>
            </w:r>
            <w:r w:rsidRPr="007C297A">
              <w:rPr>
                <w:sz w:val="20"/>
                <w:szCs w:val="20"/>
              </w:rPr>
              <w:t>3/1</w:t>
            </w:r>
            <w:r w:rsidRPr="008A79B1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5626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8A79B1" w:rsidRDefault="00556268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8A79B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5626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5626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5626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5626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5626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5626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A79B1" w:rsidRDefault="008A79B1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8A79B1" w:rsidRDefault="004D52D9" w:rsidP="008A79B1">
            <w:pPr>
              <w:jc w:val="center"/>
            </w:pPr>
            <w:r>
              <w:rPr>
                <w:sz w:val="19"/>
                <w:szCs w:val="19"/>
              </w:rPr>
              <w:t>Решение РСТ Нижегоро</w:t>
            </w:r>
            <w:r w:rsidR="008A79B1">
              <w:rPr>
                <w:sz w:val="19"/>
                <w:szCs w:val="19"/>
              </w:rPr>
              <w:t xml:space="preserve">дской области от </w:t>
            </w:r>
            <w:r w:rsidR="008A79B1" w:rsidRPr="008A79B1">
              <w:rPr>
                <w:sz w:val="19"/>
                <w:szCs w:val="19"/>
              </w:rPr>
              <w:t>20</w:t>
            </w:r>
            <w:r w:rsidR="008A79B1">
              <w:rPr>
                <w:sz w:val="19"/>
                <w:szCs w:val="19"/>
              </w:rPr>
              <w:t>.12.201</w:t>
            </w:r>
            <w:r w:rsidR="008A79B1" w:rsidRPr="008A79B1">
              <w:rPr>
                <w:sz w:val="19"/>
                <w:szCs w:val="19"/>
              </w:rPr>
              <w:t>8</w:t>
            </w:r>
            <w:r w:rsidR="008A79B1">
              <w:rPr>
                <w:sz w:val="19"/>
                <w:szCs w:val="19"/>
              </w:rPr>
              <w:t xml:space="preserve">г № </w:t>
            </w:r>
            <w:r w:rsidR="008A79B1" w:rsidRPr="008A79B1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5/6</w:t>
            </w:r>
            <w:r w:rsidR="008A79B1" w:rsidRPr="008A79B1">
              <w:rPr>
                <w:sz w:val="19"/>
                <w:szCs w:val="19"/>
              </w:rPr>
              <w:t>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8A79B1" w:rsidP="004D52D9">
            <w:pPr>
              <w:ind w:left="80"/>
              <w:jc w:val="center"/>
              <w:rPr>
                <w:lang w:val="en-US"/>
              </w:rPr>
            </w:pPr>
            <w:r w:rsidRPr="008A79B1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8A79B1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79B1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Pr="008A79B1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5/6</w:t>
            </w:r>
            <w:r w:rsidRPr="008A79B1">
              <w:rPr>
                <w:sz w:val="19"/>
                <w:szCs w:val="19"/>
              </w:rPr>
              <w:t>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6268" w:rsidRDefault="00556268" w:rsidP="005562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56268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A79B1" w:rsidRDefault="00556268" w:rsidP="008A79B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8A79B1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8A79B1"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79B1" w:rsidP="003E7DC2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8A79B1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8A79B1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8A79B1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5/6</w:t>
            </w:r>
            <w:r w:rsidRPr="008A79B1">
              <w:rPr>
                <w:sz w:val="19"/>
                <w:szCs w:val="19"/>
              </w:rPr>
              <w:t>5</w:t>
            </w:r>
          </w:p>
          <w:p w:rsidR="004D52D9" w:rsidRDefault="004D52D9" w:rsidP="003E7DC2">
            <w:pPr>
              <w:jc w:val="center"/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556268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8A79B1" w:rsidP="003E7DC2">
            <w:pPr>
              <w:ind w:left="80"/>
              <w:jc w:val="center"/>
              <w:rPr>
                <w:lang w:val="en-US"/>
              </w:rPr>
            </w:pPr>
            <w:r w:rsidRPr="008A79B1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8A79B1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79B1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Pr="008A79B1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5/6</w:t>
            </w:r>
            <w:r w:rsidRPr="008A79B1">
              <w:rPr>
                <w:sz w:val="19"/>
                <w:szCs w:val="19"/>
              </w:rPr>
              <w:t>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A79B1" w:rsidRDefault="00556268" w:rsidP="003E7DC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8A79B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6268" w:rsidRDefault="00556268" w:rsidP="005562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556268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FA340A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A340A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8A79B1" w:rsidRDefault="008A79B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20.02.2020</w:t>
            </w:r>
          </w:p>
        </w:tc>
      </w:tr>
      <w:tr w:rsidR="004D52D9" w:rsidTr="00FA340A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8A79B1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8A79B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FA340A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8A79B1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8A79B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56117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A340A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A340A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8A79B1">
            <w:pPr>
              <w:snapToGrid w:val="0"/>
              <w:ind w:left="80"/>
              <w:rPr>
                <w:sz w:val="20"/>
                <w:szCs w:val="20"/>
              </w:rPr>
            </w:pPr>
            <w:r w:rsidRPr="008A79B1">
              <w:rPr>
                <w:sz w:val="20"/>
                <w:szCs w:val="20"/>
              </w:rPr>
              <w:t>13571,04</w:t>
            </w:r>
          </w:p>
        </w:tc>
      </w:tr>
      <w:tr w:rsidR="004D52D9" w:rsidTr="00FA340A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втом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4D52D9" w:rsidRDefault="008A79B1">
            <w:pPr>
              <w:snapToGrid w:val="0"/>
              <w:ind w:left="80"/>
              <w:rPr>
                <w:sz w:val="20"/>
                <w:szCs w:val="20"/>
              </w:rPr>
            </w:pPr>
            <w:r w:rsidRPr="008A79B1">
              <w:rPr>
                <w:sz w:val="20"/>
                <w:szCs w:val="20"/>
              </w:rPr>
              <w:t>12337,97</w:t>
            </w:r>
          </w:p>
        </w:tc>
      </w:tr>
      <w:tr w:rsidR="004D52D9" w:rsidTr="00FA340A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8A79B1">
            <w:pPr>
              <w:snapToGrid w:val="0"/>
              <w:ind w:left="80"/>
              <w:rPr>
                <w:sz w:val="20"/>
                <w:szCs w:val="20"/>
              </w:rPr>
            </w:pPr>
            <w:r w:rsidRPr="008A79B1">
              <w:rPr>
                <w:sz w:val="20"/>
                <w:szCs w:val="20"/>
              </w:rPr>
              <w:t>12337,97</w:t>
            </w:r>
          </w:p>
        </w:tc>
      </w:tr>
      <w:tr w:rsidR="004D52D9" w:rsidTr="00FA340A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отиспользования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340A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8A79B1">
            <w:pPr>
              <w:snapToGrid w:val="0"/>
              <w:ind w:left="80"/>
              <w:rPr>
                <w:sz w:val="20"/>
                <w:szCs w:val="20"/>
              </w:rPr>
            </w:pPr>
            <w:r w:rsidRPr="008A79B1">
              <w:rPr>
                <w:sz w:val="20"/>
                <w:szCs w:val="20"/>
              </w:rPr>
              <w:t>3563,73</w:t>
            </w:r>
          </w:p>
        </w:tc>
      </w:tr>
      <w:tr w:rsidR="004D52D9" w:rsidTr="00FA340A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11071" w:type="dxa"/>
        <w:tblInd w:w="94" w:type="dxa"/>
        <w:tblLayout w:type="fixed"/>
        <w:tblLook w:val="04A0"/>
      </w:tblPr>
      <w:tblGrid>
        <w:gridCol w:w="581"/>
        <w:gridCol w:w="3828"/>
        <w:gridCol w:w="910"/>
        <w:gridCol w:w="1074"/>
        <w:gridCol w:w="1843"/>
        <w:gridCol w:w="1276"/>
        <w:gridCol w:w="1559"/>
      </w:tblGrid>
      <w:tr w:rsidR="008A79B1" w:rsidRPr="008A79B1" w:rsidTr="008A79B1">
        <w:trPr>
          <w:trHeight w:val="795"/>
        </w:trPr>
        <w:tc>
          <w:tcPr>
            <w:tcW w:w="8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 в отчетном периоде по многоквартирному дому № 19-2кв.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8A79B1" w:rsidRPr="008A79B1" w:rsidTr="008A79B1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2019,руб.</w:t>
            </w:r>
          </w:p>
        </w:tc>
      </w:tr>
      <w:tr w:rsidR="008A79B1" w:rsidRPr="008A79B1" w:rsidTr="008A79B1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3 008,41</w:t>
            </w:r>
          </w:p>
        </w:tc>
      </w:tr>
      <w:tr w:rsidR="008A79B1" w:rsidRPr="008A79B1" w:rsidTr="008A79B1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79B1" w:rsidRPr="008A79B1" w:rsidTr="008A79B1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79B1" w:rsidRPr="008A79B1" w:rsidTr="008A79B1">
        <w:trPr>
          <w:trHeight w:val="25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79B1" w:rsidRPr="008A79B1" w:rsidTr="008A79B1">
        <w:trPr>
          <w:trHeight w:val="3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79B1" w:rsidRPr="008A79B1" w:rsidTr="008A79B1">
        <w:trPr>
          <w:trHeight w:val="1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</w:t>
            </w: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капитального ремонта и доводить их до сведения собственников помещений;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79B1" w:rsidRPr="008A79B1" w:rsidTr="008A79B1">
        <w:trPr>
          <w:trHeight w:val="17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79B1" w:rsidRPr="008A79B1" w:rsidTr="008A79B1">
        <w:trPr>
          <w:trHeight w:val="30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79B1" w:rsidRPr="008A79B1" w:rsidTr="008A79B1">
        <w:trPr>
          <w:trHeight w:val="1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79B1" w:rsidRPr="008A79B1" w:rsidTr="008A79B1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79B1" w:rsidRPr="008A79B1" w:rsidTr="008A79B1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2 833,81</w:t>
            </w:r>
          </w:p>
        </w:tc>
      </w:tr>
      <w:tr w:rsidR="008A79B1" w:rsidRPr="008A79B1" w:rsidTr="008A79B1">
        <w:trPr>
          <w:trHeight w:val="15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79B1" w:rsidRPr="008A79B1" w:rsidTr="008A79B1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79B1" w:rsidRPr="008A79B1" w:rsidTr="008A79B1">
        <w:trPr>
          <w:trHeight w:val="1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1 598,22</w:t>
            </w:r>
          </w:p>
        </w:tc>
      </w:tr>
      <w:tr w:rsidR="008A79B1" w:rsidRPr="008A79B1" w:rsidTr="008A79B1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внутридомового газового оборудования в многоквартирных </w:t>
            </w: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домах.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1 141,58</w:t>
            </w:r>
          </w:p>
        </w:tc>
      </w:tr>
      <w:tr w:rsidR="008A79B1" w:rsidRPr="008A79B1" w:rsidTr="008A79B1">
        <w:trPr>
          <w:trHeight w:val="17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749,24</w:t>
            </w:r>
          </w:p>
        </w:tc>
      </w:tr>
      <w:tr w:rsidR="008A79B1" w:rsidRPr="008A79B1" w:rsidTr="008A79B1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8A79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8A79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A79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364,28</w:t>
            </w:r>
          </w:p>
        </w:tc>
      </w:tr>
      <w:tr w:rsidR="008A79B1" w:rsidRPr="008A79B1" w:rsidTr="008A79B1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197,85</w:t>
            </w:r>
          </w:p>
        </w:tc>
      </w:tr>
      <w:tr w:rsidR="008A79B1" w:rsidRPr="008A79B1" w:rsidTr="008A79B1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166,43</w:t>
            </w:r>
          </w:p>
        </w:tc>
      </w:tr>
      <w:tr w:rsidR="008A79B1" w:rsidRPr="008A79B1" w:rsidTr="008A79B1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8A79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8A79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A79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384,96</w:t>
            </w:r>
          </w:p>
        </w:tc>
      </w:tr>
      <w:tr w:rsidR="008A79B1" w:rsidRPr="008A79B1" w:rsidTr="008A79B1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108,62</w:t>
            </w:r>
          </w:p>
        </w:tc>
      </w:tr>
      <w:tr w:rsidR="008A79B1" w:rsidRPr="008A79B1" w:rsidTr="008A79B1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150,37</w:t>
            </w:r>
          </w:p>
        </w:tc>
      </w:tr>
      <w:tr w:rsidR="008A79B1" w:rsidRPr="008A79B1" w:rsidTr="008A79B1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125,97</w:t>
            </w:r>
          </w:p>
        </w:tc>
      </w:tr>
      <w:tr w:rsidR="008A79B1" w:rsidRPr="008A79B1" w:rsidTr="008A79B1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1 476,07</w:t>
            </w:r>
          </w:p>
        </w:tc>
      </w:tr>
      <w:tr w:rsidR="008A79B1" w:rsidRPr="008A79B1" w:rsidTr="008A79B1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79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8A79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8A79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8A79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A79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111,53</w:t>
            </w:r>
          </w:p>
        </w:tc>
      </w:tr>
      <w:tr w:rsidR="008A79B1" w:rsidRPr="008A79B1" w:rsidTr="008A79B1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1 593,34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111,53</w:t>
            </w:r>
          </w:p>
        </w:tc>
      </w:tr>
      <w:tr w:rsidR="008A79B1" w:rsidRPr="008A79B1" w:rsidTr="008A79B1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A79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434,50</w:t>
            </w:r>
          </w:p>
        </w:tc>
      </w:tr>
      <w:tr w:rsidR="008A79B1" w:rsidRPr="008A79B1" w:rsidTr="008A79B1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r w:rsidRPr="008A79B1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434,50</w:t>
            </w:r>
          </w:p>
        </w:tc>
      </w:tr>
      <w:tr w:rsidR="008A79B1" w:rsidRPr="008A79B1" w:rsidTr="008A79B1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A79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623,95</w:t>
            </w:r>
          </w:p>
        </w:tc>
      </w:tr>
      <w:tr w:rsidR="008A79B1" w:rsidRPr="008A79B1" w:rsidTr="008A79B1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623,95</w:t>
            </w:r>
          </w:p>
        </w:tc>
      </w:tr>
      <w:tr w:rsidR="008A79B1" w:rsidRPr="008A79B1" w:rsidTr="008A79B1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8A79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8A79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A79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306,08</w:t>
            </w:r>
          </w:p>
        </w:tc>
      </w:tr>
      <w:tr w:rsidR="008A79B1" w:rsidRPr="008A79B1" w:rsidTr="008A79B1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8A79B1" w:rsidRPr="008A79B1" w:rsidTr="008A79B1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8A79B1" w:rsidRPr="008A79B1" w:rsidTr="008A79B1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A79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B1" w:rsidRPr="008A79B1" w:rsidRDefault="008A79B1" w:rsidP="008A79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10 807,33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3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3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3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3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7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7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7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7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7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7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7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7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7F52" w:rsidRDefault="003B7F52" w:rsidP="003B7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124,56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D3B3F">
              <w:rPr>
                <w:sz w:val="20"/>
                <w:szCs w:val="20"/>
              </w:rPr>
              <w:t>2526,72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D3B3F">
              <w:rPr>
                <w:sz w:val="20"/>
                <w:szCs w:val="20"/>
              </w:rPr>
              <w:t>2229,68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D3B3F">
              <w:rPr>
                <w:sz w:val="20"/>
                <w:szCs w:val="20"/>
              </w:rPr>
              <w:t>707,07</w:t>
            </w:r>
          </w:p>
        </w:tc>
      </w:tr>
      <w:tr w:rsidR="0045611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7D3B3F" w:rsidP="00916C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D3B3F">
              <w:rPr>
                <w:sz w:val="20"/>
                <w:szCs w:val="20"/>
              </w:rPr>
              <w:t>2526,72</w:t>
            </w:r>
          </w:p>
        </w:tc>
      </w:tr>
      <w:tr w:rsidR="0045611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7D3B3F" w:rsidP="00916C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D3B3F">
              <w:rPr>
                <w:sz w:val="20"/>
                <w:szCs w:val="20"/>
              </w:rPr>
              <w:t>2229,68</w:t>
            </w:r>
          </w:p>
        </w:tc>
      </w:tr>
      <w:tr w:rsidR="0045611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7D3B3F" w:rsidP="00916C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D3B3F">
              <w:rPr>
                <w:sz w:val="20"/>
                <w:szCs w:val="20"/>
              </w:rPr>
              <w:t>707,07</w:t>
            </w:r>
          </w:p>
        </w:tc>
      </w:tr>
      <w:tr w:rsidR="0045611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45611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D3B3F">
              <w:rPr>
                <w:sz w:val="20"/>
                <w:szCs w:val="20"/>
              </w:rPr>
              <w:t>25256,86</w:t>
            </w:r>
          </w:p>
        </w:tc>
      </w:tr>
      <w:tr w:rsidR="004D52D9" w:rsidTr="0045611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6117" w:rsidP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D3B3F">
              <w:rPr>
                <w:sz w:val="20"/>
                <w:szCs w:val="20"/>
              </w:rPr>
              <w:t>25256,86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7F52" w:rsidRDefault="003B7F52" w:rsidP="003B7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1162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D3B3F">
              <w:rPr>
                <w:sz w:val="20"/>
                <w:szCs w:val="20"/>
              </w:rPr>
              <w:t>36220,14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D3B3F">
              <w:rPr>
                <w:sz w:val="20"/>
                <w:szCs w:val="20"/>
              </w:rPr>
              <w:t>5788,22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3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D3B3F">
              <w:rPr>
                <w:sz w:val="20"/>
                <w:szCs w:val="20"/>
              </w:rPr>
              <w:t>10032,42</w:t>
            </w:r>
          </w:p>
        </w:tc>
      </w:tr>
      <w:tr w:rsidR="0045611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6117" w:rsidRDefault="007D3B3F" w:rsidP="00916C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D3B3F">
              <w:rPr>
                <w:sz w:val="20"/>
                <w:szCs w:val="20"/>
              </w:rPr>
              <w:t>36220,14</w:t>
            </w:r>
          </w:p>
        </w:tc>
      </w:tr>
      <w:tr w:rsidR="0045611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6117" w:rsidRDefault="007D3B3F" w:rsidP="00916C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D3B3F">
              <w:rPr>
                <w:sz w:val="20"/>
                <w:szCs w:val="20"/>
              </w:rPr>
              <w:t>5788,22</w:t>
            </w:r>
          </w:p>
        </w:tc>
      </w:tr>
      <w:tr w:rsidR="0045611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6117" w:rsidRDefault="007D3B3F" w:rsidP="00916C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D3B3F">
              <w:rPr>
                <w:sz w:val="20"/>
                <w:szCs w:val="20"/>
              </w:rPr>
              <w:t>10032,42</w:t>
            </w:r>
          </w:p>
        </w:tc>
      </w:tr>
      <w:tr w:rsidR="0045611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11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56117" w:rsidRDefault="0045611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5611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5611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11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11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11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11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11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11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11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56117" w:rsidRDefault="0045611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56117" w:rsidRDefault="0045611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56117" w:rsidRPr="004D4705" w:rsidRDefault="0045611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02A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02A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02A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02A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A79B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639E5"/>
    <w:rsid w:val="00073709"/>
    <w:rsid w:val="00083553"/>
    <w:rsid w:val="000A0DE8"/>
    <w:rsid w:val="0011458B"/>
    <w:rsid w:val="00115BD1"/>
    <w:rsid w:val="001161A4"/>
    <w:rsid w:val="00120180"/>
    <w:rsid w:val="001A2695"/>
    <w:rsid w:val="001F05B1"/>
    <w:rsid w:val="0022771F"/>
    <w:rsid w:val="002530F0"/>
    <w:rsid w:val="00265159"/>
    <w:rsid w:val="002C08C7"/>
    <w:rsid w:val="003002AB"/>
    <w:rsid w:val="00320040"/>
    <w:rsid w:val="003243D9"/>
    <w:rsid w:val="00325BB1"/>
    <w:rsid w:val="00357CA2"/>
    <w:rsid w:val="003908F5"/>
    <w:rsid w:val="003B7F52"/>
    <w:rsid w:val="003D67BB"/>
    <w:rsid w:val="003E7DC2"/>
    <w:rsid w:val="00456117"/>
    <w:rsid w:val="0047091D"/>
    <w:rsid w:val="00496B37"/>
    <w:rsid w:val="004D4705"/>
    <w:rsid w:val="004D52D9"/>
    <w:rsid w:val="004F1B9D"/>
    <w:rsid w:val="00556268"/>
    <w:rsid w:val="005B7F5D"/>
    <w:rsid w:val="00625B11"/>
    <w:rsid w:val="006504EA"/>
    <w:rsid w:val="00666C4F"/>
    <w:rsid w:val="00677EC7"/>
    <w:rsid w:val="006934C4"/>
    <w:rsid w:val="00731BC1"/>
    <w:rsid w:val="007344AF"/>
    <w:rsid w:val="007468B1"/>
    <w:rsid w:val="00750AC1"/>
    <w:rsid w:val="007655DE"/>
    <w:rsid w:val="00776C79"/>
    <w:rsid w:val="00777FAD"/>
    <w:rsid w:val="007C297A"/>
    <w:rsid w:val="007C4446"/>
    <w:rsid w:val="007D3B3F"/>
    <w:rsid w:val="007F3359"/>
    <w:rsid w:val="00883580"/>
    <w:rsid w:val="008937B2"/>
    <w:rsid w:val="008A79B1"/>
    <w:rsid w:val="008F1778"/>
    <w:rsid w:val="008F73D5"/>
    <w:rsid w:val="00916C57"/>
    <w:rsid w:val="009307B3"/>
    <w:rsid w:val="0098277E"/>
    <w:rsid w:val="009B6B89"/>
    <w:rsid w:val="009C5FAD"/>
    <w:rsid w:val="009F2E18"/>
    <w:rsid w:val="00A11F15"/>
    <w:rsid w:val="00A4161F"/>
    <w:rsid w:val="00A8183A"/>
    <w:rsid w:val="00B63222"/>
    <w:rsid w:val="00BA660A"/>
    <w:rsid w:val="00BF39BE"/>
    <w:rsid w:val="00BF5C6C"/>
    <w:rsid w:val="00BF69EC"/>
    <w:rsid w:val="00C231B5"/>
    <w:rsid w:val="00C82956"/>
    <w:rsid w:val="00C86A2F"/>
    <w:rsid w:val="00C96749"/>
    <w:rsid w:val="00CA00D8"/>
    <w:rsid w:val="00CA23BA"/>
    <w:rsid w:val="00CF370C"/>
    <w:rsid w:val="00D518E6"/>
    <w:rsid w:val="00D81566"/>
    <w:rsid w:val="00DC5B9B"/>
    <w:rsid w:val="00DE11CA"/>
    <w:rsid w:val="00DE7CB5"/>
    <w:rsid w:val="00E07CA3"/>
    <w:rsid w:val="00E179A2"/>
    <w:rsid w:val="00E2779D"/>
    <w:rsid w:val="00EC67EB"/>
    <w:rsid w:val="00EE274F"/>
    <w:rsid w:val="00FA340A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A34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7CF0D-93F6-41E3-81EB-7EFFA34F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20</Pages>
  <Words>6093</Words>
  <Characters>34736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2018-12-10T09:46:00Z</cp:lastPrinted>
  <dcterms:created xsi:type="dcterms:W3CDTF">2019-01-19T21:16:00Z</dcterms:created>
  <dcterms:modified xsi:type="dcterms:W3CDTF">2020-03-25T07:57:00Z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