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8C70FD" w:rsidRDefault="00B706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18</w:t>
      </w:r>
    </w:p>
    <w:p w:rsidR="008C70FD" w:rsidRDefault="008C70FD">
      <w:pPr>
        <w:spacing w:line="309" w:lineRule="exact"/>
        <w:rPr>
          <w:sz w:val="24"/>
          <w:szCs w:val="24"/>
        </w:rPr>
      </w:pPr>
    </w:p>
    <w:p w:rsidR="008C70FD" w:rsidRDefault="00B7068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C70FD" w:rsidRDefault="008C70F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C70F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C70F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26" w:lineRule="exact"/>
        <w:rPr>
          <w:sz w:val="24"/>
          <w:szCs w:val="24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C70FD" w:rsidRDefault="008C70FD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1"/>
        <w:gridCol w:w="2835"/>
        <w:gridCol w:w="32"/>
        <w:gridCol w:w="960"/>
        <w:gridCol w:w="21"/>
        <w:gridCol w:w="2955"/>
        <w:gridCol w:w="3400"/>
        <w:gridCol w:w="25"/>
      </w:tblGrid>
      <w:tr w:rsidR="008C70FD" w:rsidTr="00FA5F6F">
        <w:trPr>
          <w:gridAfter w:val="1"/>
          <w:wAfter w:w="25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FA5F6F">
        <w:trPr>
          <w:gridAfter w:val="1"/>
          <w:wAfter w:w="25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A5F6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91"/>
        </w:trPr>
        <w:tc>
          <w:tcPr>
            <w:tcW w:w="7652" w:type="dxa"/>
            <w:gridSpan w:val="7"/>
            <w:tcBorders>
              <w:lef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C70FD" w:rsidTr="00FA5F6F">
        <w:trPr>
          <w:gridAfter w:val="1"/>
          <w:wAfter w:w="25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4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18</w:t>
            </w:r>
          </w:p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FA5F6F">
        <w:trPr>
          <w:gridAfter w:val="1"/>
          <w:wAfter w:w="25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FA5F6F">
        <w:trPr>
          <w:gridAfter w:val="1"/>
          <w:wAfter w:w="25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gridAfter w:val="1"/>
          <w:wAfter w:w="25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FA5F6F">
        <w:trPr>
          <w:gridAfter w:val="1"/>
          <w:wAfter w:w="25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FA5F6F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FA5F6F" w:rsidTr="00FA5F6F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 w:rsidP="00FA5F6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A5F6F" w:rsidRDefault="00FA5F6F">
            <w:pPr>
              <w:rPr>
                <w:sz w:val="1"/>
                <w:szCs w:val="1"/>
              </w:rPr>
            </w:pPr>
          </w:p>
        </w:tc>
      </w:tr>
      <w:tr w:rsidR="00FA5F6F" w:rsidTr="00FA5F6F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A5F6F" w:rsidRDefault="00FA5F6F">
            <w:pPr>
              <w:rPr>
                <w:sz w:val="1"/>
                <w:szCs w:val="1"/>
              </w:rPr>
            </w:pPr>
          </w:p>
        </w:tc>
      </w:tr>
      <w:tr w:rsidR="00FA5F6F" w:rsidTr="00FA5F6F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5F6F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A5F6F" w:rsidRDefault="00FA5F6F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85-06,09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4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</w:tbl>
    <w:p w:rsidR="00FA5F6F" w:rsidRDefault="00FA5F6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1"/>
        <w:gridCol w:w="2835"/>
        <w:gridCol w:w="32"/>
        <w:gridCol w:w="960"/>
        <w:gridCol w:w="21"/>
        <w:gridCol w:w="2898"/>
        <w:gridCol w:w="57"/>
        <w:gridCol w:w="3400"/>
        <w:gridCol w:w="25"/>
        <w:gridCol w:w="43"/>
        <w:gridCol w:w="40"/>
      </w:tblGrid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13725,9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A5F6F" w:rsidP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10717,6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A5F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13:60:0010004:35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4787.21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C70FD" w:rsidRDefault="00F77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97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67DA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967DA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1967DA" w:rsidTr="00FA5F6F">
        <w:trPr>
          <w:gridAfter w:val="2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7DA" w:rsidRDefault="001967DA" w:rsidP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967DA" w:rsidRDefault="001967DA">
            <w:pPr>
              <w:rPr>
                <w:sz w:val="1"/>
                <w:szCs w:val="1"/>
              </w:rPr>
            </w:pPr>
          </w:p>
        </w:tc>
      </w:tr>
      <w:tr w:rsidR="001967DA" w:rsidTr="00FA5F6F">
        <w:trPr>
          <w:trHeight w:val="291"/>
        </w:trPr>
        <w:tc>
          <w:tcPr>
            <w:tcW w:w="3716" w:type="dxa"/>
            <w:gridSpan w:val="4"/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3"/>
            <w:tcBorders>
              <w:left w:val="nil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446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10342" w:type="dxa"/>
            <w:gridSpan w:val="11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967DA" w:rsidTr="00FA5F6F">
        <w:trPr>
          <w:trHeight w:val="260"/>
        </w:trPr>
        <w:tc>
          <w:tcPr>
            <w:tcW w:w="818" w:type="dxa"/>
            <w:vAlign w:val="bottom"/>
          </w:tcPr>
          <w:p w:rsidR="001967DA" w:rsidRDefault="001967DA"/>
        </w:tc>
        <w:tc>
          <w:tcPr>
            <w:tcW w:w="10342" w:type="dxa"/>
            <w:gridSpan w:val="11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967DA" w:rsidTr="00FA5F6F">
        <w:trPr>
          <w:trHeight w:val="234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</w:tbl>
    <w:p w:rsidR="00FA5F6F" w:rsidRDefault="00FA5F6F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2898"/>
        <w:gridCol w:w="981"/>
        <w:gridCol w:w="2898"/>
        <w:gridCol w:w="3525"/>
        <w:gridCol w:w="40"/>
      </w:tblGrid>
      <w:tr w:rsidR="001967DA" w:rsidTr="00FA5F6F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60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1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3"/>
                <w:szCs w:val="13"/>
              </w:rPr>
            </w:pPr>
          </w:p>
        </w:tc>
      </w:tr>
      <w:tr w:rsidR="001967DA" w:rsidTr="00FA5F6F">
        <w:trPr>
          <w:trHeight w:val="291"/>
        </w:trPr>
        <w:tc>
          <w:tcPr>
            <w:tcW w:w="818" w:type="dxa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2272.50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91"/>
        </w:trPr>
        <w:tc>
          <w:tcPr>
            <w:tcW w:w="3716" w:type="dxa"/>
            <w:gridSpan w:val="2"/>
            <w:tcBorders>
              <w:lef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9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"/>
                <w:szCs w:val="2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476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1967DA" w:rsidRDefault="001967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224"/>
        </w:trPr>
        <w:tc>
          <w:tcPr>
            <w:tcW w:w="818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981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  <w:tc>
          <w:tcPr>
            <w:tcW w:w="3565" w:type="dxa"/>
            <w:gridSpan w:val="2"/>
            <w:vAlign w:val="bottom"/>
          </w:tcPr>
          <w:p w:rsidR="001967DA" w:rsidRDefault="001967DA">
            <w:pPr>
              <w:rPr>
                <w:sz w:val="19"/>
                <w:szCs w:val="19"/>
              </w:rPr>
            </w:pPr>
          </w:p>
        </w:tc>
      </w:tr>
      <w:tr w:rsidR="001967DA" w:rsidTr="00FA5F6F">
        <w:trPr>
          <w:trHeight w:val="2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1"/>
                <w:szCs w:val="21"/>
              </w:rPr>
            </w:pPr>
          </w:p>
        </w:tc>
      </w:tr>
      <w:tr w:rsidR="001967DA" w:rsidTr="00FA5F6F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/>
        </w:tc>
        <w:tc>
          <w:tcPr>
            <w:tcW w:w="40" w:type="dxa"/>
            <w:vAlign w:val="bottom"/>
          </w:tcPr>
          <w:p w:rsidR="001967DA" w:rsidRDefault="001967DA"/>
        </w:tc>
      </w:tr>
      <w:tr w:rsidR="001967DA" w:rsidTr="00FA5F6F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16"/>
                <w:szCs w:val="16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  <w:tr w:rsidR="001967DA" w:rsidTr="00FA5F6F">
        <w:trPr>
          <w:trHeight w:val="27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967DA" w:rsidRDefault="001967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24"/>
                <w:szCs w:val="24"/>
              </w:rPr>
            </w:pPr>
          </w:p>
        </w:tc>
      </w:tr>
      <w:tr w:rsidR="001967DA" w:rsidTr="00FA5F6F">
        <w:trPr>
          <w:trHeight w:val="4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67DA" w:rsidRDefault="001967DA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3E71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FA5F6F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B7068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FA5F6F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B7068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B7068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/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3E71D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3E71D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</w:tbl>
    <w:p w:rsidR="008C70FD" w:rsidRDefault="008C70FD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1" w:lineRule="exact"/>
        <w:rPr>
          <w:sz w:val="20"/>
          <w:szCs w:val="20"/>
        </w:rPr>
      </w:pPr>
    </w:p>
    <w:p w:rsidR="008C70FD" w:rsidRDefault="00B7068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C70FD" w:rsidRDefault="008C70FD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7417" w:rsidTr="003E71D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77417" w:rsidRDefault="00F77417" w:rsidP="00F77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19"/>
                <w:szCs w:val="19"/>
              </w:rPr>
            </w:pPr>
          </w:p>
        </w:tc>
      </w:tr>
      <w:tr w:rsidR="00F77417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77417" w:rsidRDefault="00F77417" w:rsidP="00FA5F6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7417" w:rsidRDefault="00F77417">
            <w:pPr>
              <w:rPr>
                <w:sz w:val="20"/>
                <w:szCs w:val="20"/>
              </w:rPr>
            </w:pPr>
          </w:p>
        </w:tc>
      </w:tr>
      <w:tr w:rsidR="00F77417" w:rsidTr="003E71D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417" w:rsidRDefault="00F77417"/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63402" w:rsidRDefault="004634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70FD" w:rsidRDefault="00B7068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1"/>
        <w:gridCol w:w="6194"/>
        <w:gridCol w:w="1032"/>
        <w:gridCol w:w="926"/>
        <w:gridCol w:w="1349"/>
        <w:gridCol w:w="1384"/>
      </w:tblGrid>
      <w:tr w:rsidR="00AC1341" w:rsidRPr="00AC1341" w:rsidTr="006E63A9">
        <w:trPr>
          <w:trHeight w:val="270"/>
        </w:trPr>
        <w:tc>
          <w:tcPr>
            <w:tcW w:w="431" w:type="dxa"/>
            <w:hideMark/>
          </w:tcPr>
          <w:p w:rsidR="00AC1341" w:rsidRPr="00AC1341" w:rsidRDefault="00AC1341" w:rsidP="00AC13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8" w:type="dxa"/>
            <w:hideMark/>
          </w:tcPr>
          <w:p w:rsidR="00AC1341" w:rsidRPr="00AC1341" w:rsidRDefault="00AC1341" w:rsidP="00AC13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1032" w:type="dxa"/>
            <w:hideMark/>
          </w:tcPr>
          <w:p w:rsidR="00AC1341" w:rsidRPr="00AC1341" w:rsidRDefault="00AC1341" w:rsidP="00AC13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26" w:type="dxa"/>
            <w:hideMark/>
          </w:tcPr>
          <w:p w:rsidR="00AC1341" w:rsidRPr="00AC1341" w:rsidRDefault="00AC1341" w:rsidP="00AC13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hideMark/>
          </w:tcPr>
          <w:p w:rsidR="00AC1341" w:rsidRPr="00AC1341" w:rsidRDefault="00AC1341" w:rsidP="00AC13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80" w:type="dxa"/>
            <w:hideMark/>
          </w:tcPr>
          <w:p w:rsidR="00AC1341" w:rsidRPr="00AC1341" w:rsidRDefault="00AC1341" w:rsidP="00AC13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AC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E63A9" w:rsidRPr="00AC1341" w:rsidTr="006E63A9">
        <w:trPr>
          <w:trHeight w:val="510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288 199,30</w:t>
            </w:r>
          </w:p>
        </w:tc>
      </w:tr>
      <w:tr w:rsidR="006E63A9" w:rsidRPr="00AC1341" w:rsidTr="006E63A9">
        <w:trPr>
          <w:trHeight w:val="70"/>
        </w:trPr>
        <w:tc>
          <w:tcPr>
            <w:tcW w:w="0" w:type="auto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2" w:type="dxa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271 473,44</w:t>
            </w:r>
          </w:p>
        </w:tc>
      </w:tr>
      <w:tr w:rsidR="006E63A9" w:rsidRPr="00AC1341" w:rsidTr="006E63A9">
        <w:trPr>
          <w:trHeight w:val="123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422 006,11</w:t>
            </w:r>
          </w:p>
        </w:tc>
      </w:tr>
      <w:tr w:rsidR="006E63A9" w:rsidRPr="00AC1341" w:rsidTr="006E63A9">
        <w:trPr>
          <w:trHeight w:val="70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389 841,01</w:t>
            </w:r>
          </w:p>
        </w:tc>
      </w:tr>
      <w:tr w:rsidR="006E63A9" w:rsidRPr="00AC1341" w:rsidTr="006E63A9">
        <w:trPr>
          <w:trHeight w:val="447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42 457,93</w:t>
            </w:r>
          </w:p>
        </w:tc>
      </w:tr>
      <w:tr w:rsidR="006E63A9" w:rsidRPr="00AC1341" w:rsidTr="006E63A9">
        <w:trPr>
          <w:trHeight w:val="330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153 105,88</w:t>
            </w:r>
          </w:p>
        </w:tc>
      </w:tr>
      <w:tr w:rsidR="006E63A9" w:rsidRPr="00AC1341" w:rsidTr="006E63A9">
        <w:trPr>
          <w:trHeight w:val="669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1 190 108,70</w:t>
            </w:r>
          </w:p>
        </w:tc>
      </w:tr>
      <w:tr w:rsidR="006E63A9" w:rsidRPr="00AC1341" w:rsidTr="006E63A9">
        <w:trPr>
          <w:trHeight w:val="1694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8" w:type="dxa"/>
            <w:vAlign w:val="center"/>
            <w:hideMark/>
          </w:tcPr>
          <w:p w:rsidR="006E63A9" w:rsidRDefault="006E6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10721,7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1 147 650,77</w:t>
            </w:r>
          </w:p>
        </w:tc>
      </w:tr>
      <w:tr w:rsidR="006E63A9" w:rsidRPr="00AC1341" w:rsidTr="006E63A9">
        <w:trPr>
          <w:trHeight w:val="70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8" w:type="dxa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1968,8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89 541,02</w:t>
            </w:r>
          </w:p>
        </w:tc>
      </w:tr>
      <w:tr w:rsidR="006E63A9" w:rsidRPr="00AC1341" w:rsidTr="006E63A9">
        <w:trPr>
          <w:trHeight w:val="285"/>
        </w:trPr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198" w:type="dxa"/>
            <w:vAlign w:val="bottom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26" w:type="dxa"/>
            <w:vAlign w:val="bottom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3 994 384,16</w:t>
            </w: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463402" w:rsidRDefault="004634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C70FD" w:rsidRDefault="008C70FD" w:rsidP="003E71DB">
      <w:pPr>
        <w:spacing w:line="2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941A6C" w:rsidRDefault="00463402" w:rsidP="00FA5F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463402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E1119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11194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11194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463402" w:rsidRDefault="00E11194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6340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6340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463402" w:rsidRDefault="00E11194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6340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463402" w:rsidRDefault="00463402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1119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402">
              <w:rPr>
                <w:rFonts w:eastAsia="Times New Roman"/>
                <w:sz w:val="20"/>
                <w:szCs w:val="20"/>
              </w:rPr>
              <w:t xml:space="preserve"> 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463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6340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3E71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463402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463402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E11194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1119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11194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46340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463402" w:rsidRDefault="00E11194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6340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6340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3E71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463402" w:rsidRDefault="00E11194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6340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6340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402">
              <w:rPr>
                <w:rFonts w:eastAsia="Times New Roman"/>
                <w:sz w:val="20"/>
                <w:szCs w:val="20"/>
              </w:rPr>
              <w:t xml:space="preserve"> 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463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6340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3E71D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463402" w:rsidP="00FA5F6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63402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463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6340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6340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463402" w:rsidRDefault="00E11194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6340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978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463402" w:rsidRDefault="00463402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1119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402">
              <w:rPr>
                <w:rFonts w:eastAsia="Times New Roman"/>
                <w:sz w:val="20"/>
                <w:szCs w:val="20"/>
              </w:rPr>
              <w:t xml:space="preserve"> </w:t>
            </w:r>
            <w:r w:rsidR="00E1119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463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6340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463402" w:rsidRDefault="00E11194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63402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63402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6340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Pr="00D20F1B" w:rsidRDefault="00E11194" w:rsidP="00463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6340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6340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6340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978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463402" w:rsidRDefault="00463402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1119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63402">
              <w:rPr>
                <w:rFonts w:eastAsia="Times New Roman"/>
                <w:sz w:val="20"/>
                <w:szCs w:val="20"/>
              </w:rPr>
              <w:t xml:space="preserve"> 62</w:t>
            </w:r>
            <w:r w:rsidR="00E1119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463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6340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ectPr w:rsidR="008C70FD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463402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463402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E11194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E11194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E11194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E11194" w:rsidP="00FA5F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E11194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1194" w:rsidRDefault="00E11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194" w:rsidRDefault="00463402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E1119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11194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E11194" w:rsidRDefault="00E11194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978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463402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1119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E11194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 w:rsidP="00463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E11194">
              <w:rPr>
                <w:rFonts w:eastAsia="Times New Roman"/>
                <w:sz w:val="20"/>
                <w:szCs w:val="20"/>
              </w:rPr>
              <w:t>5</w:t>
            </w:r>
            <w:r w:rsidR="00463402">
              <w:rPr>
                <w:rFonts w:eastAsia="Times New Roman"/>
                <w:sz w:val="20"/>
                <w:szCs w:val="20"/>
              </w:rPr>
              <w:t>8</w:t>
            </w:r>
            <w:r w:rsidR="00E11194">
              <w:rPr>
                <w:rFonts w:eastAsia="Times New Roman"/>
                <w:sz w:val="20"/>
                <w:szCs w:val="20"/>
              </w:rPr>
              <w:t>/</w:t>
            </w:r>
            <w:r w:rsidR="0046340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E11194" w:rsidRDefault="00B70686" w:rsidP="00AD64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9780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D64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"/>
                <w:szCs w:val="1"/>
              </w:rPr>
            </w:pPr>
          </w:p>
        </w:tc>
      </w:tr>
      <w:tr w:rsidR="008C70FD" w:rsidTr="004978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497806" w:rsidRDefault="0049780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C70FD" w:rsidRDefault="00B7068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C70FD" w:rsidRDefault="008C70FD">
      <w:pPr>
        <w:spacing w:line="196" w:lineRule="exact"/>
        <w:rPr>
          <w:sz w:val="20"/>
          <w:szCs w:val="20"/>
        </w:rPr>
      </w:pPr>
    </w:p>
    <w:p w:rsidR="008C70FD" w:rsidRDefault="00B7068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C70FD" w:rsidRDefault="008C70FD">
      <w:pPr>
        <w:spacing w:line="192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C70FD" w:rsidRDefault="008C70FD">
      <w:pPr>
        <w:spacing w:line="240" w:lineRule="exact"/>
        <w:rPr>
          <w:sz w:val="20"/>
          <w:szCs w:val="20"/>
        </w:rPr>
      </w:pPr>
    </w:p>
    <w:p w:rsidR="008C70FD" w:rsidRDefault="00B7068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C70FD" w:rsidRDefault="008C70FD">
      <w:pPr>
        <w:spacing w:line="171" w:lineRule="exact"/>
        <w:rPr>
          <w:sz w:val="20"/>
          <w:szCs w:val="20"/>
        </w:rPr>
      </w:pPr>
    </w:p>
    <w:p w:rsidR="008C70FD" w:rsidRDefault="00B7068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97806" w:rsidRDefault="00497806" w:rsidP="00497806">
      <w:pPr>
        <w:tabs>
          <w:tab w:val="left" w:pos="945"/>
        </w:tabs>
        <w:spacing w:line="184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C373BE" w:rsidRDefault="00497806" w:rsidP="00497806">
      <w:pPr>
        <w:tabs>
          <w:tab w:val="left" w:pos="945"/>
        </w:tabs>
        <w:spacing w:line="184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373BE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34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6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73BE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</w:tr>
      <w:tr w:rsidR="00C373BE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373BE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C37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373BE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</w:tr>
      <w:tr w:rsidR="00C373BE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C373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C373BE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73BE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</w:tr>
      <w:tr w:rsidR="00C373BE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</w:tr>
      <w:tr w:rsidR="00C373BE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373BE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73BE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73BE" w:rsidRPr="002452C9" w:rsidRDefault="00C373BE" w:rsidP="00BB25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452C9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</w:rPr>
            </w:pPr>
          </w:p>
        </w:tc>
      </w:tr>
      <w:tr w:rsidR="00C373BE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73BE" w:rsidRPr="002452C9" w:rsidRDefault="00C373BE" w:rsidP="00BB2541">
            <w:pPr>
              <w:rPr>
                <w:rFonts w:eastAsia="Times New Roman"/>
                <w:sz w:val="9"/>
                <w:szCs w:val="9"/>
              </w:rPr>
            </w:pPr>
          </w:p>
        </w:tc>
      </w:tr>
    </w:tbl>
    <w:p w:rsidR="008C70FD" w:rsidRDefault="008C70FD" w:rsidP="00497806">
      <w:pPr>
        <w:tabs>
          <w:tab w:val="left" w:pos="945"/>
        </w:tabs>
        <w:spacing w:line="184" w:lineRule="exact"/>
        <w:rPr>
          <w:sz w:val="20"/>
          <w:szCs w:val="20"/>
        </w:rPr>
      </w:pPr>
    </w:p>
    <w:tbl>
      <w:tblPr>
        <w:tblW w:w="1119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09"/>
        <w:gridCol w:w="510"/>
        <w:gridCol w:w="2897"/>
        <w:gridCol w:w="340"/>
        <w:gridCol w:w="639"/>
        <w:gridCol w:w="259"/>
        <w:gridCol w:w="1283"/>
        <w:gridCol w:w="1276"/>
        <w:gridCol w:w="79"/>
        <w:gridCol w:w="1197"/>
        <w:gridCol w:w="2268"/>
        <w:gridCol w:w="50"/>
        <w:gridCol w:w="13"/>
        <w:gridCol w:w="30"/>
        <w:gridCol w:w="10"/>
      </w:tblGrid>
      <w:tr w:rsidR="008C70FD" w:rsidTr="00987014">
        <w:trPr>
          <w:gridBefore w:val="1"/>
          <w:wBefore w:w="30" w:type="dxa"/>
          <w:trHeight w:val="446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8C70FD" w:rsidTr="00987014">
        <w:trPr>
          <w:gridBefore w:val="1"/>
          <w:wBefore w:w="30" w:type="dxa"/>
          <w:trHeight w:val="260"/>
        </w:trPr>
        <w:tc>
          <w:tcPr>
            <w:tcW w:w="819" w:type="dxa"/>
            <w:gridSpan w:val="2"/>
            <w:vAlign w:val="bottom"/>
          </w:tcPr>
          <w:p w:rsidR="008C70FD" w:rsidRDefault="008C70FD"/>
        </w:tc>
        <w:tc>
          <w:tcPr>
            <w:tcW w:w="6773" w:type="dxa"/>
            <w:gridSpan w:val="7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8" w:type="dxa"/>
            <w:gridSpan w:val="4"/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987014">
        <w:trPr>
          <w:gridBefore w:val="1"/>
          <w:wBefore w:w="30" w:type="dxa"/>
          <w:trHeight w:val="234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6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wBefore w:w="30" w:type="dxa"/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wBefore w:w="3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987014">
        <w:trPr>
          <w:gridBefore w:val="1"/>
          <w:wBefore w:w="3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987014">
        <w:trPr>
          <w:gridBefore w:val="1"/>
          <w:wBefore w:w="3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Pr="00987014" w:rsidRDefault="00987014" w:rsidP="00AD64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D648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wBefore w:w="3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40" w:type="dxa"/>
            <w:gridSpan w:val="2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9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 w:rsidP="00AD64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AD64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 w:rsidP="004978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AD64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6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1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0"/>
        </w:trPr>
        <w:tc>
          <w:tcPr>
            <w:tcW w:w="819" w:type="dxa"/>
            <w:gridSpan w:val="2"/>
            <w:vAlign w:val="bottom"/>
          </w:tcPr>
          <w:p w:rsidR="008C70FD" w:rsidRDefault="008C70FD"/>
        </w:tc>
        <w:tc>
          <w:tcPr>
            <w:tcW w:w="3876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gridSpan w:val="4"/>
            <w:vAlign w:val="bottom"/>
          </w:tcPr>
          <w:p w:rsidR="008C70FD" w:rsidRDefault="008C70FD"/>
        </w:tc>
        <w:tc>
          <w:tcPr>
            <w:tcW w:w="3528" w:type="dxa"/>
            <w:gridSpan w:val="4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4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5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3369856,60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EB0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3367640,47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3367640,47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2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8" w:type="dxa"/>
            <w:gridSpan w:val="4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397457,24</w:t>
            </w:r>
          </w:p>
        </w:tc>
        <w:tc>
          <w:tcPr>
            <w:tcW w:w="30" w:type="dxa"/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8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446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12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60"/>
        </w:trPr>
        <w:tc>
          <w:tcPr>
            <w:tcW w:w="819" w:type="dxa"/>
            <w:gridSpan w:val="2"/>
            <w:vAlign w:val="bottom"/>
          </w:tcPr>
          <w:p w:rsidR="008C70FD" w:rsidRDefault="008C70FD"/>
        </w:tc>
        <w:tc>
          <w:tcPr>
            <w:tcW w:w="3876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7" w:type="dxa"/>
            <w:gridSpan w:val="4"/>
            <w:vAlign w:val="bottom"/>
          </w:tcPr>
          <w:p w:rsidR="008C70FD" w:rsidRDefault="008C70FD"/>
        </w:tc>
        <w:tc>
          <w:tcPr>
            <w:tcW w:w="3528" w:type="dxa"/>
            <w:gridSpan w:val="4"/>
            <w:vAlign w:val="bottom"/>
          </w:tcPr>
          <w:p w:rsidR="008C70FD" w:rsidRDefault="008C70FD"/>
        </w:tc>
        <w:tc>
          <w:tcPr>
            <w:tcW w:w="30" w:type="dxa"/>
            <w:vAlign w:val="bottom"/>
          </w:tcPr>
          <w:p w:rsidR="008C70FD" w:rsidRDefault="008C70FD"/>
        </w:tc>
      </w:tr>
      <w:tr w:rsidR="008C70FD" w:rsidTr="00987014">
        <w:trPr>
          <w:gridBefore w:val="1"/>
          <w:gridAfter w:val="1"/>
          <w:wBefore w:w="30" w:type="dxa"/>
          <w:wAfter w:w="10" w:type="dxa"/>
          <w:trHeight w:val="234"/>
        </w:trPr>
        <w:tc>
          <w:tcPr>
            <w:tcW w:w="81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5"/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3" w:type="dxa"/>
          <w:trHeight w:val="885"/>
          <w:tblCellSpacing w:w="0" w:type="dxa"/>
        </w:trPr>
        <w:tc>
          <w:tcPr>
            <w:tcW w:w="8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18 пр. </w:t>
            </w:r>
            <w:proofErr w:type="spell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Музрукова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6E63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6E63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год</w:t>
            </w:r>
            <w:proofErr w:type="gramStart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,о</w:t>
            </w:r>
            <w:proofErr w:type="gramEnd"/>
            <w:r w:rsidRPr="009870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тчет</w:t>
            </w:r>
            <w:proofErr w:type="spellEnd"/>
          </w:p>
        </w:tc>
      </w:tr>
      <w:tr w:rsidR="00987014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014" w:rsidRPr="00987014" w:rsidRDefault="00987014" w:rsidP="009870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9870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987014" w:rsidRPr="00987014" w:rsidRDefault="00987014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288 236,93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93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89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23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45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41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99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271 508,89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23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законодательства Российской Федерации;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422 061,22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389 891,92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42 463,48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99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153 125,87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702 577,51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1455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945 666,26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305 965,71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2 335,02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169 221,00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24 741,53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2 780,00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91 883,99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профилированного железа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4 089,87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3 605,70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7 308,60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50 165,20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6 739,87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8 662,43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19 609,30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ограждения лоджии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№25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15 153,6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221 592,45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14 293,82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стен, подоконников,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77 478,63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6 103,83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2 334,61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286,13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858,40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5 270,68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стен, подоконников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5 502,74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 (дверей ВРУ, клапанов мусоропровода)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1 821,12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7 840,45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1 776,15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16 557,03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секционные(5-секций-35шт; 6-секций-6шт.) под.№1-14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81 755,0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367 942,90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16 965,34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7 490,88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3 330,99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4 622,26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4 644,60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приборов: ручки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1 431,18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10 794,50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29 926,40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3 332,16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404,59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деревянных окон на пластиковые стеклопакеты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285 000,0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867 320,29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надлежащего содержания мусоропроводов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22 967,04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22 967,04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18 652,59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18 652,59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574 746,40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37 289,58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14 182,75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2 479,38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315 839,20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53 634,77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45 415,82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32 374,02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99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8 173,64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14 948,34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29 879,75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2 457,15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5 792,50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808,38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2 017,66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712,67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712,67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Откачка грунтовых вод из подвала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67,57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405,42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80 мм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1 913,60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7 654,40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40 479,80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5 472,80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13 891,40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21 115,60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2 524,90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1 871,00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207 949,56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3 302,40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1 374,72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1 409,60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8 377,59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61 923,12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5 643,09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5 693,92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71 588,34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75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163,54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429,62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987014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63A9" w:rsidRDefault="006E63A9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2 564,11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42 284,69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356,02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51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1 580,92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790,46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63A9" w:rsidRPr="00987014" w:rsidTr="007B7720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3" w:type="dxa"/>
          <w:trHeight w:val="270"/>
          <w:tblCellSpacing w:w="0" w:type="dxa"/>
        </w:trPr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10 723,10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31,73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3A9" w:rsidRDefault="006E6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4 082 852,36</w:t>
            </w:r>
          </w:p>
        </w:tc>
        <w:tc>
          <w:tcPr>
            <w:tcW w:w="50" w:type="dxa"/>
            <w:vAlign w:val="center"/>
            <w:hideMark/>
          </w:tcPr>
          <w:p w:rsidR="006E63A9" w:rsidRPr="00987014" w:rsidRDefault="006E63A9" w:rsidP="009870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C70FD" w:rsidRDefault="008C70FD">
      <w:pPr>
        <w:spacing w:line="200" w:lineRule="exact"/>
        <w:rPr>
          <w:sz w:val="20"/>
          <w:szCs w:val="20"/>
        </w:rPr>
      </w:pPr>
    </w:p>
    <w:p w:rsidR="00987014" w:rsidRDefault="009870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8C70FD">
      <w:pPr>
        <w:spacing w:line="200" w:lineRule="exact"/>
        <w:rPr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 w:rsidP="006E63A9">
            <w:r>
              <w:t xml:space="preserve"> </w:t>
            </w:r>
            <w:r w:rsidR="006E63A9">
              <w:t>20</w:t>
            </w:r>
          </w:p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  <w:tr w:rsidR="008C70F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</w:tr>
    </w:tbl>
    <w:p w:rsidR="008C70FD" w:rsidRDefault="008C70FD">
      <w:pPr>
        <w:spacing w:line="226" w:lineRule="exact"/>
        <w:rPr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987014" w:rsidRDefault="009870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497806" w:rsidRDefault="00497806">
      <w:pPr>
        <w:ind w:left="800"/>
        <w:rPr>
          <w:rFonts w:eastAsia="Times New Roman"/>
          <w:sz w:val="20"/>
          <w:szCs w:val="20"/>
        </w:rPr>
      </w:pPr>
    </w:p>
    <w:p w:rsidR="008C70FD" w:rsidRDefault="00B7068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C70FD" w:rsidRDefault="008C70F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B7720" w:rsidRPr="00BA620A" w:rsidRDefault="00BA620A" w:rsidP="00BA62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C70FD" w:rsidRPr="007B7720" w:rsidRDefault="007B7720" w:rsidP="007B772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7B7720">
              <w:rPr>
                <w:rFonts w:ascii="Calibri" w:hAnsi="Calibri" w:cs="Calibri"/>
                <w:bCs/>
                <w:color w:val="000000"/>
              </w:rPr>
              <w:t>329046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1284958,39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1250894,21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223304,60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rPr>
                <w:sz w:val="20"/>
                <w:szCs w:val="20"/>
              </w:rPr>
            </w:pPr>
            <w:r>
              <w:t>1284958,39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956D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rPr>
                <w:sz w:val="20"/>
                <w:szCs w:val="20"/>
              </w:rPr>
            </w:pPr>
            <w:r>
              <w:t>1250894,21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1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rPr>
                <w:sz w:val="20"/>
                <w:szCs w:val="20"/>
              </w:rPr>
            </w:pPr>
            <w:r>
              <w:t>223304,60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7B7720" w:rsidP="007B772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16914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404312,59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397474,12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61561,36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r>
              <w:t>404312,59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r>
              <w:t>397474,12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r>
              <w:t>61561,36</w:t>
            </w:r>
          </w:p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956D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B7068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B7720" w:rsidRPr="00BA620A" w:rsidRDefault="00BA620A" w:rsidP="00BA62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C70FD" w:rsidRPr="007B7720" w:rsidRDefault="007B7720" w:rsidP="007B77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7720">
              <w:rPr>
                <w:rFonts w:ascii="Arial" w:hAnsi="Arial" w:cs="Arial"/>
                <w:bCs/>
                <w:sz w:val="20"/>
                <w:szCs w:val="20"/>
              </w:rPr>
              <w:t>2187,48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4092285,34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4081149,60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481802,53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4092285,34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rPr>
                <w:sz w:val="20"/>
                <w:szCs w:val="20"/>
              </w:rPr>
            </w:pPr>
            <w:r>
              <w:t>4081149,60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rPr>
                <w:sz w:val="20"/>
                <w:szCs w:val="20"/>
              </w:rPr>
            </w:pPr>
            <w:r>
              <w:t>481802,53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A620A" w:rsidRDefault="00BA620A" w:rsidP="00BA6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736">
              <w:rPr>
                <w:rFonts w:ascii="Arial" w:hAnsi="Arial" w:cs="Arial"/>
                <w:sz w:val="20"/>
                <w:szCs w:val="20"/>
              </w:rPr>
              <w:t>12439</w:t>
            </w:r>
          </w:p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1544597,74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1522458,98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232432,65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1544597,74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1522458,98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E63A9">
              <w:t>232432,65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</w:tbl>
    <w:p w:rsidR="00956D80" w:rsidRDefault="00956D8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70FD" w:rsidTr="004978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Pr="006E63A9" w:rsidRDefault="003E0736" w:rsidP="006E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30931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1093669,79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1078380,28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t>148904,39</w:t>
            </w:r>
          </w:p>
        </w:tc>
      </w:tr>
      <w:tr w:rsidR="008C70FD" w:rsidTr="004978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3"/>
                <w:szCs w:val="3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3A9">
              <w:t>1093669,79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6E63A9">
        <w:trPr>
          <w:trHeight w:val="1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3A9">
              <w:t>1078380,28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ind w:left="80"/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956D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3A9">
              <w:t>148904,39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1"/>
                <w:szCs w:val="11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6E63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A6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476"/>
        </w:trPr>
        <w:tc>
          <w:tcPr>
            <w:tcW w:w="820" w:type="dxa"/>
            <w:vAlign w:val="bottom"/>
          </w:tcPr>
          <w:p w:rsidR="008C70FD" w:rsidRDefault="008C70F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C70FD" w:rsidRDefault="00B706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70FD" w:rsidTr="004978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C70FD" w:rsidRDefault="008C70FD">
            <w:pPr>
              <w:rPr>
                <w:sz w:val="19"/>
                <w:szCs w:val="19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16"/>
                <w:szCs w:val="1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6"/>
                <w:szCs w:val="6"/>
              </w:rPr>
            </w:pPr>
          </w:p>
        </w:tc>
      </w:tr>
      <w:tr w:rsidR="008C70FD" w:rsidTr="004978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B706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70FD" w:rsidTr="004978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20"/>
                <w:szCs w:val="20"/>
              </w:rPr>
            </w:pPr>
          </w:p>
        </w:tc>
      </w:tr>
      <w:tr w:rsidR="008C70FD" w:rsidTr="004978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70FD" w:rsidRDefault="00B706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70FD" w:rsidRDefault="008C70FD"/>
        </w:tc>
      </w:tr>
      <w:tr w:rsidR="008C70FD" w:rsidTr="004978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0FD" w:rsidRDefault="008C70FD">
            <w:pPr>
              <w:rPr>
                <w:sz w:val="9"/>
                <w:szCs w:val="9"/>
              </w:rPr>
            </w:pPr>
          </w:p>
        </w:tc>
      </w:tr>
    </w:tbl>
    <w:p w:rsidR="008C70FD" w:rsidRDefault="008C70FD" w:rsidP="00497806">
      <w:pPr>
        <w:spacing w:line="200" w:lineRule="exact"/>
        <w:rPr>
          <w:sz w:val="20"/>
          <w:szCs w:val="20"/>
        </w:rPr>
      </w:pPr>
    </w:p>
    <w:sectPr w:rsidR="008C70FD" w:rsidSect="00F668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C70FD"/>
    <w:rsid w:val="000557E0"/>
    <w:rsid w:val="000C1245"/>
    <w:rsid w:val="000F3F3B"/>
    <w:rsid w:val="001967DA"/>
    <w:rsid w:val="001A66B5"/>
    <w:rsid w:val="002748DE"/>
    <w:rsid w:val="002E111D"/>
    <w:rsid w:val="002F74BC"/>
    <w:rsid w:val="00311F9B"/>
    <w:rsid w:val="003E0736"/>
    <w:rsid w:val="003E71DB"/>
    <w:rsid w:val="003F4510"/>
    <w:rsid w:val="00463402"/>
    <w:rsid w:val="00497806"/>
    <w:rsid w:val="0057228B"/>
    <w:rsid w:val="00585B9F"/>
    <w:rsid w:val="006E63A9"/>
    <w:rsid w:val="007B7720"/>
    <w:rsid w:val="008C70FD"/>
    <w:rsid w:val="00956D80"/>
    <w:rsid w:val="00987014"/>
    <w:rsid w:val="00AC1341"/>
    <w:rsid w:val="00AD6480"/>
    <w:rsid w:val="00B07C08"/>
    <w:rsid w:val="00B70686"/>
    <w:rsid w:val="00BA620A"/>
    <w:rsid w:val="00C10CC5"/>
    <w:rsid w:val="00C20814"/>
    <w:rsid w:val="00C373BE"/>
    <w:rsid w:val="00C44D98"/>
    <w:rsid w:val="00CB1556"/>
    <w:rsid w:val="00E11194"/>
    <w:rsid w:val="00EB06F2"/>
    <w:rsid w:val="00F66827"/>
    <w:rsid w:val="00F77417"/>
    <w:rsid w:val="00FA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7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87014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BE21-329B-4D79-BBE1-5988A93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22</Pages>
  <Words>7704</Words>
  <Characters>43918</Characters>
  <Application>Microsoft Office Word</Application>
  <DocSecurity>0</DocSecurity>
  <Lines>365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dcterms:created xsi:type="dcterms:W3CDTF">2019-12-25T06:15:00Z</dcterms:created>
  <dcterms:modified xsi:type="dcterms:W3CDTF">2021-03-25T14:04:00Z</dcterms:modified>
</cp:coreProperties>
</file>