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F20D8" w:rsidRDefault="005F20D8">
      <w:pPr>
        <w:spacing w:line="370" w:lineRule="exact"/>
        <w:rPr>
          <w:sz w:val="24"/>
          <w:szCs w:val="24"/>
        </w:rPr>
      </w:pPr>
    </w:p>
    <w:p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10</w:t>
      </w:r>
    </w:p>
    <w:p w:rsidR="005F20D8" w:rsidRDefault="005F20D8">
      <w:pPr>
        <w:spacing w:line="309" w:lineRule="exact"/>
        <w:rPr>
          <w:sz w:val="24"/>
          <w:szCs w:val="24"/>
        </w:rPr>
      </w:pPr>
    </w:p>
    <w:p w:rsidR="005F20D8" w:rsidRDefault="00BA6DE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F20D8" w:rsidRDefault="005F20D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F20D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F20D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F20D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F20D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5F20D8" w:rsidRDefault="005F20D8">
      <w:pPr>
        <w:spacing w:line="226" w:lineRule="exact"/>
        <w:rPr>
          <w:sz w:val="24"/>
          <w:szCs w:val="24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F20D8" w:rsidRDefault="005F20D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38"/>
        <w:gridCol w:w="920"/>
        <w:gridCol w:w="22"/>
        <w:gridCol w:w="2876"/>
        <w:gridCol w:w="23"/>
        <w:gridCol w:w="3494"/>
        <w:gridCol w:w="29"/>
        <w:gridCol w:w="40"/>
      </w:tblGrid>
      <w:tr w:rsidR="005F20D8" w:rsidTr="007C0C64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7C0C64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 w:rsidP="00337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37F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91"/>
        </w:trPr>
        <w:tc>
          <w:tcPr>
            <w:tcW w:w="7597" w:type="dxa"/>
            <w:gridSpan w:val="8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ind w:left="80"/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10</w:t>
            </w: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40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337FAF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651 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337FAF">
            <w:pPr>
              <w:ind w:left="10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372.4 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54.10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13:60:001009:454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2519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2519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0D8" w:rsidRDefault="002519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2435C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2435C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5F20D8" w:rsidRDefault="005F20D8">
            <w:pPr>
              <w:rPr>
                <w:sz w:val="1"/>
                <w:szCs w:val="1"/>
              </w:rPr>
            </w:pPr>
          </w:p>
        </w:tc>
      </w:tr>
      <w:tr w:rsidR="002435C5" w:rsidTr="007C0C64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5C5" w:rsidRDefault="002435C5" w:rsidP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2435C5" w:rsidRDefault="002435C5">
            <w:pPr>
              <w:rPr>
                <w:sz w:val="1"/>
                <w:szCs w:val="1"/>
              </w:rPr>
            </w:pPr>
          </w:p>
        </w:tc>
      </w:tr>
      <w:tr w:rsidR="005F20D8" w:rsidTr="007C0C64">
        <w:trPr>
          <w:trHeight w:val="291"/>
        </w:trPr>
        <w:tc>
          <w:tcPr>
            <w:tcW w:w="3718" w:type="dxa"/>
            <w:gridSpan w:val="3"/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446"/>
        </w:trPr>
        <w:tc>
          <w:tcPr>
            <w:tcW w:w="81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F20D8" w:rsidTr="007C0C64">
        <w:trPr>
          <w:trHeight w:val="260"/>
        </w:trPr>
        <w:tc>
          <w:tcPr>
            <w:tcW w:w="819" w:type="dxa"/>
            <w:vAlign w:val="bottom"/>
          </w:tcPr>
          <w:p w:rsidR="005F20D8" w:rsidRDefault="005F20D8"/>
        </w:tc>
        <w:tc>
          <w:tcPr>
            <w:tcW w:w="10341" w:type="dxa"/>
            <w:gridSpan w:val="10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F20D8" w:rsidTr="007C0C64">
        <w:trPr>
          <w:trHeight w:val="234"/>
        </w:trPr>
        <w:tc>
          <w:tcPr>
            <w:tcW w:w="819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40" w:type="dxa"/>
            <w:vAlign w:val="bottom"/>
          </w:tcPr>
          <w:p w:rsidR="005F20D8" w:rsidRDefault="005F20D8"/>
        </w:tc>
      </w:tr>
      <w:tr w:rsidR="005F20D8" w:rsidTr="007C0C64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40" w:type="dxa"/>
            <w:vAlign w:val="bottom"/>
          </w:tcPr>
          <w:p w:rsidR="005F20D8" w:rsidRDefault="005F20D8"/>
        </w:tc>
      </w:tr>
      <w:tr w:rsidR="005F20D8" w:rsidTr="007C0C6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5F20D8" w:rsidTr="007C0C64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F20D8" w:rsidRDefault="005F20D8"/>
        </w:tc>
      </w:tr>
      <w:tr w:rsidR="005F20D8" w:rsidTr="007C0C64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F20D8" w:rsidRDefault="005F20D8">
      <w:pPr>
        <w:spacing w:line="305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F20D8" w:rsidRDefault="005F20D8">
      <w:pPr>
        <w:spacing w:line="295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F20D8" w:rsidRDefault="005F20D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2435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2435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47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2435C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5F20D8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/>
        </w:tc>
      </w:tr>
      <w:tr w:rsidR="005F20D8" w:rsidTr="002435C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2435C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2435C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2435C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7C0C64" w:rsidRDefault="007C0C6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2"/>
                <w:szCs w:val="2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5F20D8" w:rsidRDefault="005F20D8">
      <w:pPr>
        <w:spacing w:line="20" w:lineRule="exact"/>
        <w:rPr>
          <w:sz w:val="20"/>
          <w:szCs w:val="20"/>
        </w:rPr>
      </w:pPr>
    </w:p>
    <w:p w:rsidR="005F20D8" w:rsidRDefault="005F20D8">
      <w:pPr>
        <w:spacing w:line="21" w:lineRule="exact"/>
        <w:rPr>
          <w:sz w:val="20"/>
          <w:szCs w:val="20"/>
        </w:rPr>
      </w:pPr>
    </w:p>
    <w:p w:rsidR="005F20D8" w:rsidRDefault="00BA6DE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F20D8" w:rsidRDefault="005F20D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5194C" w:rsidTr="002435C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5194C" w:rsidRDefault="0025194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083C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B17B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 w:rsidP="002435C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25194C" w:rsidRDefault="0025194C" w:rsidP="002519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rPr>
                <w:sz w:val="19"/>
                <w:szCs w:val="19"/>
              </w:rPr>
            </w:pPr>
          </w:p>
        </w:tc>
      </w:tr>
      <w:tr w:rsidR="0025194C" w:rsidTr="002435C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14188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194C" w:rsidRDefault="0025194C" w:rsidP="00930B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5194C" w:rsidRDefault="0025194C">
            <w:pPr>
              <w:rPr>
                <w:sz w:val="20"/>
                <w:szCs w:val="20"/>
              </w:rPr>
            </w:pPr>
          </w:p>
        </w:tc>
      </w:tr>
      <w:tr w:rsidR="0025194C" w:rsidTr="002435C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194C" w:rsidRDefault="002519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194C" w:rsidRDefault="0025194C"/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435C5" w:rsidRDefault="002435C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7046"/>
        <w:gridCol w:w="717"/>
        <w:gridCol w:w="832"/>
        <w:gridCol w:w="1233"/>
        <w:gridCol w:w="1146"/>
      </w:tblGrid>
      <w:tr w:rsidR="002435C5" w:rsidRPr="002435C5" w:rsidTr="00337FAF">
        <w:trPr>
          <w:trHeight w:val="450"/>
        </w:trPr>
        <w:tc>
          <w:tcPr>
            <w:tcW w:w="409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72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237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154" w:type="dxa"/>
            <w:hideMark/>
          </w:tcPr>
          <w:p w:rsidR="002435C5" w:rsidRPr="002435C5" w:rsidRDefault="002435C5" w:rsidP="002435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C5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7FAF" w:rsidRPr="002435C5" w:rsidTr="00961238">
        <w:trPr>
          <w:trHeight w:val="480"/>
        </w:trPr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10 010,11</w:t>
            </w:r>
          </w:p>
        </w:tc>
      </w:tr>
      <w:tr w:rsidR="00337FAF" w:rsidRPr="002435C5" w:rsidTr="00961238">
        <w:trPr>
          <w:trHeight w:val="606"/>
        </w:trPr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37FAF" w:rsidRDefault="00337F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9 429,17</w:t>
            </w:r>
          </w:p>
        </w:tc>
      </w:tr>
      <w:tr w:rsidR="00337FAF" w:rsidRPr="002435C5" w:rsidTr="00961238">
        <w:trPr>
          <w:trHeight w:val="720"/>
        </w:trPr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1 474,70</w:t>
            </w:r>
          </w:p>
        </w:tc>
      </w:tr>
      <w:tr w:rsidR="00337FAF" w:rsidRPr="002435C5" w:rsidTr="00961238">
        <w:trPr>
          <w:trHeight w:val="944"/>
        </w:trPr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5 317,87</w:t>
            </w:r>
          </w:p>
        </w:tc>
      </w:tr>
      <w:tr w:rsidR="00337FAF" w:rsidRPr="002435C5" w:rsidTr="00961238">
        <w:trPr>
          <w:trHeight w:val="1269"/>
        </w:trPr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29 672,83</w:t>
            </w:r>
          </w:p>
        </w:tc>
      </w:tr>
      <w:tr w:rsidR="00337FAF" w:rsidRPr="002435C5" w:rsidTr="00961238">
        <w:trPr>
          <w:trHeight w:val="2266"/>
        </w:trPr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7FAF" w:rsidRDefault="00337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30 521,90</w:t>
            </w:r>
          </w:p>
        </w:tc>
      </w:tr>
      <w:tr w:rsidR="00337FAF" w:rsidRPr="002435C5" w:rsidTr="00961238">
        <w:trPr>
          <w:trHeight w:val="720"/>
        </w:trPr>
        <w:tc>
          <w:tcPr>
            <w:tcW w:w="0" w:type="auto"/>
            <w:vAlign w:val="center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372,4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3 798,48</w:t>
            </w:r>
          </w:p>
        </w:tc>
      </w:tr>
      <w:tr w:rsidR="00337FAF" w:rsidRPr="002435C5" w:rsidTr="00961238">
        <w:trPr>
          <w:trHeight w:val="255"/>
        </w:trPr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37FAF" w:rsidRDefault="00337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90 225,07</w:t>
            </w:r>
          </w:p>
        </w:tc>
      </w:tr>
    </w:tbl>
    <w:p w:rsidR="005F20D8" w:rsidRDefault="005F20D8">
      <w:pPr>
        <w:spacing w:line="200" w:lineRule="exact"/>
        <w:rPr>
          <w:sz w:val="20"/>
          <w:szCs w:val="20"/>
        </w:rPr>
      </w:pPr>
    </w:p>
    <w:p w:rsidR="005F20D8" w:rsidRDefault="005F20D8">
      <w:pPr>
        <w:spacing w:line="200" w:lineRule="exact"/>
        <w:rPr>
          <w:sz w:val="20"/>
          <w:szCs w:val="20"/>
        </w:rPr>
      </w:pPr>
    </w:p>
    <w:p w:rsidR="005F20D8" w:rsidRDefault="005F20D8">
      <w:pPr>
        <w:spacing w:line="226" w:lineRule="exact"/>
        <w:rPr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2435C5" w:rsidRDefault="002435C5">
      <w:pPr>
        <w:ind w:left="800"/>
        <w:rPr>
          <w:rFonts w:eastAsia="Times New Roman"/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5F20D8" w:rsidRDefault="005F20D8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37FA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37FA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337FA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37FAF" w:rsidRPr="007C297A" w:rsidRDefault="00337FAF" w:rsidP="00CB4EF8">
            <w:pPr>
              <w:rPr>
                <w:sz w:val="20"/>
                <w:szCs w:val="20"/>
              </w:rPr>
            </w:pPr>
          </w:p>
          <w:p w:rsidR="00337FAF" w:rsidRPr="007C297A" w:rsidRDefault="00337FAF" w:rsidP="00CB4EF8">
            <w:pPr>
              <w:ind w:left="80"/>
              <w:rPr>
                <w:sz w:val="20"/>
                <w:szCs w:val="20"/>
              </w:rPr>
            </w:pPr>
          </w:p>
          <w:p w:rsidR="00337FAF" w:rsidRPr="007C297A" w:rsidRDefault="00337FAF" w:rsidP="00CB4EF8">
            <w:pPr>
              <w:rPr>
                <w:sz w:val="20"/>
                <w:szCs w:val="20"/>
              </w:rPr>
            </w:pPr>
          </w:p>
          <w:p w:rsidR="00337FAF" w:rsidRPr="007C297A" w:rsidRDefault="00337FA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37FA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7FA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7FA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5923D2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337FA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37FA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37FA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37FA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37FA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37FA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37FA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7FA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337FA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7FA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337FA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37F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7FA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7F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7FA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37F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7F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7FAF" w:rsidRPr="007C297A" w:rsidRDefault="00337F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37F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37FA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37FAF" w:rsidRDefault="00337FAF" w:rsidP="00337FAF">
      <w:pPr>
        <w:spacing w:line="35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37FA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37FA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337FA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4F1B9D" w:rsidRDefault="00337FA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337FA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7FA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7FAF" w:rsidRPr="007C297A" w:rsidRDefault="00337F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37FA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4D52D9" w:rsidRDefault="00337FA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37FAF" w:rsidRDefault="00337FAF" w:rsidP="00337FAF">
      <w:pPr>
        <w:spacing w:line="200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608DF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608DF" w:rsidRDefault="004608D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608D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4608D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608D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4608DF" w:rsidRDefault="004608DF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608D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608DF" w:rsidRDefault="004608DF" w:rsidP="00E10A0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4F1B9D" w:rsidRDefault="004608DF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608DF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4608DF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608D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Pr="007C297A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608DF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608D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608D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4608DF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608D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4608DF" w:rsidRDefault="004608DF" w:rsidP="00E10A0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608D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608D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08DF" w:rsidRDefault="004608D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4608DF" w:rsidRDefault="004608D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8DF" w:rsidRDefault="004608DF" w:rsidP="00E10A0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608DF" w:rsidRDefault="004608D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7FAF" w:rsidRDefault="00337FAF" w:rsidP="00337FAF">
      <w:pPr>
        <w:sectPr w:rsidR="00337F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37FA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37FAF" w:rsidRPr="007C297A" w:rsidRDefault="00337FA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37F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337F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337FA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4F1B9D" w:rsidRDefault="00337F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37FA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337FA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7F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37FA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37FA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337FA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37F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37FAF" w:rsidRPr="007C297A" w:rsidRDefault="00337F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37F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37FA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FAF" w:rsidRPr="007C297A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7FAF" w:rsidRPr="007C297A" w:rsidRDefault="00337FA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37FAF" w:rsidRPr="007C297A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37FAF" w:rsidRPr="004D52D9" w:rsidRDefault="00337FAF" w:rsidP="00337FAF">
      <w:pPr>
        <w:rPr>
          <w:sz w:val="18"/>
          <w:szCs w:val="18"/>
        </w:rPr>
        <w:sectPr w:rsidR="00337FA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37FA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Default="00337FA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7F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337F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7FAF" w:rsidRDefault="00337F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7FAF" w:rsidRDefault="00337FA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37FAF" w:rsidRDefault="00337F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4F1B9D" w:rsidRDefault="00337F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37FA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37FA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7F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7FA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37FA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7FA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7FA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37FAF" w:rsidRDefault="00337F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37FA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37FA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37FAF" w:rsidRDefault="00337FAF" w:rsidP="00337FAF">
      <w:pPr>
        <w:sectPr w:rsidR="00337FA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37FAF" w:rsidRDefault="00337FAF" w:rsidP="00337FAF">
      <w:pPr>
        <w:spacing w:line="206" w:lineRule="exact"/>
        <w:rPr>
          <w:sz w:val="20"/>
          <w:szCs w:val="20"/>
        </w:rPr>
      </w:pPr>
    </w:p>
    <w:p w:rsidR="00337FAF" w:rsidRDefault="00337FAF" w:rsidP="00337FAF">
      <w:pPr>
        <w:spacing w:line="35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p w:rsidR="00337FAF" w:rsidRDefault="00337FAF" w:rsidP="00337F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37FA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FAF" w:rsidRDefault="00337FA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37F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337F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37FAF" w:rsidRDefault="00337F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7FAF" w:rsidRDefault="00337FA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37FAF" w:rsidRDefault="00337FA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Pr="004F1B9D" w:rsidRDefault="00337FA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37FA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337FA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37F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7FA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37FA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37FA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37FA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37FAF" w:rsidRDefault="00337FA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37FA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37FAF" w:rsidRDefault="00337F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37FA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FAF" w:rsidRDefault="00337F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37FAF" w:rsidRDefault="00337FA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AF" w:rsidRDefault="00337FA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37FAF" w:rsidRDefault="00337FA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F20D8" w:rsidRDefault="005F20D8">
      <w:pPr>
        <w:spacing w:line="270" w:lineRule="exact"/>
        <w:rPr>
          <w:sz w:val="20"/>
          <w:szCs w:val="20"/>
        </w:rPr>
      </w:pPr>
    </w:p>
    <w:p w:rsidR="007C0C64" w:rsidRDefault="007C0C64">
      <w:r>
        <w:br w:type="page"/>
      </w:r>
    </w:p>
    <w:p w:rsidR="007C0C64" w:rsidRPr="00337FAF" w:rsidRDefault="007C0C64"/>
    <w:p w:rsidR="005F20D8" w:rsidRDefault="00BA6DE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F20D8" w:rsidRDefault="005F20D8">
      <w:pPr>
        <w:spacing w:line="196" w:lineRule="exact"/>
        <w:rPr>
          <w:sz w:val="20"/>
          <w:szCs w:val="20"/>
        </w:rPr>
      </w:pPr>
    </w:p>
    <w:p w:rsidR="005F20D8" w:rsidRDefault="00BA6DE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F20D8" w:rsidRDefault="005F20D8">
      <w:pPr>
        <w:spacing w:line="192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F20D8" w:rsidRDefault="005F20D8">
      <w:pPr>
        <w:spacing w:line="240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F20D8" w:rsidRDefault="005F20D8">
      <w:pPr>
        <w:spacing w:line="171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F20D8" w:rsidRDefault="005F20D8">
      <w:pPr>
        <w:spacing w:line="191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F20D8" w:rsidRDefault="005F20D8">
      <w:pPr>
        <w:spacing w:line="171" w:lineRule="exact"/>
        <w:rPr>
          <w:sz w:val="20"/>
          <w:szCs w:val="20"/>
        </w:rPr>
      </w:pPr>
    </w:p>
    <w:p w:rsidR="005F20D8" w:rsidRDefault="00BA6DE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F20D8" w:rsidRDefault="005F20D8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F20D8" w:rsidTr="007C0C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3"/>
                <w:szCs w:val="23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trHeight w:val="1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Pr="007C0C64" w:rsidRDefault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87EE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 w:rsidP="007C0C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87E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87EE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44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F20D8" w:rsidTr="007C0C64">
        <w:trPr>
          <w:trHeight w:val="260"/>
        </w:trPr>
        <w:tc>
          <w:tcPr>
            <w:tcW w:w="820" w:type="dxa"/>
            <w:vAlign w:val="bottom"/>
          </w:tcPr>
          <w:p w:rsidR="005F20D8" w:rsidRDefault="005F20D8"/>
        </w:tc>
        <w:tc>
          <w:tcPr>
            <w:tcW w:w="3880" w:type="dxa"/>
            <w:gridSpan w:val="3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F20D8" w:rsidRDefault="005F20D8"/>
        </w:tc>
        <w:tc>
          <w:tcPr>
            <w:tcW w:w="3520" w:type="dxa"/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34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87EE2">
            <w:pPr>
              <w:ind w:left="80"/>
              <w:rPr>
                <w:sz w:val="20"/>
                <w:szCs w:val="20"/>
              </w:rPr>
            </w:pPr>
            <w:r w:rsidRPr="00B87EE2">
              <w:rPr>
                <w:rFonts w:ascii="Arial" w:hAnsi="Arial" w:cs="Arial"/>
                <w:sz w:val="18"/>
                <w:szCs w:val="18"/>
              </w:rPr>
              <w:t>90225,24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0" w:type="dxa"/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87EE2">
            <w:pPr>
              <w:ind w:left="80"/>
              <w:rPr>
                <w:sz w:val="20"/>
                <w:szCs w:val="20"/>
              </w:rPr>
            </w:pPr>
            <w:r w:rsidRPr="00B87EE2">
              <w:rPr>
                <w:rFonts w:ascii="Arial" w:hAnsi="Arial" w:cs="Arial"/>
                <w:sz w:val="18"/>
                <w:szCs w:val="18"/>
              </w:rPr>
              <w:t>79137,50</w:t>
            </w:r>
          </w:p>
        </w:tc>
      </w:tr>
      <w:tr w:rsidR="005F20D8" w:rsidTr="007C0C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87EE2">
            <w:pPr>
              <w:ind w:left="80"/>
              <w:rPr>
                <w:sz w:val="20"/>
                <w:szCs w:val="20"/>
              </w:rPr>
            </w:pPr>
            <w:r w:rsidRPr="00B87EE2">
              <w:rPr>
                <w:rFonts w:ascii="Arial" w:hAnsi="Arial" w:cs="Arial"/>
                <w:sz w:val="18"/>
                <w:szCs w:val="18"/>
              </w:rPr>
              <w:t>79137,50</w:t>
            </w:r>
          </w:p>
        </w:tc>
      </w:tr>
      <w:tr w:rsidR="005F20D8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:rsidTr="007C0C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3"/>
                <w:szCs w:val="3"/>
              </w:rPr>
            </w:pPr>
          </w:p>
        </w:tc>
      </w:tr>
    </w:tbl>
    <w:p w:rsidR="007C0C64" w:rsidRDefault="007C0C64">
      <w:r>
        <w:lastRenderedPageBreak/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7C0C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87EE2">
            <w:pPr>
              <w:ind w:left="80"/>
              <w:rPr>
                <w:sz w:val="20"/>
                <w:szCs w:val="20"/>
              </w:rPr>
            </w:pPr>
            <w:r w:rsidRPr="00B87EE2">
              <w:rPr>
                <w:rFonts w:ascii="Arial" w:hAnsi="Arial" w:cs="Arial"/>
                <w:sz w:val="18"/>
                <w:szCs w:val="18"/>
              </w:rPr>
              <w:t>81992,21</w:t>
            </w:r>
          </w:p>
        </w:tc>
      </w:tr>
      <w:tr w:rsidR="005F20D8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7C0C64">
        <w:trPr>
          <w:trHeight w:val="44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F20D8" w:rsidTr="007C0C64">
        <w:trPr>
          <w:trHeight w:val="260"/>
        </w:trPr>
        <w:tc>
          <w:tcPr>
            <w:tcW w:w="820" w:type="dxa"/>
            <w:vAlign w:val="bottom"/>
          </w:tcPr>
          <w:p w:rsidR="005F20D8" w:rsidRDefault="005F20D8"/>
        </w:tc>
        <w:tc>
          <w:tcPr>
            <w:tcW w:w="3880" w:type="dxa"/>
            <w:gridSpan w:val="2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F20D8" w:rsidRDefault="005F20D8"/>
        </w:tc>
        <w:tc>
          <w:tcPr>
            <w:tcW w:w="3520" w:type="dxa"/>
            <w:vAlign w:val="bottom"/>
          </w:tcPr>
          <w:p w:rsidR="005F20D8" w:rsidRDefault="005F20D8"/>
        </w:tc>
      </w:tr>
    </w:tbl>
    <w:p w:rsidR="005F20D8" w:rsidRDefault="005F20D8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697"/>
        <w:gridCol w:w="988"/>
        <w:gridCol w:w="905"/>
        <w:gridCol w:w="1665"/>
        <w:gridCol w:w="1208"/>
        <w:gridCol w:w="1333"/>
      </w:tblGrid>
      <w:tr w:rsidR="00B07962" w:rsidRPr="00B07962" w:rsidTr="00AE556D">
        <w:trPr>
          <w:trHeight w:val="270"/>
        </w:trPr>
        <w:tc>
          <w:tcPr>
            <w:tcW w:w="520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7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8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05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5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08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33" w:type="dxa"/>
            <w:hideMark/>
          </w:tcPr>
          <w:p w:rsidR="00B07962" w:rsidRPr="00B07962" w:rsidRDefault="00B07962" w:rsidP="00B0796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B079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10 010,11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204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306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127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153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229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102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9 429,17</w:t>
            </w:r>
          </w:p>
        </w:tc>
      </w:tr>
      <w:tr w:rsidR="00AE556D" w:rsidRPr="00AE556D" w:rsidTr="00AE556D">
        <w:trPr>
          <w:trHeight w:val="127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1 474,70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5 317,87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3 798,48</w:t>
            </w:r>
          </w:p>
        </w:tc>
      </w:tr>
      <w:tr w:rsidR="00AE556D" w:rsidRPr="00AE556D" w:rsidTr="00AE556D">
        <w:trPr>
          <w:trHeight w:val="127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12,84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57 395,70</w:t>
            </w:r>
          </w:p>
        </w:tc>
      </w:tr>
      <w:tr w:rsidR="00AE556D" w:rsidRPr="00AE556D" w:rsidTr="00AE556D">
        <w:trPr>
          <w:trHeight w:val="570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E556D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AE556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2 886,73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Смена обделок из листовой стали: конька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589,54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1 473,84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5,93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413,91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958,31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40,67</w:t>
            </w:r>
          </w:p>
        </w:tc>
      </w:tr>
      <w:tr w:rsidR="00AE556D" w:rsidRPr="00AE556D" w:rsidTr="00AE556D">
        <w:trPr>
          <w:trHeight w:val="540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E556D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AE556D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10,78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48 163,17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подступенок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28 014,14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 цоколя клеем ЕК с земли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1 745,17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7 402,43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2 918,26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тумб,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6 018,53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972,34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199,66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деревянных стен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892,65</w:t>
            </w:r>
          </w:p>
        </w:tc>
      </w:tr>
      <w:tr w:rsidR="00AE556D" w:rsidRPr="00AE556D" w:rsidTr="00AE556D">
        <w:trPr>
          <w:trHeight w:val="540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E556D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AE556D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1 313,60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96,59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752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1 217,01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0,54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2 423,31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6,06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2 423,31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2 581,05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ступ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1 513,43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1 513,43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деревянных полов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8,90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1 067,62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6.6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27,84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17,2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27,84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5,71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25 533,71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E55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E55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1 294,55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1 294,55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14 089,54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 п.м.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2,4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735,94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2 033,55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0,3721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1 576,42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общедомовых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газо-электросварки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0,0465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3 309,59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3 808,31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1,615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484,76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AE556D" w:rsidRPr="00AE556D" w:rsidTr="00AE556D">
        <w:trPr>
          <w:trHeight w:val="82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AE556D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AE556D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1,42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6 341,32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AE556D" w:rsidRPr="00AE556D" w:rsidTr="00AE556D">
        <w:trPr>
          <w:trHeight w:val="76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 Устранение обнаруженных неисправностей  12 раз в год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3 020,64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заземлителями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AE556D" w:rsidRPr="00AE556D" w:rsidTr="00AE556D">
        <w:trPr>
          <w:trHeight w:val="510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1000 м.кв.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0,22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745,63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7" w:type="dxa"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90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65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333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621,90</w:t>
            </w:r>
          </w:p>
        </w:tc>
      </w:tr>
      <w:tr w:rsidR="00AE556D" w:rsidRPr="00AE556D" w:rsidTr="00AE556D">
        <w:trPr>
          <w:trHeight w:val="255"/>
        </w:trPr>
        <w:tc>
          <w:tcPr>
            <w:tcW w:w="520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7" w:type="dxa"/>
            <w:noWrap/>
            <w:hideMark/>
          </w:tcPr>
          <w:p w:rsidR="00AE556D" w:rsidRPr="00AE556D" w:rsidRDefault="00AE556D" w:rsidP="00AE556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8" w:type="dxa"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90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372,40</w:t>
            </w:r>
          </w:p>
        </w:tc>
        <w:tc>
          <w:tcPr>
            <w:tcW w:w="1665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08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25,28</w:t>
            </w:r>
          </w:p>
        </w:tc>
        <w:tc>
          <w:tcPr>
            <w:tcW w:w="1333" w:type="dxa"/>
            <w:noWrap/>
            <w:hideMark/>
          </w:tcPr>
          <w:p w:rsidR="00AE556D" w:rsidRPr="00AE556D" w:rsidRDefault="00AE556D" w:rsidP="00AE55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55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112 959,74</w:t>
            </w:r>
          </w:p>
        </w:tc>
      </w:tr>
    </w:tbl>
    <w:p w:rsidR="005F20D8" w:rsidRDefault="005F20D8">
      <w:pPr>
        <w:spacing w:line="200" w:lineRule="exact"/>
        <w:rPr>
          <w:sz w:val="20"/>
          <w:szCs w:val="20"/>
        </w:rPr>
      </w:pPr>
    </w:p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F20D8" w:rsidRDefault="005F20D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5F20D8" w:rsidRDefault="005F20D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A31A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A31AB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</w:tr>
    </w:tbl>
    <w:p w:rsidR="005F20D8" w:rsidRDefault="005F20D8">
      <w:pPr>
        <w:spacing w:line="226" w:lineRule="exact"/>
        <w:rPr>
          <w:sz w:val="20"/>
          <w:szCs w:val="20"/>
        </w:rPr>
      </w:pPr>
    </w:p>
    <w:p w:rsidR="007C0C64" w:rsidRDefault="007C0C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F20D8" w:rsidRDefault="005F20D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 xml:space="preserve">N </w:t>
            </w:r>
            <w:proofErr w:type="spellStart"/>
            <w:r w:rsidRPr="00B87EE2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Наименование параметра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Единица</w:t>
            </w:r>
            <w:r w:rsidRPr="00B87EE2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>
            <w:r w:rsidRPr="00B87EE2">
              <w:t>Значение показателя</w:t>
            </w:r>
          </w:p>
        </w:tc>
      </w:tr>
      <w:tr w:rsidR="00B87EE2" w:rsidRPr="00B87EE2" w:rsidTr="00B87EE2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1)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Электроснабжение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кВт</w:t>
            </w:r>
          </w:p>
        </w:tc>
      </w:tr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12823,188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48898,24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37972,70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52295,49</w:t>
            </w:r>
          </w:p>
        </w:tc>
      </w:tr>
      <w:tr w:rsidR="00B87EE2" w:rsidRPr="00B87EE2" w:rsidTr="00B87EE2">
        <w:trPr>
          <w:trHeight w:val="76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48898,24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37972,70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52295,49</w:t>
            </w:r>
          </w:p>
        </w:tc>
      </w:tr>
      <w:tr w:rsidR="00B87EE2" w:rsidRPr="00B87EE2" w:rsidTr="00B87EE2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B87EE2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2)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Холодное водоснабжение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1027,97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21526,29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16933,58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29964,02</w:t>
            </w:r>
          </w:p>
        </w:tc>
      </w:tr>
      <w:tr w:rsidR="00B87EE2" w:rsidRPr="00B87EE2" w:rsidTr="00B87EE2">
        <w:trPr>
          <w:trHeight w:val="76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21526,29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16933,58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29964,02</w:t>
            </w:r>
          </w:p>
        </w:tc>
      </w:tr>
      <w:tr w:rsidR="00B87EE2" w:rsidRPr="00B87EE2" w:rsidTr="00B87EE2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B87EE2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3)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Отопление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Гкал</w:t>
            </w:r>
          </w:p>
        </w:tc>
      </w:tr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84,88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161005,74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140898,18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129536,92</w:t>
            </w:r>
          </w:p>
        </w:tc>
      </w:tr>
      <w:tr w:rsidR="00B87EE2" w:rsidRPr="00B87EE2" w:rsidTr="00B87EE2">
        <w:trPr>
          <w:trHeight w:val="76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161005,74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140898,18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129536,92</w:t>
            </w:r>
          </w:p>
        </w:tc>
      </w:tr>
      <w:tr w:rsidR="00B87EE2" w:rsidRPr="00B87EE2" w:rsidTr="00B87EE2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B87EE2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4)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Горячее водоснабжение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669,66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82827,30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65495,06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112209,82</w:t>
            </w:r>
          </w:p>
        </w:tc>
      </w:tr>
      <w:tr w:rsidR="00B87EE2" w:rsidRPr="00B87EE2" w:rsidTr="00B87EE2">
        <w:trPr>
          <w:trHeight w:val="76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82827,30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65495,06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112209,82</w:t>
            </w:r>
          </w:p>
        </w:tc>
      </w:tr>
      <w:tr w:rsidR="00B87EE2" w:rsidRPr="00B87EE2" w:rsidTr="00B87EE2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B87EE2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5)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Газоснабжение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2662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16279,53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13250,05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21176,42</w:t>
            </w:r>
          </w:p>
        </w:tc>
      </w:tr>
      <w:tr w:rsidR="00B87EE2" w:rsidRPr="00B87EE2" w:rsidTr="00B87EE2">
        <w:trPr>
          <w:trHeight w:val="76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16279,53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13250,05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</w:tcPr>
          <w:p w:rsidR="00B87EE2" w:rsidRPr="00B87EE2" w:rsidRDefault="00B87EE2"/>
        </w:tc>
        <w:tc>
          <w:tcPr>
            <w:tcW w:w="3420" w:type="dxa"/>
          </w:tcPr>
          <w:p w:rsidR="00B87EE2" w:rsidRPr="00B87EE2" w:rsidRDefault="00B87EE2"/>
        </w:tc>
        <w:tc>
          <w:tcPr>
            <w:tcW w:w="1160" w:type="dxa"/>
          </w:tcPr>
          <w:p w:rsidR="00B87EE2" w:rsidRPr="00B87EE2" w:rsidRDefault="00B87EE2" w:rsidP="00B87EE2"/>
        </w:tc>
        <w:tc>
          <w:tcPr>
            <w:tcW w:w="2620" w:type="dxa"/>
          </w:tcPr>
          <w:p w:rsidR="00B87EE2" w:rsidRPr="00B87EE2" w:rsidRDefault="00B87EE2"/>
        </w:tc>
        <w:tc>
          <w:tcPr>
            <w:tcW w:w="2640" w:type="dxa"/>
            <w:noWrap/>
          </w:tcPr>
          <w:p w:rsidR="00B87EE2" w:rsidRPr="00B87EE2" w:rsidRDefault="00B87EE2" w:rsidP="00B87EE2"/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21176,42</w:t>
            </w:r>
          </w:p>
        </w:tc>
      </w:tr>
      <w:tr w:rsidR="00B87EE2" w:rsidRPr="00B87EE2" w:rsidTr="00B87EE2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  <w:tr w:rsidR="00B87EE2" w:rsidRPr="00B87EE2" w:rsidTr="00B87EE2">
        <w:trPr>
          <w:trHeight w:val="25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6)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Водоотведение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:rsidTr="00B87EE2">
        <w:trPr>
          <w:trHeight w:val="51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1679,6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68141,34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53704,46</w:t>
            </w:r>
          </w:p>
        </w:tc>
      </w:tr>
      <w:tr w:rsidR="00B87EE2" w:rsidRPr="00B87EE2" w:rsidTr="00B87EE2">
        <w:trPr>
          <w:trHeight w:val="31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84187,29</w:t>
            </w:r>
          </w:p>
        </w:tc>
      </w:tr>
      <w:tr w:rsidR="00B87EE2" w:rsidRPr="00B87EE2" w:rsidTr="00B87EE2">
        <w:trPr>
          <w:trHeight w:val="76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68141,34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53704,46</w:t>
            </w:r>
          </w:p>
        </w:tc>
      </w:tr>
      <w:tr w:rsidR="00B87EE2" w:rsidRPr="00B87EE2" w:rsidTr="00B87EE2">
        <w:trPr>
          <w:trHeight w:val="1020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84187,29</w:t>
            </w:r>
          </w:p>
        </w:tc>
      </w:tr>
      <w:tr w:rsidR="00B87EE2" w:rsidRPr="00B87EE2" w:rsidTr="00B87EE2">
        <w:trPr>
          <w:trHeight w:val="1275"/>
        </w:trPr>
        <w:tc>
          <w:tcPr>
            <w:tcW w:w="1160" w:type="dxa"/>
            <w:noWrap/>
            <w:hideMark/>
          </w:tcPr>
          <w:p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160" w:type="dxa"/>
            <w:hideMark/>
          </w:tcPr>
          <w:p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87EE2" w:rsidRPr="00B87EE2" w:rsidRDefault="00B87EE2" w:rsidP="00B87EE2">
            <w:r w:rsidRPr="00B87EE2">
              <w:t>0</w:t>
            </w:r>
          </w:p>
        </w:tc>
      </w:tr>
    </w:tbl>
    <w:p w:rsidR="00C55D10" w:rsidRDefault="00C55D1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F20D8" w:rsidTr="00C55D10">
        <w:trPr>
          <w:trHeight w:val="47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F20D8" w:rsidTr="00C55D1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476"/>
        </w:trPr>
        <w:tc>
          <w:tcPr>
            <w:tcW w:w="820" w:type="dxa"/>
            <w:vAlign w:val="bottom"/>
          </w:tcPr>
          <w:p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F20D8" w:rsidTr="00C55D1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:rsidTr="00C55D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F20D8" w:rsidRDefault="005F20D8"/>
        </w:tc>
      </w:tr>
      <w:tr w:rsidR="005F20D8" w:rsidTr="00C55D1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20D8" w:rsidRDefault="005F20D8">
            <w:pPr>
              <w:rPr>
                <w:sz w:val="9"/>
                <w:szCs w:val="9"/>
              </w:rPr>
            </w:pPr>
          </w:p>
        </w:tc>
      </w:tr>
    </w:tbl>
    <w:p w:rsidR="005F20D8" w:rsidRDefault="005F20D8" w:rsidP="00A31AB7">
      <w:pPr>
        <w:spacing w:line="200" w:lineRule="exact"/>
        <w:rPr>
          <w:sz w:val="20"/>
          <w:szCs w:val="20"/>
        </w:rPr>
      </w:pPr>
    </w:p>
    <w:sectPr w:rsidR="005F20D8" w:rsidSect="00B971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20D8"/>
    <w:rsid w:val="00003CFC"/>
    <w:rsid w:val="00036F9A"/>
    <w:rsid w:val="002435C5"/>
    <w:rsid w:val="0025194C"/>
    <w:rsid w:val="00284382"/>
    <w:rsid w:val="00337FAF"/>
    <w:rsid w:val="004608DF"/>
    <w:rsid w:val="005073F7"/>
    <w:rsid w:val="005F20D8"/>
    <w:rsid w:val="00707133"/>
    <w:rsid w:val="007C0C64"/>
    <w:rsid w:val="00A31AB7"/>
    <w:rsid w:val="00A531E1"/>
    <w:rsid w:val="00AE556D"/>
    <w:rsid w:val="00B07962"/>
    <w:rsid w:val="00B87EE2"/>
    <w:rsid w:val="00B971B2"/>
    <w:rsid w:val="00BA6DE6"/>
    <w:rsid w:val="00C1637E"/>
    <w:rsid w:val="00C55D10"/>
    <w:rsid w:val="00DE4631"/>
    <w:rsid w:val="00E0010B"/>
    <w:rsid w:val="00E96620"/>
    <w:rsid w:val="00EC58EA"/>
    <w:rsid w:val="00F977AE"/>
    <w:rsid w:val="00FD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435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37FA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6701</Words>
  <Characters>38197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dcterms:created xsi:type="dcterms:W3CDTF">2021-03-24T11:20:00Z</dcterms:created>
  <dcterms:modified xsi:type="dcterms:W3CDTF">2021-03-29T06:17:00Z</dcterms:modified>
</cp:coreProperties>
</file>