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E6" w:rsidRDefault="00795E0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447E6" w:rsidRDefault="00795E0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26</w:t>
      </w:r>
    </w:p>
    <w:p w:rsidR="00E447E6" w:rsidRDefault="00E447E6">
      <w:pPr>
        <w:spacing w:line="309" w:lineRule="exact"/>
        <w:rPr>
          <w:sz w:val="24"/>
          <w:szCs w:val="24"/>
        </w:rPr>
      </w:pPr>
    </w:p>
    <w:p w:rsidR="00E447E6" w:rsidRDefault="00795E0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447E6" w:rsidRDefault="00E447E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E447E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447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447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447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</w:tbl>
    <w:p w:rsidR="00E447E6" w:rsidRDefault="00E447E6">
      <w:pPr>
        <w:spacing w:line="226" w:lineRule="exact"/>
        <w:rPr>
          <w:sz w:val="24"/>
          <w:szCs w:val="24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447E6" w:rsidRDefault="00E447E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E447E6" w:rsidTr="008F112C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8F112C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447E6" w:rsidTr="008F112C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26</w:t>
            </w:r>
          </w:p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РМ-411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53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4397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53441">
              <w:rPr>
                <w:rFonts w:eastAsia="Times New Roman"/>
                <w:sz w:val="20"/>
                <w:szCs w:val="20"/>
              </w:rPr>
              <w:t>381,9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53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563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13:60:0010009:296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021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021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021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C44E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C44E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8C44E5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44E5" w:rsidRDefault="008C44E5">
            <w:pPr>
              <w:rPr>
                <w:sz w:val="1"/>
                <w:szCs w:val="1"/>
              </w:rPr>
            </w:pPr>
          </w:p>
        </w:tc>
      </w:tr>
      <w:tr w:rsidR="008C44E5" w:rsidTr="008F112C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446"/>
        </w:trPr>
        <w:tc>
          <w:tcPr>
            <w:tcW w:w="81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C44E5" w:rsidTr="008F112C">
        <w:trPr>
          <w:trHeight w:val="260"/>
        </w:trPr>
        <w:tc>
          <w:tcPr>
            <w:tcW w:w="819" w:type="dxa"/>
            <w:vAlign w:val="bottom"/>
          </w:tcPr>
          <w:p w:rsidR="008C44E5" w:rsidRDefault="008C44E5"/>
        </w:tc>
        <w:tc>
          <w:tcPr>
            <w:tcW w:w="10341" w:type="dxa"/>
            <w:gridSpan w:val="11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C44E5" w:rsidTr="008F112C">
        <w:trPr>
          <w:trHeight w:val="234"/>
        </w:trPr>
        <w:tc>
          <w:tcPr>
            <w:tcW w:w="819" w:type="dxa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</w:tr>
      <w:tr w:rsidR="008C44E5" w:rsidTr="008F112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1"/>
                <w:szCs w:val="21"/>
              </w:rPr>
            </w:pPr>
          </w:p>
        </w:tc>
      </w:tr>
      <w:tr w:rsidR="008C44E5" w:rsidTr="008F112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40" w:type="dxa"/>
            <w:gridSpan w:val="2"/>
            <w:vAlign w:val="bottom"/>
          </w:tcPr>
          <w:p w:rsidR="008C44E5" w:rsidRDefault="008C44E5"/>
        </w:tc>
      </w:tr>
      <w:tr w:rsidR="008C44E5" w:rsidTr="008F112C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</w:tr>
      <w:tr w:rsidR="008C44E5" w:rsidTr="008F112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1"/>
                <w:szCs w:val="21"/>
              </w:rPr>
            </w:pPr>
          </w:p>
        </w:tc>
      </w:tr>
      <w:tr w:rsidR="008C44E5" w:rsidTr="008F112C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40" w:type="dxa"/>
            <w:gridSpan w:val="2"/>
            <w:vAlign w:val="bottom"/>
          </w:tcPr>
          <w:p w:rsidR="008C44E5" w:rsidRDefault="008C44E5"/>
        </w:tc>
      </w:tr>
      <w:tr w:rsidR="008C44E5" w:rsidTr="008F112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1"/>
                <w:szCs w:val="21"/>
              </w:rPr>
            </w:pPr>
          </w:p>
        </w:tc>
      </w:tr>
      <w:tr w:rsidR="008C44E5" w:rsidTr="008F112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металлочерепицы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/>
        </w:tc>
      </w:tr>
      <w:tr w:rsidR="008C44E5" w:rsidTr="008F112C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</w:tr>
      <w:tr w:rsidR="008C44E5" w:rsidTr="008F112C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651.80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</w:tbl>
    <w:p w:rsidR="00E447E6" w:rsidRDefault="00E447E6">
      <w:pPr>
        <w:spacing w:line="226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447E6" w:rsidRDefault="00E447E6">
      <w:pPr>
        <w:spacing w:line="305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447E6" w:rsidRDefault="00E447E6">
      <w:pPr>
        <w:spacing w:line="295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447E6" w:rsidRDefault="00E447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447E6" w:rsidTr="00795E0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8C44E5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03.10.2014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E53441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E53441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447E6" w:rsidTr="00795E0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8C44E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</w:tbl>
    <w:p w:rsidR="00E447E6" w:rsidRDefault="00E447E6">
      <w:pPr>
        <w:spacing w:line="20" w:lineRule="exact"/>
        <w:rPr>
          <w:sz w:val="20"/>
          <w:szCs w:val="20"/>
        </w:rPr>
      </w:pPr>
    </w:p>
    <w:p w:rsidR="00E447E6" w:rsidRDefault="00E447E6">
      <w:pPr>
        <w:spacing w:line="21" w:lineRule="exact"/>
        <w:rPr>
          <w:sz w:val="20"/>
          <w:szCs w:val="20"/>
        </w:rPr>
      </w:pPr>
    </w:p>
    <w:p w:rsidR="00E447E6" w:rsidRDefault="00795E0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447E6" w:rsidRDefault="00E447E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E447E6" w:rsidTr="008C44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47E6" w:rsidRDefault="008C44E5" w:rsidP="008C44E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</w:tbl>
    <w:p w:rsidR="00795E0C" w:rsidRDefault="00795E0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E447E6" w:rsidRDefault="00795E0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447E6" w:rsidRDefault="00E447E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E53441" w:rsidRPr="00E53441" w:rsidTr="00E53441">
        <w:trPr>
          <w:trHeight w:val="270"/>
        </w:trPr>
        <w:tc>
          <w:tcPr>
            <w:tcW w:w="660" w:type="dxa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53441" w:rsidRPr="00E53441" w:rsidTr="00E53441">
        <w:trPr>
          <w:trHeight w:val="510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64 087,30</w:t>
            </w:r>
          </w:p>
        </w:tc>
      </w:tr>
      <w:tr w:rsidR="00E53441" w:rsidRPr="00E53441" w:rsidTr="00E53441">
        <w:trPr>
          <w:trHeight w:val="750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60 367,94</w:t>
            </w:r>
          </w:p>
        </w:tc>
      </w:tr>
      <w:tr w:rsidR="00E53441" w:rsidRPr="00E53441" w:rsidTr="00E53441">
        <w:trPr>
          <w:trHeight w:val="527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93 842,11</w:t>
            </w:r>
          </w:p>
        </w:tc>
      </w:tr>
      <w:tr w:rsidR="00E53441" w:rsidRPr="00E53441" w:rsidTr="00E53441">
        <w:trPr>
          <w:trHeight w:val="765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9 441,43</w:t>
            </w:r>
          </w:p>
        </w:tc>
      </w:tr>
      <w:tr w:rsidR="00E53441" w:rsidRPr="00E53441" w:rsidTr="00E53441">
        <w:trPr>
          <w:trHeight w:val="929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34 046,38</w:t>
            </w:r>
          </w:p>
        </w:tc>
      </w:tr>
      <w:tr w:rsidR="00E53441" w:rsidRPr="00E53441" w:rsidTr="00E53441">
        <w:trPr>
          <w:trHeight w:val="1244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167 656,94</w:t>
            </w:r>
          </w:p>
        </w:tc>
      </w:tr>
      <w:tr w:rsidR="00E53441" w:rsidRPr="00E53441" w:rsidTr="00E53441">
        <w:trPr>
          <w:trHeight w:val="2123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195 409,03</w:t>
            </w:r>
          </w:p>
        </w:tc>
      </w:tr>
      <w:tr w:rsidR="00E53441" w:rsidRPr="00E53441" w:rsidTr="00E53441">
        <w:trPr>
          <w:trHeight w:val="990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24 318,84</w:t>
            </w:r>
          </w:p>
        </w:tc>
      </w:tr>
      <w:tr w:rsidR="00E53441" w:rsidRPr="00E53441" w:rsidTr="00E53441">
        <w:trPr>
          <w:trHeight w:val="255"/>
        </w:trPr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41" w:rsidRPr="00E53441" w:rsidRDefault="00E53441" w:rsidP="00E534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649 169,98</w:t>
            </w:r>
          </w:p>
        </w:tc>
      </w:tr>
    </w:tbl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26" w:lineRule="exact"/>
        <w:rPr>
          <w:sz w:val="20"/>
          <w:szCs w:val="20"/>
        </w:rPr>
      </w:pPr>
    </w:p>
    <w:p w:rsidR="008F112C" w:rsidRDefault="008F11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44E5" w:rsidRDefault="008C44E5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883"/>
        <w:gridCol w:w="22"/>
        <w:gridCol w:w="3573"/>
        <w:gridCol w:w="30"/>
      </w:tblGrid>
      <w:tr w:rsidR="008C44E5" w:rsidTr="00E53441">
        <w:trPr>
          <w:gridAfter w:val="1"/>
          <w:wAfter w:w="2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44E5" w:rsidTr="00E53441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:rsidR="008C44E5" w:rsidRDefault="008C44E5" w:rsidP="008C44E5"/>
        </w:tc>
      </w:tr>
      <w:tr w:rsidR="008C44E5" w:rsidTr="00E53441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</w:tr>
      <w:tr w:rsidR="008C44E5" w:rsidTr="00E53441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:rsidR="008C44E5" w:rsidRDefault="008C44E5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44E5" w:rsidTr="00E53441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</w:tr>
      <w:tr w:rsidR="00E447E6" w:rsidTr="00E5344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Pr="00E53441" w:rsidRDefault="00E53441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E53441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0D2773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F112C">
              <w:rPr>
                <w:rFonts w:eastAsia="Times New Roman"/>
                <w:sz w:val="20"/>
                <w:szCs w:val="20"/>
              </w:rPr>
              <w:t>2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E53441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F112C">
              <w:rPr>
                <w:rFonts w:eastAsia="Times New Roman"/>
                <w:sz w:val="20"/>
                <w:szCs w:val="20"/>
              </w:rPr>
              <w:t>1</w:t>
            </w:r>
            <w:r w:rsidR="000D2773">
              <w:rPr>
                <w:rFonts w:eastAsia="Times New Roman"/>
                <w:sz w:val="20"/>
                <w:szCs w:val="20"/>
              </w:rPr>
              <w:t>.</w:t>
            </w:r>
            <w:r w:rsidR="008F112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D277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53441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F112C">
              <w:rPr>
                <w:rFonts w:eastAsia="Times New Roman"/>
                <w:sz w:val="20"/>
                <w:szCs w:val="20"/>
              </w:rPr>
              <w:t>1</w:t>
            </w:r>
            <w:r w:rsidR="000D277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0D277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8C44E5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F112C">
              <w:rPr>
                <w:rFonts w:eastAsia="Times New Roman"/>
                <w:sz w:val="20"/>
                <w:szCs w:val="20"/>
              </w:rPr>
              <w:t xml:space="preserve"> 2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 w:rsidR="000D277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53441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795E0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F112C" w:rsidRDefault="008F11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2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vAlign w:val="bottom"/>
          </w:tcPr>
          <w:p w:rsidR="008F112C" w:rsidRDefault="008F112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E5344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E53441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E53441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0D277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D277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D2773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D277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D2773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534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3441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Pr="00E53441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5344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Pr="00E53441" w:rsidRDefault="000D2773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5344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Pr="00E53441" w:rsidRDefault="00795E0C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8C44E5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2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E5344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F112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E53441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E53441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0D2773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E5344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344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53441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D277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D2773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E5344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8C44E5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795E0C">
              <w:rPr>
                <w:rFonts w:eastAsia="Times New Roman"/>
                <w:sz w:val="20"/>
                <w:szCs w:val="20"/>
              </w:rPr>
              <w:t>.20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C44E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E53441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53441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E53441" w:rsidRDefault="000D2773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0D2773">
        <w:trPr>
          <w:trHeight w:val="18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53441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E53441" w:rsidRDefault="00E53441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D277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53441">
              <w:rPr>
                <w:rFonts w:eastAsia="Times New Roman"/>
                <w:sz w:val="20"/>
                <w:szCs w:val="20"/>
              </w:rPr>
              <w:t xml:space="preserve"> 62</w:t>
            </w:r>
            <w:r w:rsidR="000D277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C44E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941A6C" w:rsidRDefault="00E53441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E53441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0D277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D2773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D277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D2773">
              <w:rPr>
                <w:rFonts w:eastAsia="Times New Roman"/>
                <w:sz w:val="20"/>
                <w:szCs w:val="20"/>
              </w:rPr>
              <w:t>. Решение</w:t>
            </w:r>
            <w:r w:rsidR="008F112C">
              <w:rPr>
                <w:rFonts w:eastAsia="Times New Roman"/>
                <w:sz w:val="20"/>
                <w:szCs w:val="20"/>
              </w:rPr>
              <w:t xml:space="preserve"> </w:t>
            </w:r>
            <w:r w:rsidR="000D2773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941A6C" w:rsidRDefault="000D2773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5344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E53441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534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344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E53441" w:rsidRDefault="000D2773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5344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 w:rsidP="00E53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E5344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5344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8C44E5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C44E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E53441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3441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E534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5344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34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E53441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534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344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344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45119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9C0B38" w:rsidRDefault="009C0B38" w:rsidP="009C0B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D277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 w:rsidP="009C0B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C0B38">
              <w:rPr>
                <w:rFonts w:eastAsia="Times New Roman"/>
                <w:sz w:val="20"/>
                <w:szCs w:val="20"/>
              </w:rPr>
              <w:t xml:space="preserve"> 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B38">
              <w:rPr>
                <w:rFonts w:eastAsia="Times New Roman"/>
                <w:sz w:val="20"/>
                <w:szCs w:val="20"/>
              </w:rPr>
              <w:t>8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9C0B38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9C0B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C0B3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447E6" w:rsidRDefault="00E447E6">
      <w:pPr>
        <w:spacing w:line="226" w:lineRule="exact"/>
        <w:rPr>
          <w:sz w:val="20"/>
          <w:szCs w:val="20"/>
        </w:rPr>
      </w:pPr>
    </w:p>
    <w:p w:rsidR="008F112C" w:rsidRDefault="008F11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447E6" w:rsidRDefault="00E447E6">
      <w:pPr>
        <w:spacing w:line="196" w:lineRule="exact"/>
        <w:rPr>
          <w:sz w:val="20"/>
          <w:szCs w:val="20"/>
        </w:rPr>
      </w:pPr>
    </w:p>
    <w:p w:rsidR="00E447E6" w:rsidRDefault="00795E0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447E6" w:rsidRDefault="00E447E6">
      <w:pPr>
        <w:spacing w:line="192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447E6" w:rsidRDefault="00E447E6">
      <w:pPr>
        <w:spacing w:line="240" w:lineRule="exact"/>
        <w:rPr>
          <w:sz w:val="20"/>
          <w:szCs w:val="20"/>
        </w:rPr>
      </w:pPr>
    </w:p>
    <w:p w:rsidR="00E447E6" w:rsidRDefault="00795E0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447E6" w:rsidRDefault="00E447E6">
      <w:pPr>
        <w:spacing w:line="171" w:lineRule="exact"/>
        <w:rPr>
          <w:sz w:val="20"/>
          <w:szCs w:val="20"/>
        </w:rPr>
      </w:pPr>
    </w:p>
    <w:p w:rsidR="00E447E6" w:rsidRDefault="00795E0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447E6" w:rsidRDefault="00E447E6">
      <w:pPr>
        <w:spacing w:line="191" w:lineRule="exact"/>
        <w:rPr>
          <w:sz w:val="20"/>
          <w:szCs w:val="20"/>
        </w:rPr>
      </w:pPr>
    </w:p>
    <w:p w:rsidR="00510073" w:rsidRDefault="00510073" w:rsidP="0051007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447E6" w:rsidRDefault="00E447E6">
      <w:pPr>
        <w:spacing w:line="171" w:lineRule="exact"/>
        <w:rPr>
          <w:sz w:val="20"/>
          <w:szCs w:val="20"/>
        </w:rPr>
      </w:pPr>
    </w:p>
    <w:p w:rsidR="00E447E6" w:rsidRDefault="00795E0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447E6" w:rsidRDefault="00E447E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447E6" w:rsidTr="00BA27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</w:tr>
      <w:tr w:rsidR="00E447E6" w:rsidTr="00BA27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8F112C" w:rsidRDefault="008F112C" w:rsidP="009C0B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C0B3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 w:rsidP="009C0B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9C0B3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 w:rsidP="009C0B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9C0B3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44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447E6" w:rsidTr="00BA271C">
        <w:trPr>
          <w:trHeight w:val="260"/>
        </w:trPr>
        <w:tc>
          <w:tcPr>
            <w:tcW w:w="820" w:type="dxa"/>
            <w:vAlign w:val="bottom"/>
          </w:tcPr>
          <w:p w:rsidR="00E447E6" w:rsidRDefault="00E447E6"/>
        </w:tc>
        <w:tc>
          <w:tcPr>
            <w:tcW w:w="3880" w:type="dxa"/>
            <w:gridSpan w:val="3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447E6" w:rsidRDefault="00E447E6"/>
        </w:tc>
        <w:tc>
          <w:tcPr>
            <w:tcW w:w="3520" w:type="dxa"/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34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05737B" w:rsidRDefault="0005737B" w:rsidP="0005737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649360,80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Pr="0005737B" w:rsidRDefault="0005737B" w:rsidP="0005737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630209,81</w:t>
            </w:r>
          </w:p>
        </w:tc>
      </w:tr>
      <w:tr w:rsidR="00E447E6" w:rsidTr="00BA271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05737B" w:rsidRDefault="0005737B" w:rsidP="0005737B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630209,81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CF0D70" w:rsidRDefault="00CF0D70" w:rsidP="00CF0D70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139188,68</w:t>
            </w:r>
          </w:p>
        </w:tc>
      </w:tr>
      <w:tr w:rsidR="00E447E6" w:rsidTr="00BA271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447E6" w:rsidTr="00BA271C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E447E6" w:rsidRDefault="00E447E6"/>
        </w:tc>
        <w:tc>
          <w:tcPr>
            <w:tcW w:w="3880" w:type="dxa"/>
            <w:gridSpan w:val="3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447E6" w:rsidRDefault="00E447E6"/>
        </w:tc>
        <w:tc>
          <w:tcPr>
            <w:tcW w:w="3520" w:type="dxa"/>
            <w:vAlign w:val="bottom"/>
          </w:tcPr>
          <w:p w:rsidR="00E447E6" w:rsidRDefault="00E447E6"/>
        </w:tc>
      </w:tr>
    </w:tbl>
    <w:p w:rsidR="00E447E6" w:rsidRDefault="00E447E6">
      <w:pPr>
        <w:spacing w:line="200" w:lineRule="exact"/>
        <w:rPr>
          <w:sz w:val="20"/>
          <w:szCs w:val="20"/>
        </w:rPr>
      </w:pPr>
    </w:p>
    <w:tbl>
      <w:tblPr>
        <w:tblW w:w="10550" w:type="dxa"/>
        <w:tblInd w:w="113" w:type="dxa"/>
        <w:tblLook w:val="04A0" w:firstRow="1" w:lastRow="0" w:firstColumn="1" w:lastColumn="0" w:noHBand="0" w:noVBand="1"/>
      </w:tblPr>
      <w:tblGrid>
        <w:gridCol w:w="823"/>
        <w:gridCol w:w="3451"/>
        <w:gridCol w:w="1070"/>
        <w:gridCol w:w="1202"/>
        <w:gridCol w:w="1656"/>
        <w:gridCol w:w="1152"/>
        <w:gridCol w:w="1483"/>
      </w:tblGrid>
      <w:tr w:rsidR="008462A2" w:rsidRPr="008462A2" w:rsidTr="008462A2">
        <w:trPr>
          <w:trHeight w:val="8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64 106,11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204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306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127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</w:t>
            </w: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проведении капитального ремонта и доводить их до сведения собственников помещений;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153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229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102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60 385,67</w:t>
            </w:r>
          </w:p>
        </w:tc>
      </w:tr>
      <w:tr w:rsidR="008462A2" w:rsidRPr="008462A2" w:rsidTr="008462A2">
        <w:trPr>
          <w:trHeight w:val="127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93 869,66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9 444,20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34 056,37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24 325,98</w:t>
            </w:r>
          </w:p>
        </w:tc>
      </w:tr>
      <w:tr w:rsidR="008462A2" w:rsidRPr="008462A2" w:rsidTr="008462A2">
        <w:trPr>
          <w:trHeight w:val="127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15,17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434 122,57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33 838,12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2 481,30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Укрепление частей водосточных труб: прямые звенья с земли(без списания материала)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158,49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396,23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6 076,70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 частей водосточных труб: колен с земли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433,63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867,26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1 495,10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1 104,58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1 653,33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6 325,50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369,44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435,32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1 101,66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3 080,24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2 484,75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556,34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2 930,86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130,15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325,37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58 114,64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Армирование цоколя (арматурой 8-10 мм)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58 456,00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4 091,92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1 081,15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22 163,47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добавить на каждые следующие 20 мм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1 511,61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24 185,81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3 608,69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Отбивание слабо-держащегося штукатурного слоя стен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692,04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Окраска  цоколя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35,5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2 848,77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439,25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119 476,60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1 753,18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525,95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4 038,87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15 079,20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125,7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44 208,19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3 891,02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1 144,53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4 216,54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Шпатлевка стен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8 254,10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4 136,55</w:t>
            </w:r>
          </w:p>
        </w:tc>
      </w:tr>
      <w:tr w:rsidR="008462A2" w:rsidRPr="008462A2" w:rsidTr="008462A2">
        <w:trPr>
          <w:trHeight w:val="398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поверхностей почтовых ящиков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Масляная окраска плинтусов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1 541,12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11 219,20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1 559,70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1 065,69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4910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9 485,43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5060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8 188,90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222 693,20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3 870,50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2 776,80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33,01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Смена деревянных окон на пластиковые стеклопакеты под.1,2,3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215 797,00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215 797,00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4,30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123 202,66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8 289,26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дымовент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каналах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8 289,26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54 551,70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3 587,69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9 913,53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2,4522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10 388,87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0,2606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18 547,95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7 752,36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3 902,08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13 120,45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6 853,55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462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39 488,88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8462A2" w:rsidRPr="008462A2" w:rsidTr="008462A2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9 817,08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0,53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1 796,30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462A2" w:rsidRPr="008462A2" w:rsidTr="008462A2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измерительный </w:t>
            </w:r>
            <w:proofErr w:type="spellStart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тр</w:t>
            </w:r>
            <w:proofErr w:type="spellEnd"/>
            <w:r w:rsidRPr="008462A2">
              <w:rPr>
                <w:rFonts w:ascii="Arial" w:eastAsia="Times New Roman" w:hAnsi="Arial" w:cs="Arial"/>
                <w:sz w:val="20"/>
                <w:szCs w:val="20"/>
              </w:rPr>
              <w:t>-р тока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21 631,22</w:t>
            </w:r>
          </w:p>
        </w:tc>
      </w:tr>
      <w:tr w:rsidR="008462A2" w:rsidRPr="008462A2" w:rsidTr="008462A2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2 384,90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2A2" w:rsidRPr="008462A2" w:rsidRDefault="008462A2" w:rsidP="008462A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843 513,24</w:t>
            </w:r>
          </w:p>
        </w:tc>
      </w:tr>
    </w:tbl>
    <w:p w:rsidR="00795E0C" w:rsidRDefault="00795E0C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26" w:lineRule="exact"/>
        <w:rPr>
          <w:sz w:val="20"/>
          <w:szCs w:val="20"/>
        </w:rPr>
      </w:pPr>
    </w:p>
    <w:p w:rsidR="00273835" w:rsidRDefault="0027383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447E6" w:rsidRDefault="00E447E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447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BE1E47" w:rsidRDefault="00BE1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0219A3" w:rsidRDefault="000219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</w:tbl>
    <w:p w:rsidR="00E447E6" w:rsidRDefault="00E447E6">
      <w:pPr>
        <w:spacing w:line="226" w:lineRule="exact"/>
        <w:rPr>
          <w:sz w:val="20"/>
          <w:szCs w:val="20"/>
        </w:rPr>
      </w:pPr>
    </w:p>
    <w:p w:rsidR="00BE1E47" w:rsidRDefault="00BE1E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447E6" w:rsidRDefault="00E447E6">
      <w:pPr>
        <w:spacing w:line="234" w:lineRule="exact"/>
        <w:rPr>
          <w:sz w:val="20"/>
          <w:szCs w:val="20"/>
        </w:rPr>
      </w:pPr>
    </w:p>
    <w:p w:rsidR="00374CB2" w:rsidRDefault="00374CB2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1F10B2" w:rsidRPr="001F10B2" w:rsidTr="001F10B2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B2" w:rsidRPr="001F10B2" w:rsidRDefault="001F10B2" w:rsidP="001F10B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F10B2" w:rsidRPr="001F10B2" w:rsidTr="001F10B2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F10B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62990,764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217283,45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202241,31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59347,90</w:t>
            </w:r>
          </w:p>
        </w:tc>
      </w:tr>
      <w:tr w:rsidR="001F10B2" w:rsidRPr="001F10B2" w:rsidTr="001F10B2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217283,45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202241,31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59347,90</w:t>
            </w:r>
          </w:p>
        </w:tc>
      </w:tr>
      <w:tr w:rsidR="001F10B2" w:rsidRPr="001F10B2" w:rsidTr="001F10B2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10B2" w:rsidRPr="001F10B2" w:rsidTr="001F10B2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F10B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5359,193879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94065,79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89784,26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21830,31</w:t>
            </w:r>
          </w:p>
        </w:tc>
      </w:tr>
      <w:tr w:rsidR="001F10B2" w:rsidRPr="001F10B2" w:rsidTr="001F10B2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94065,79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89784,26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21830,31</w:t>
            </w:r>
          </w:p>
        </w:tc>
      </w:tr>
      <w:tr w:rsidR="001F10B2" w:rsidRPr="001F10B2" w:rsidTr="001F10B2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10B2" w:rsidRPr="001F10B2" w:rsidTr="001F10B2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F10B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543,76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1031102,28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998527,79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209645,54</w:t>
            </w:r>
          </w:p>
        </w:tc>
      </w:tr>
      <w:tr w:rsidR="001F10B2" w:rsidRPr="001F10B2" w:rsidTr="001F10B2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1031102,28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998527,79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209645,54</w:t>
            </w:r>
          </w:p>
        </w:tc>
      </w:tr>
      <w:tr w:rsidR="001F10B2" w:rsidRPr="001F10B2" w:rsidTr="001F10B2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10B2" w:rsidRPr="001F10B2" w:rsidTr="001F10B2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F10B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3056,255068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364682,74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347099,68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83842,14</w:t>
            </w:r>
          </w:p>
        </w:tc>
      </w:tr>
      <w:tr w:rsidR="001F10B2" w:rsidRPr="001F10B2" w:rsidTr="001F10B2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364682,74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347099,68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83842,14</w:t>
            </w:r>
          </w:p>
        </w:tc>
      </w:tr>
      <w:tr w:rsidR="001F10B2" w:rsidRPr="001F10B2" w:rsidTr="001F10B2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10B2" w:rsidRPr="001F10B2" w:rsidTr="001F10B2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F10B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11671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70906,30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69362,58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15438,61</w:t>
            </w:r>
          </w:p>
        </w:tc>
      </w:tr>
      <w:tr w:rsidR="001F10B2" w:rsidRPr="001F10B2" w:rsidTr="001F10B2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70906,30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69362,58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15438,61</w:t>
            </w:r>
          </w:p>
        </w:tc>
      </w:tr>
      <w:tr w:rsidR="001F10B2" w:rsidRPr="001F10B2" w:rsidTr="001F10B2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10B2" w:rsidRPr="001F10B2" w:rsidTr="001F10B2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F10B2" w:rsidRPr="001F10B2" w:rsidTr="001F10B2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F10B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8456,056605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301154,48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287332,64</w:t>
            </w:r>
          </w:p>
        </w:tc>
      </w:tr>
      <w:tr w:rsidR="001F10B2" w:rsidRPr="001F10B2" w:rsidTr="001F10B2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10B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65811,21</w:t>
            </w:r>
          </w:p>
        </w:tc>
      </w:tr>
      <w:tr w:rsidR="001F10B2" w:rsidRPr="001F10B2" w:rsidTr="001F10B2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301154,48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287332,64</w:t>
            </w:r>
          </w:p>
        </w:tc>
      </w:tr>
      <w:tr w:rsidR="001F10B2" w:rsidRPr="001F10B2" w:rsidTr="001F10B2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F10B2">
              <w:rPr>
                <w:rFonts w:eastAsia="Times New Roman"/>
                <w:color w:val="000000"/>
                <w:sz w:val="18"/>
                <w:szCs w:val="18"/>
              </w:rPr>
              <w:t>65811,21</w:t>
            </w:r>
          </w:p>
        </w:tc>
      </w:tr>
      <w:tr w:rsidR="001F10B2" w:rsidRPr="001F10B2" w:rsidTr="001F10B2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10B2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0B2" w:rsidRPr="001F10B2" w:rsidRDefault="001F10B2" w:rsidP="001F10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F10B2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0B2" w:rsidRPr="001F10B2" w:rsidRDefault="001F10B2" w:rsidP="001F10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10B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924D5" w:rsidRDefault="001924D5">
      <w:bookmarkStart w:id="0" w:name="_GoBack"/>
      <w:bookmarkEnd w:id="0"/>
    </w:p>
    <w:p w:rsidR="000219A3" w:rsidRDefault="000219A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447E6" w:rsidTr="000219A3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47E6" w:rsidTr="000219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02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 w:rsidTr="000219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447E6" w:rsidTr="000219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0219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</w:tbl>
    <w:p w:rsidR="00E447E6" w:rsidRDefault="00E447E6">
      <w:pPr>
        <w:spacing w:line="200" w:lineRule="exact"/>
        <w:rPr>
          <w:sz w:val="20"/>
          <w:szCs w:val="20"/>
        </w:rPr>
      </w:pPr>
    </w:p>
    <w:sectPr w:rsidR="00E447E6" w:rsidSect="00A25C1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47E6"/>
    <w:rsid w:val="000219A3"/>
    <w:rsid w:val="0005737B"/>
    <w:rsid w:val="000D2773"/>
    <w:rsid w:val="001924D5"/>
    <w:rsid w:val="001F10B2"/>
    <w:rsid w:val="00273835"/>
    <w:rsid w:val="002C044C"/>
    <w:rsid w:val="002F02B2"/>
    <w:rsid w:val="00374CB2"/>
    <w:rsid w:val="00451194"/>
    <w:rsid w:val="004B6773"/>
    <w:rsid w:val="00510073"/>
    <w:rsid w:val="00563C3B"/>
    <w:rsid w:val="00714523"/>
    <w:rsid w:val="00795E0C"/>
    <w:rsid w:val="008462A2"/>
    <w:rsid w:val="008C44E5"/>
    <w:rsid w:val="008F112C"/>
    <w:rsid w:val="00970F41"/>
    <w:rsid w:val="009C0B38"/>
    <w:rsid w:val="00A25C1D"/>
    <w:rsid w:val="00A260EF"/>
    <w:rsid w:val="00A64675"/>
    <w:rsid w:val="00B97190"/>
    <w:rsid w:val="00BA271C"/>
    <w:rsid w:val="00BE1E47"/>
    <w:rsid w:val="00CF0D70"/>
    <w:rsid w:val="00D15C11"/>
    <w:rsid w:val="00E447E6"/>
    <w:rsid w:val="00E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29F01-A5DE-432B-AB9D-8E2A7220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C4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27383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8462A2"/>
    <w:rPr>
      <w:color w:val="954F72"/>
      <w:u w:val="single"/>
    </w:rPr>
  </w:style>
  <w:style w:type="paragraph" w:customStyle="1" w:styleId="msonormal0">
    <w:name w:val="msonormal"/>
    <w:basedOn w:val="a"/>
    <w:rsid w:val="00846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8462A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8462A2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6">
    <w:name w:val="xl6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462A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462A2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8462A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462A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0">
    <w:name w:val="xl10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1">
    <w:name w:val="xl10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8462A2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8462A2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8462A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5">
    <w:name w:val="xl125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3">
    <w:name w:val="xl143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4">
    <w:name w:val="xl144"/>
    <w:basedOn w:val="a"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7565</Words>
  <Characters>43127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14</cp:revision>
  <dcterms:created xsi:type="dcterms:W3CDTF">2019-12-09T14:21:00Z</dcterms:created>
  <dcterms:modified xsi:type="dcterms:W3CDTF">2021-03-23T03:58:00Z</dcterms:modified>
</cp:coreProperties>
</file>