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A52EE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52EE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A52A42" w:rsidRPr="00A52EEF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302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452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4C2B">
              <w:rPr>
                <w:sz w:val="20"/>
                <w:szCs w:val="20"/>
              </w:rPr>
              <w:t>2</w:t>
            </w:r>
            <w:r w:rsidR="00452ADD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B0C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302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6302DD" w:rsidRDefault="0032388D" w:rsidP="00A52A4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Александровича, д. </w:t>
            </w:r>
            <w:r w:rsidR="00A52A42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50E97" w:rsidRDefault="007468B1" w:rsidP="00150E9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194</w:t>
            </w:r>
            <w:r w:rsidR="00150E97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50E97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Б-8-45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3222" w:rsidRDefault="007468B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A52A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150E97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C2B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658.4 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4C2B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379,3 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54.60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13:60:0010009:396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52A42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347.00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E9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452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2ADD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32388D" w:rsidRPr="008F73D5" w:rsidRDefault="0032388D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Pr="0032388D" w:rsidRDefault="00AB0CEA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8593E" w:rsidP="00452A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2ADD">
              <w:rPr>
                <w:sz w:val="20"/>
                <w:szCs w:val="20"/>
              </w:rPr>
              <w:t>21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48593E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38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ind w:left="100"/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8593E" w:rsidRDefault="0048593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2"/>
        <w:gridCol w:w="6684"/>
        <w:gridCol w:w="758"/>
        <w:gridCol w:w="921"/>
        <w:gridCol w:w="1351"/>
        <w:gridCol w:w="1236"/>
      </w:tblGrid>
      <w:tr w:rsidR="00452ADD" w:rsidRPr="0045042A" w:rsidTr="00452ADD">
        <w:trPr>
          <w:trHeight w:val="270"/>
        </w:trPr>
        <w:tc>
          <w:tcPr>
            <w:tcW w:w="435" w:type="dxa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94" w:type="dxa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4" w:type="dxa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3" w:type="dxa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63" w:type="dxa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263" w:type="dxa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52ADD" w:rsidRPr="0045042A" w:rsidTr="001505FB">
        <w:trPr>
          <w:trHeight w:val="510"/>
        </w:trPr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10 195,58</w:t>
            </w:r>
          </w:p>
        </w:tc>
      </w:tr>
      <w:tr w:rsidR="00452ADD" w:rsidRPr="0045042A" w:rsidTr="001505FB">
        <w:trPr>
          <w:trHeight w:val="750"/>
        </w:trPr>
        <w:tc>
          <w:tcPr>
            <w:tcW w:w="0" w:type="auto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52ADD" w:rsidRDefault="00452AD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9 603,88</w:t>
            </w:r>
          </w:p>
        </w:tc>
      </w:tr>
      <w:tr w:rsidR="00452ADD" w:rsidRPr="0045042A" w:rsidTr="001505FB">
        <w:trPr>
          <w:trHeight w:val="990"/>
        </w:trPr>
        <w:tc>
          <w:tcPr>
            <w:tcW w:w="0" w:type="auto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1 502,03</w:t>
            </w:r>
          </w:p>
        </w:tc>
      </w:tr>
      <w:tr w:rsidR="00452ADD" w:rsidRPr="0045042A" w:rsidTr="001505FB">
        <w:trPr>
          <w:trHeight w:val="1230"/>
        </w:trPr>
        <w:tc>
          <w:tcPr>
            <w:tcW w:w="0" w:type="auto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5 416,40</w:t>
            </w:r>
          </w:p>
        </w:tc>
      </w:tr>
      <w:tr w:rsidR="00452ADD" w:rsidRPr="0045042A" w:rsidTr="001505FB">
        <w:trPr>
          <w:trHeight w:val="1935"/>
        </w:trPr>
        <w:tc>
          <w:tcPr>
            <w:tcW w:w="0" w:type="auto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30 222,62</w:t>
            </w:r>
          </w:p>
        </w:tc>
      </w:tr>
      <w:tr w:rsidR="00452ADD" w:rsidRPr="0045042A" w:rsidTr="001505FB">
        <w:trPr>
          <w:trHeight w:val="2247"/>
        </w:trPr>
        <w:tc>
          <w:tcPr>
            <w:tcW w:w="0" w:type="auto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52ADD" w:rsidRDefault="00452A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31 087,43</w:t>
            </w:r>
          </w:p>
        </w:tc>
      </w:tr>
      <w:tr w:rsidR="00452ADD" w:rsidRPr="0045042A" w:rsidTr="001505FB">
        <w:trPr>
          <w:trHeight w:val="990"/>
        </w:trPr>
        <w:tc>
          <w:tcPr>
            <w:tcW w:w="0" w:type="auto"/>
            <w:vAlign w:val="center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379,3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3 868,86</w:t>
            </w:r>
          </w:p>
        </w:tc>
      </w:tr>
      <w:tr w:rsidR="00452ADD" w:rsidRPr="0045042A" w:rsidTr="001505FB">
        <w:trPr>
          <w:trHeight w:val="255"/>
        </w:trPr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52ADD" w:rsidRDefault="00452A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91 896,80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>
      <w:pPr>
        <w:jc w:val="center"/>
        <w:rPr>
          <w:rFonts w:eastAsia="Times New Roman"/>
          <w:sz w:val="20"/>
          <w:szCs w:val="20"/>
          <w:lang w:val="en-US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664C2B" w:rsidTr="001505FB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664C2B" w:rsidTr="001505FB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452ADD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52ADD">
              <w:rPr>
                <w:sz w:val="20"/>
                <w:szCs w:val="20"/>
              </w:rPr>
              <w:t>1</w:t>
            </w:r>
          </w:p>
        </w:tc>
      </w:tr>
      <w:tr w:rsidR="00664C2B" w:rsidTr="001505FB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664C2B" w:rsidRPr="007C297A" w:rsidRDefault="00664C2B" w:rsidP="001505FB">
            <w:pPr>
              <w:rPr>
                <w:sz w:val="20"/>
                <w:szCs w:val="20"/>
              </w:rPr>
            </w:pPr>
          </w:p>
          <w:p w:rsidR="00664C2B" w:rsidRPr="007C297A" w:rsidRDefault="00664C2B" w:rsidP="001505FB">
            <w:pPr>
              <w:ind w:left="80"/>
              <w:rPr>
                <w:sz w:val="20"/>
                <w:szCs w:val="20"/>
              </w:rPr>
            </w:pPr>
          </w:p>
          <w:p w:rsidR="00664C2B" w:rsidRPr="007C297A" w:rsidRDefault="00664C2B" w:rsidP="001505FB">
            <w:pPr>
              <w:rPr>
                <w:sz w:val="20"/>
                <w:szCs w:val="20"/>
              </w:rPr>
            </w:pPr>
          </w:p>
          <w:p w:rsidR="00664C2B" w:rsidRPr="007C297A" w:rsidRDefault="00664C2B" w:rsidP="001505FB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664C2B" w:rsidTr="001505FB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Tr="001505FB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1505F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5923D2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664C2B" w:rsidTr="001505F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случаях,предус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государственном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4C2B" w:rsidRPr="007C297A" w:rsidRDefault="00452ADD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664C2B" w:rsidTr="001505F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664C2B" w:rsidTr="001505F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4C2B" w:rsidTr="001505F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лица,</w:t>
            </w:r>
            <w:r w:rsidRPr="007C297A">
              <w:rPr>
                <w:sz w:val="20"/>
                <w:szCs w:val="20"/>
              </w:rPr>
              <w:t>осуществляющего</w:t>
            </w:r>
            <w:proofErr w:type="spellEnd"/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4C2B" w:rsidTr="001505F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4C2B" w:rsidTr="001505F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4C2B" w:rsidTr="001505F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664C2B" w:rsidTr="001505F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664C2B" w:rsidTr="001505F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1505F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64C2B" w:rsidTr="001505F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664C2B" w:rsidTr="001505F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1505FB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1505F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Tr="001505F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664C2B" w:rsidTr="001505F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1505F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1505FB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664C2B" w:rsidTr="001505F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664C2B" w:rsidTr="001505F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664C2B" w:rsidRDefault="00664C2B" w:rsidP="00664C2B">
      <w:pPr>
        <w:spacing w:line="35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664C2B" w:rsidTr="001505FB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664C2B" w:rsidTr="001505F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664C2B" w:rsidTr="001505F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1505F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452AD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</w:t>
            </w:r>
            <w:r w:rsidR="00452ADD">
              <w:rPr>
                <w:sz w:val="20"/>
                <w:szCs w:val="20"/>
              </w:rPr>
              <w:t>1</w:t>
            </w:r>
          </w:p>
        </w:tc>
      </w:tr>
      <w:tr w:rsidR="00664C2B" w:rsidTr="001505FB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Tr="001505FB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1505FB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664C2B" w:rsidTr="001505F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4D52D9" w:rsidRDefault="00664C2B" w:rsidP="001505F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E226C6" w:rsidTr="001505FB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E226C6" w:rsidTr="001505F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руб./кв.м</w:t>
            </w:r>
          </w:p>
        </w:tc>
      </w:tr>
      <w:tr w:rsidR="00E226C6" w:rsidTr="001505F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E226C6" w:rsidTr="00150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E226C6" w:rsidRDefault="00E226C6" w:rsidP="001505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52ADD" w:rsidRDefault="00452ADD" w:rsidP="00452A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226C6" w:rsidRPr="007C297A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226C6" w:rsidTr="001505F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E226C6" w:rsidRDefault="00E226C6" w:rsidP="001505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4F1B9D" w:rsidRDefault="00E226C6" w:rsidP="001505F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E226C6" w:rsidRPr="007C297A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E226C6" w:rsidTr="001505FB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E226C6" w:rsidTr="001505FB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E226C6" w:rsidTr="001505F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226C6" w:rsidTr="001505FB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26C6" w:rsidTr="001505F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E226C6" w:rsidTr="001505F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E226C6" w:rsidTr="001505FB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E226C6" w:rsidTr="001505F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E226C6" w:rsidRDefault="00E226C6" w:rsidP="001505FB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E226C6" w:rsidTr="001505F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E226C6" w:rsidTr="001505F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226C6" w:rsidRDefault="00E226C6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26C6" w:rsidRDefault="00E226C6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E226C6" w:rsidRDefault="00E226C6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4C2B" w:rsidRDefault="00664C2B" w:rsidP="00664C2B">
      <w:pPr>
        <w:sectPr w:rsidR="00664C2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664C2B" w:rsidRPr="004D52D9" w:rsidTr="001505FB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664C2B" w:rsidRPr="007C297A" w:rsidRDefault="00664C2B" w:rsidP="001505FB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664C2B" w:rsidRPr="004D52D9" w:rsidTr="001505FB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/куб.м</w:t>
            </w:r>
          </w:p>
        </w:tc>
      </w:tr>
      <w:tr w:rsidR="00664C2B" w:rsidRPr="004D52D9" w:rsidTr="001505FB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664C2B" w:rsidRPr="004D52D9" w:rsidTr="001505FB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4C2B" w:rsidRPr="007C297A" w:rsidRDefault="00452ADD" w:rsidP="001505FB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4F1B9D" w:rsidRDefault="00664C2B" w:rsidP="001505F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664C2B" w:rsidRPr="004D52D9" w:rsidTr="001505FB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664C2B" w:rsidRPr="004D52D9" w:rsidTr="001505FB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RPr="004D52D9" w:rsidTr="001505FB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452ADD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64C2B" w:rsidRPr="004D52D9" w:rsidTr="001505FB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664C2B" w:rsidRPr="004D52D9" w:rsidTr="001505FB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куб.м</w:t>
            </w:r>
          </w:p>
        </w:tc>
      </w:tr>
      <w:tr w:rsidR="00664C2B" w:rsidRPr="004D52D9" w:rsidTr="001505FB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664C2B" w:rsidRPr="004D52D9" w:rsidTr="0015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664C2B" w:rsidRPr="007C297A" w:rsidRDefault="00664C2B" w:rsidP="001505FB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664C2B" w:rsidRPr="004D52D9" w:rsidTr="0015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664C2B" w:rsidRPr="004D52D9" w:rsidTr="001505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664C2B" w:rsidRPr="007C297A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664C2B" w:rsidRPr="007C297A" w:rsidRDefault="00664C2B" w:rsidP="0015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664C2B" w:rsidRPr="007C297A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664C2B" w:rsidRPr="004D52D9" w:rsidRDefault="00664C2B" w:rsidP="00664C2B">
      <w:pPr>
        <w:rPr>
          <w:sz w:val="18"/>
          <w:szCs w:val="18"/>
        </w:rPr>
        <w:sectPr w:rsidR="00664C2B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664C2B" w:rsidTr="001505FB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Default="00664C2B" w:rsidP="001505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4C2B" w:rsidTr="001505FB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664C2B" w:rsidTr="001505FB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1505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52ADD" w:rsidRDefault="00452ADD" w:rsidP="00452AD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4C2B" w:rsidRDefault="00452ADD" w:rsidP="00452ADD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4C2B" w:rsidRDefault="00664C2B" w:rsidP="001505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1505F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4C2B" w:rsidTr="001505FB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664C2B" w:rsidTr="001505FB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1505FB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1505FB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664C2B" w:rsidTr="001505FB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1505FB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1505FB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4C2B" w:rsidRDefault="00664C2B" w:rsidP="001505FB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64C2B" w:rsidTr="001505FB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664C2B" w:rsidTr="001505FB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664C2B" w:rsidRDefault="00664C2B" w:rsidP="00664C2B">
      <w:pPr>
        <w:sectPr w:rsidR="00664C2B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664C2B" w:rsidRDefault="00664C2B" w:rsidP="00664C2B">
      <w:pPr>
        <w:spacing w:line="206" w:lineRule="exact"/>
        <w:rPr>
          <w:sz w:val="20"/>
          <w:szCs w:val="20"/>
        </w:rPr>
      </w:pPr>
    </w:p>
    <w:p w:rsidR="00664C2B" w:rsidRDefault="00664C2B" w:rsidP="00664C2B">
      <w:pPr>
        <w:spacing w:line="35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p w:rsidR="00664C2B" w:rsidRDefault="00664C2B" w:rsidP="00664C2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664C2B" w:rsidTr="001505F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C2B" w:rsidRDefault="00664C2B" w:rsidP="001505FB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664C2B" w:rsidTr="001505F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/куб.м</w:t>
            </w:r>
          </w:p>
        </w:tc>
      </w:tr>
      <w:tr w:rsidR="00664C2B" w:rsidTr="001505F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664C2B" w:rsidRDefault="00664C2B" w:rsidP="001505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664C2B" w:rsidRDefault="00452ADD" w:rsidP="001505F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664C2B" w:rsidRDefault="00664C2B" w:rsidP="001505F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Pr="004F1B9D" w:rsidRDefault="00664C2B" w:rsidP="001505F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664C2B" w:rsidTr="001505FB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664C2B" w:rsidTr="001505FB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664C2B" w:rsidTr="001505F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452ADD" w:rsidP="001505FB">
            <w:pPr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1505F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664C2B" w:rsidTr="001505F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664C2B" w:rsidTr="001505FB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664C2B" w:rsidTr="001505F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664C2B" w:rsidRDefault="00664C2B" w:rsidP="001505FB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664C2B" w:rsidTr="001505FB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664C2B" w:rsidRDefault="00664C2B" w:rsidP="001505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664C2B" w:rsidTr="001505FB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4C2B" w:rsidRDefault="00664C2B" w:rsidP="001505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664C2B" w:rsidRDefault="00664C2B" w:rsidP="001505F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4C2B" w:rsidRDefault="00664C2B" w:rsidP="001505F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664C2B" w:rsidRDefault="00664C2B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5042A" w:rsidRDefault="0045042A">
      <w:pPr>
        <w:suppressAutoHyphens w:val="0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92BC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 w:rsidP="001505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042A">
              <w:rPr>
                <w:sz w:val="20"/>
                <w:szCs w:val="20"/>
              </w:rPr>
              <w:t>2</w:t>
            </w:r>
            <w:r w:rsidR="001505FB">
              <w:rPr>
                <w:sz w:val="20"/>
                <w:szCs w:val="20"/>
              </w:rPr>
              <w:t>2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181A">
              <w:rPr>
                <w:sz w:val="20"/>
                <w:szCs w:val="20"/>
              </w:rPr>
              <w:t>2</w:t>
            </w:r>
            <w:r w:rsidR="001505FB">
              <w:rPr>
                <w:sz w:val="20"/>
                <w:szCs w:val="20"/>
              </w:rPr>
              <w:t>1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181A">
              <w:rPr>
                <w:sz w:val="20"/>
                <w:szCs w:val="20"/>
              </w:rPr>
              <w:t>2</w:t>
            </w:r>
            <w:r w:rsidR="001505FB">
              <w:rPr>
                <w:sz w:val="20"/>
                <w:szCs w:val="20"/>
              </w:rPr>
              <w:t>1</w:t>
            </w:r>
          </w:p>
        </w:tc>
      </w:tr>
      <w:tr w:rsidR="004D52D9" w:rsidTr="00E9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1181A">
            <w:pPr>
              <w:snapToGrid w:val="0"/>
              <w:ind w:left="80"/>
              <w:rPr>
                <w:sz w:val="20"/>
                <w:szCs w:val="20"/>
              </w:rPr>
            </w:pPr>
            <w:r w:rsidRPr="0031181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91896,84</w:t>
            </w:r>
          </w:p>
        </w:tc>
      </w:tr>
      <w:tr w:rsidR="004D52D9" w:rsidTr="00E92BC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5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90046,72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505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90046,72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5042A" w:rsidRDefault="0045042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86"/>
      </w:tblGrid>
      <w:tr w:rsidR="004D52D9" w:rsidTr="0045042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05F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7602,26</w:t>
            </w:r>
          </w:p>
        </w:tc>
      </w:tr>
    </w:tbl>
    <w:p w:rsidR="0045042A" w:rsidRDefault="0045042A" w:rsidP="0045042A">
      <w:pPr>
        <w:rPr>
          <w:rFonts w:eastAsia="Times New Roman"/>
          <w:sz w:val="20"/>
          <w:szCs w:val="20"/>
        </w:rPr>
      </w:pPr>
    </w:p>
    <w:p w:rsidR="0045042A" w:rsidRDefault="0045042A" w:rsidP="004504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5042A" w:rsidRDefault="0045042A" w:rsidP="0045042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92BC9" w:rsidRDefault="00E92BC9"/>
    <w:tbl>
      <w:tblPr>
        <w:tblStyle w:val="a6"/>
        <w:tblW w:w="0" w:type="auto"/>
        <w:tblLook w:val="04A0"/>
      </w:tblPr>
      <w:tblGrid>
        <w:gridCol w:w="528"/>
        <w:gridCol w:w="5393"/>
        <w:gridCol w:w="875"/>
        <w:gridCol w:w="860"/>
        <w:gridCol w:w="1552"/>
        <w:gridCol w:w="1127"/>
        <w:gridCol w:w="1047"/>
      </w:tblGrid>
      <w:tr w:rsidR="00705D27" w:rsidRPr="00705D27" w:rsidTr="00705D27">
        <w:trPr>
          <w:trHeight w:val="810"/>
        </w:trPr>
        <w:tc>
          <w:tcPr>
            <w:tcW w:w="960" w:type="dxa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95" w:type="dxa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50" w:type="dxa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50" w:type="dxa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10 195,58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204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2632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11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159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249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11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9 603,88</w:t>
            </w:r>
          </w:p>
        </w:tc>
      </w:tr>
      <w:tr w:rsidR="00705D27" w:rsidRPr="00705D27" w:rsidTr="00705D27">
        <w:trPr>
          <w:trHeight w:val="13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1 502,03</w:t>
            </w:r>
          </w:p>
        </w:tc>
      </w:tr>
      <w:tr w:rsidR="00705D27" w:rsidRPr="00705D27" w:rsidTr="00705D27">
        <w:trPr>
          <w:trHeight w:val="93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5 416,40</w:t>
            </w:r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3 868,86</w:t>
            </w:r>
          </w:p>
        </w:tc>
      </w:tr>
      <w:tr w:rsidR="00705D27" w:rsidRPr="00705D27" w:rsidTr="00705D27">
        <w:trPr>
          <w:trHeight w:val="13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15 120,45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7 226,00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Устройство покрытия из рулонных материалов насухо (лентой Абрис)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промазкой кромок мастикой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125,99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251,98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243,68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2 436,80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Герметизация стыков асбестоцементной кровли герметизирующей мастикой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29,77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297,68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3" w:eastAsia="Times New Roman" w:hAnsi="Arial3"/>
                <w:b/>
                <w:bCs/>
                <w:color w:val="FFFFFF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3 216,85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979,45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43,25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3 380,27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3" w:eastAsia="Times New Roman" w:hAnsi="Arial3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3 380,27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1 739,99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стен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1 739,99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1 392,43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96,67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1 295,76</w:t>
            </w:r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1 357,87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1 357,87</w:t>
            </w:r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23,89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23,89</w:t>
            </w:r>
          </w:p>
        </w:tc>
      </w:tr>
      <w:tr w:rsidR="00705D27" w:rsidRPr="00705D27" w:rsidTr="00705D27">
        <w:trPr>
          <w:trHeight w:val="93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5,85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26 615,60</w:t>
            </w:r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183,49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183,49</w:t>
            </w:r>
          </w:p>
        </w:tc>
      </w:tr>
      <w:tr w:rsidR="00705D27" w:rsidRPr="00705D27" w:rsidTr="00705D27">
        <w:trPr>
          <w:trHeight w:val="93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16 704,50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862,32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2 544,02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Техосмотр системы центрального отопления (с использованием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0,3793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2 010,31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СО чердачных и подвальных помещений (с использованием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0,0446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4 538,54</w:t>
            </w:r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4 493,58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Гидравлическая промывка СО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571,98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5 234,03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200,24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375,42</w:t>
            </w:r>
          </w:p>
        </w:tc>
      </w:tr>
      <w:tr w:rsidR="00705D27" w:rsidRPr="00705D27" w:rsidTr="00705D27">
        <w:trPr>
          <w:trHeight w:val="70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2 111,76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381,60</w:t>
            </w:r>
          </w:p>
        </w:tc>
      </w:tr>
      <w:tr w:rsidR="00705D27" w:rsidRPr="00705D27" w:rsidTr="00705D27">
        <w:trPr>
          <w:trHeight w:val="480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0,223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945,53</w:t>
            </w:r>
          </w:p>
        </w:tc>
      </w:tr>
      <w:tr w:rsidR="00705D27" w:rsidRPr="00705D27" w:rsidTr="00705D27">
        <w:trPr>
          <w:trHeight w:val="255"/>
        </w:trPr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379,30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15,89</w:t>
            </w:r>
          </w:p>
        </w:tc>
        <w:tc>
          <w:tcPr>
            <w:tcW w:w="0" w:type="auto"/>
            <w:hideMark/>
          </w:tcPr>
          <w:p w:rsidR="00705D27" w:rsidRPr="00705D27" w:rsidRDefault="00705D27" w:rsidP="00705D27">
            <w:pPr>
              <w:suppressAutoHyphens w:val="0"/>
              <w:jc w:val="center"/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</w:pPr>
            <w:r w:rsidRPr="00705D27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72 322,81</w:t>
            </w:r>
          </w:p>
        </w:tc>
      </w:tr>
    </w:tbl>
    <w:p w:rsidR="00E92BC9" w:rsidRDefault="00E92BC9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705D27" w:rsidRDefault="00705D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62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5042A" w:rsidRDefault="0045042A">
      <w:pPr>
        <w:ind w:left="800"/>
        <w:rPr>
          <w:rFonts w:eastAsia="Times New Roman"/>
          <w:sz w:val="20"/>
          <w:szCs w:val="20"/>
        </w:rPr>
      </w:pPr>
    </w:p>
    <w:p w:rsidR="004D52D9" w:rsidRDefault="00131FE0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6B62CB"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 xml:space="preserve">N </w:t>
            </w:r>
            <w:proofErr w:type="spellStart"/>
            <w:r w:rsidRPr="003118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</w:t>
            </w:r>
            <w:r w:rsidRPr="0031181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Значение показателя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Электроснабжение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кВт</w:t>
            </w:r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62CB" w:rsidRPr="006B62CB" w:rsidRDefault="006B62CB" w:rsidP="006B62CB">
            <w:pPr>
              <w:rPr>
                <w:rFonts w:ascii="Calibri" w:hAnsi="Calibri"/>
                <w:bCs/>
                <w:color w:val="000000"/>
              </w:rPr>
            </w:pPr>
            <w:r w:rsidRPr="006B62CB">
              <w:rPr>
                <w:rFonts w:ascii="Calibri" w:hAnsi="Calibri"/>
                <w:bCs/>
                <w:color w:val="000000"/>
              </w:rPr>
              <w:t>12166</w:t>
            </w:r>
          </w:p>
          <w:p w:rsidR="0031181A" w:rsidRPr="0031181A" w:rsidRDefault="0031181A" w:rsidP="006B62CB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46296,36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45973,42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3720,09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46296,36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45973,42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3720,09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Холодное водоснабжение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62CB" w:rsidRDefault="006B62CB" w:rsidP="006B62CB">
            <w:pPr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845,57</w:t>
            </w:r>
          </w:p>
          <w:p w:rsidR="0031181A" w:rsidRPr="0031181A" w:rsidRDefault="0031181A" w:rsidP="006B62C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14428,24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13975,21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1293,90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14428,24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13975,21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1293,90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:rsidR="006B62CB" w:rsidRDefault="006B62CB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Отопление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Гкал</w:t>
            </w:r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62CB" w:rsidRPr="006B62CB" w:rsidRDefault="006B62CB" w:rsidP="006B62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6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86,48</w:t>
            </w:r>
          </w:p>
          <w:p w:rsidR="0031181A" w:rsidRPr="0031181A" w:rsidRDefault="0031181A" w:rsidP="006B62CB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169095,18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165209,28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14262,70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169095,18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165209,28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14262,70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Горячее водоснабжение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62CB" w:rsidRPr="006B62CB" w:rsidRDefault="006B62CB" w:rsidP="006B62C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62C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523,68</w:t>
            </w:r>
          </w:p>
          <w:p w:rsidR="0031181A" w:rsidRPr="0031181A" w:rsidRDefault="0031181A" w:rsidP="006B62CB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56416,86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53771,16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6080,71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56416,86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53771,16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6080,71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:rsidR="006B62CB" w:rsidRDefault="006B62CB">
      <w:r>
        <w:br w:type="page"/>
      </w: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Газоснабжение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62CB" w:rsidRDefault="006B62CB" w:rsidP="006B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2640,00</w:t>
            </w:r>
          </w:p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16681,20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16106,43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1468,52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16681,20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16106,43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1468,52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Водоотведение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куб</w:t>
            </w:r>
            <w:proofErr w:type="gramStart"/>
            <w:r w:rsidRPr="0031181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нат.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6B62CB" w:rsidRDefault="006B62CB" w:rsidP="006B62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1176,47</w:t>
            </w:r>
          </w:p>
          <w:p w:rsidR="0031181A" w:rsidRPr="0031181A" w:rsidRDefault="0031181A" w:rsidP="006B62C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48981,92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47012,91</w:t>
            </w:r>
          </w:p>
        </w:tc>
      </w:tr>
      <w:tr w:rsidR="0031181A" w:rsidRPr="0031181A" w:rsidTr="0031181A">
        <w:trPr>
          <w:trHeight w:val="31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4638,78</w:t>
            </w:r>
          </w:p>
        </w:tc>
      </w:tr>
      <w:tr w:rsidR="0031181A" w:rsidRPr="0031181A" w:rsidTr="0031181A">
        <w:trPr>
          <w:trHeight w:val="76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48981,92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47012,91</w:t>
            </w:r>
          </w:p>
        </w:tc>
      </w:tr>
      <w:tr w:rsidR="0031181A" w:rsidRPr="0031181A" w:rsidTr="0031181A">
        <w:trPr>
          <w:trHeight w:val="102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6B62CB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4638,78</w:t>
            </w:r>
          </w:p>
        </w:tc>
      </w:tr>
      <w:tr w:rsidR="0031181A" w:rsidRPr="0031181A" w:rsidTr="0031181A">
        <w:trPr>
          <w:trHeight w:val="127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970743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731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49D"/>
    <w:rsid w:val="00017668"/>
    <w:rsid w:val="00030942"/>
    <w:rsid w:val="000639E5"/>
    <w:rsid w:val="0011458B"/>
    <w:rsid w:val="00131FE0"/>
    <w:rsid w:val="001505FB"/>
    <w:rsid w:val="00150E97"/>
    <w:rsid w:val="001A2695"/>
    <w:rsid w:val="001C129F"/>
    <w:rsid w:val="00210DAB"/>
    <w:rsid w:val="0024740C"/>
    <w:rsid w:val="002530F0"/>
    <w:rsid w:val="002840D8"/>
    <w:rsid w:val="00297DBF"/>
    <w:rsid w:val="0031181A"/>
    <w:rsid w:val="00320040"/>
    <w:rsid w:val="0032388D"/>
    <w:rsid w:val="003E7DC2"/>
    <w:rsid w:val="0045042A"/>
    <w:rsid w:val="00452ADD"/>
    <w:rsid w:val="0048593E"/>
    <w:rsid w:val="00496B37"/>
    <w:rsid w:val="004D4705"/>
    <w:rsid w:val="004D52D9"/>
    <w:rsid w:val="004F1248"/>
    <w:rsid w:val="004F1B9D"/>
    <w:rsid w:val="00593EAC"/>
    <w:rsid w:val="005B7F5D"/>
    <w:rsid w:val="00625B11"/>
    <w:rsid w:val="006302DD"/>
    <w:rsid w:val="006504EA"/>
    <w:rsid w:val="00664C2B"/>
    <w:rsid w:val="006B62CB"/>
    <w:rsid w:val="006D7712"/>
    <w:rsid w:val="006E4632"/>
    <w:rsid w:val="00705D27"/>
    <w:rsid w:val="00711038"/>
    <w:rsid w:val="007344AF"/>
    <w:rsid w:val="007468B1"/>
    <w:rsid w:val="007655DE"/>
    <w:rsid w:val="007B6312"/>
    <w:rsid w:val="007C297A"/>
    <w:rsid w:val="007C4446"/>
    <w:rsid w:val="007F3359"/>
    <w:rsid w:val="00803EB8"/>
    <w:rsid w:val="00861E68"/>
    <w:rsid w:val="00883580"/>
    <w:rsid w:val="008F1778"/>
    <w:rsid w:val="008F73D5"/>
    <w:rsid w:val="00905F99"/>
    <w:rsid w:val="009131AC"/>
    <w:rsid w:val="00970743"/>
    <w:rsid w:val="009B6B89"/>
    <w:rsid w:val="00A15691"/>
    <w:rsid w:val="00A52A42"/>
    <w:rsid w:val="00A52EEF"/>
    <w:rsid w:val="00A639F7"/>
    <w:rsid w:val="00AB0CEA"/>
    <w:rsid w:val="00AD5392"/>
    <w:rsid w:val="00B63222"/>
    <w:rsid w:val="00BF5C6C"/>
    <w:rsid w:val="00C231B5"/>
    <w:rsid w:val="00C83342"/>
    <w:rsid w:val="00CA00D8"/>
    <w:rsid w:val="00CA23BA"/>
    <w:rsid w:val="00D73144"/>
    <w:rsid w:val="00D81566"/>
    <w:rsid w:val="00D96BE0"/>
    <w:rsid w:val="00DC5B9B"/>
    <w:rsid w:val="00E07CA3"/>
    <w:rsid w:val="00E226C6"/>
    <w:rsid w:val="00E456B8"/>
    <w:rsid w:val="00E92BC9"/>
    <w:rsid w:val="00EB3B8D"/>
    <w:rsid w:val="00EC67EB"/>
    <w:rsid w:val="00EF15EB"/>
    <w:rsid w:val="00F7082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B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B6DA-2D5C-4CCD-AB66-0685B4E27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20</Pages>
  <Words>6428</Words>
  <Characters>36642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7</cp:revision>
  <cp:lastPrinted>2018-12-10T09:46:00Z</cp:lastPrinted>
  <dcterms:created xsi:type="dcterms:W3CDTF">2021-03-29T06:17:00Z</dcterms:created>
  <dcterms:modified xsi:type="dcterms:W3CDTF">2022-03-25T11:04:00Z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