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</w:t>
      </w:r>
      <w:r w:rsidR="0062187B">
        <w:rPr>
          <w:rFonts w:eastAsia="Times New Roman"/>
          <w:b/>
          <w:bCs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>ления</w:t>
      </w:r>
    </w:p>
    <w:p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19</w:t>
      </w:r>
    </w:p>
    <w:p w:rsidR="009034D4" w:rsidRDefault="009034D4">
      <w:pPr>
        <w:spacing w:line="309" w:lineRule="exact"/>
        <w:rPr>
          <w:sz w:val="24"/>
          <w:szCs w:val="24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034D4" w:rsidRDefault="009034D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034D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4"/>
          <w:szCs w:val="24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034D4" w:rsidRDefault="009034D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37"/>
        <w:gridCol w:w="28"/>
      </w:tblGrid>
      <w:tr w:rsidR="009034D4" w:rsidTr="00A314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Pr="001968DE" w:rsidRDefault="002F778E" w:rsidP="001968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2187B">
              <w:rPr>
                <w:rFonts w:eastAsia="Times New Roman"/>
                <w:sz w:val="20"/>
                <w:szCs w:val="20"/>
              </w:rPr>
              <w:t>2</w:t>
            </w:r>
            <w:r w:rsidR="001968D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19</w:t>
            </w: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</w:tr>
      <w:tr w:rsidR="009034D4" w:rsidTr="00A314F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 w:rsidP="001035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035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 w:rsidP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187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2798,4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 w:rsidP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2187B">
              <w:rPr>
                <w:rFonts w:eastAsia="Times New Roman"/>
                <w:sz w:val="20"/>
                <w:szCs w:val="20"/>
              </w:rPr>
              <w:t>02,5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985.00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621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81185F" w:rsidRDefault="0081185F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446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1185F" w:rsidTr="00A314FB">
        <w:trPr>
          <w:trHeight w:val="260"/>
        </w:trPr>
        <w:tc>
          <w:tcPr>
            <w:tcW w:w="820" w:type="dxa"/>
            <w:vAlign w:val="bottom"/>
          </w:tcPr>
          <w:p w:rsidR="0081185F" w:rsidRDefault="0081185F"/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1185F" w:rsidTr="00A314FB">
        <w:trPr>
          <w:trHeight w:val="234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Pr="001968DE" w:rsidRDefault="0081185F" w:rsidP="001968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68DE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</w:tr>
      <w:tr w:rsidR="0081185F" w:rsidTr="00A314F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034D4" w:rsidRDefault="009034D4">
      <w:pPr>
        <w:spacing w:line="30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034D4" w:rsidRDefault="009034D4">
      <w:pPr>
        <w:spacing w:line="29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1968DE" w:rsidRDefault="0081185F" w:rsidP="001968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24B8B">
              <w:rPr>
                <w:rFonts w:eastAsia="Times New Roman"/>
                <w:sz w:val="20"/>
                <w:szCs w:val="20"/>
              </w:rPr>
              <w:t>2</w:t>
            </w:r>
            <w:r w:rsidR="001968D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A24B8B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F778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F778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81185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1" w:lineRule="exact"/>
        <w:rPr>
          <w:sz w:val="20"/>
          <w:szCs w:val="20"/>
        </w:rPr>
      </w:pPr>
    </w:p>
    <w:p w:rsidR="009034D4" w:rsidRDefault="002F778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034D4" w:rsidRDefault="009034D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034D4" w:rsidTr="008118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24B8B" w:rsidRDefault="00A24B8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4"/>
        <w:gridCol w:w="6532"/>
        <w:gridCol w:w="783"/>
        <w:gridCol w:w="942"/>
        <w:gridCol w:w="1363"/>
        <w:gridCol w:w="1262"/>
      </w:tblGrid>
      <w:tr w:rsidR="001968DE" w:rsidRPr="00A24B8B" w:rsidTr="001968DE">
        <w:trPr>
          <w:trHeight w:val="270"/>
        </w:trPr>
        <w:tc>
          <w:tcPr>
            <w:tcW w:w="454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03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8" w:type="dxa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968DE" w:rsidRPr="00A24B8B" w:rsidTr="00B61F44">
        <w:trPr>
          <w:trHeight w:val="510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48 456,58</w:t>
            </w:r>
          </w:p>
        </w:tc>
      </w:tr>
      <w:tr w:rsidR="001968DE" w:rsidRPr="00A24B8B" w:rsidTr="00B61F44">
        <w:trPr>
          <w:trHeight w:val="750"/>
        </w:trPr>
        <w:tc>
          <w:tcPr>
            <w:tcW w:w="0" w:type="auto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45 644,36</w:t>
            </w:r>
          </w:p>
        </w:tc>
      </w:tr>
      <w:tr w:rsidR="001968DE" w:rsidRPr="00A24B8B" w:rsidTr="00B61F44">
        <w:trPr>
          <w:trHeight w:val="750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70 954,27</w:t>
            </w:r>
          </w:p>
        </w:tc>
      </w:tr>
      <w:tr w:rsidR="001968DE" w:rsidRPr="00A24B8B" w:rsidTr="00B61F44">
        <w:trPr>
          <w:trHeight w:val="789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7 138,69</w:t>
            </w:r>
          </w:p>
        </w:tc>
      </w:tr>
      <w:tr w:rsidR="001968DE" w:rsidRPr="00A24B8B" w:rsidTr="00B61F44">
        <w:trPr>
          <w:trHeight w:val="931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25 742,56</w:t>
            </w:r>
          </w:p>
        </w:tc>
      </w:tr>
      <w:tr w:rsidR="001968DE" w:rsidRPr="00A24B8B" w:rsidTr="00B61F44">
        <w:trPr>
          <w:trHeight w:val="1246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126 765,86</w:t>
            </w:r>
          </w:p>
        </w:tc>
      </w:tr>
      <w:tr w:rsidR="001968DE" w:rsidRPr="00A24B8B" w:rsidTr="00B61F44">
        <w:trPr>
          <w:trHeight w:val="2139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68DE" w:rsidRDefault="00196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147 749,29</w:t>
            </w:r>
          </w:p>
        </w:tc>
      </w:tr>
      <w:tr w:rsidR="001968DE" w:rsidRPr="00A24B8B" w:rsidTr="00B61F44">
        <w:trPr>
          <w:trHeight w:val="990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1 802,7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18 387,54</w:t>
            </w:r>
          </w:p>
        </w:tc>
      </w:tr>
      <w:tr w:rsidR="001968DE" w:rsidRPr="00A24B8B" w:rsidTr="00B61F44">
        <w:trPr>
          <w:trHeight w:val="255"/>
        </w:trPr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968DE" w:rsidRDefault="00196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490 839,16</w:t>
            </w:r>
          </w:p>
        </w:tc>
      </w:tr>
    </w:tbl>
    <w:p w:rsidR="009034D4" w:rsidRDefault="009034D4">
      <w:pPr>
        <w:spacing w:line="211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81185F" w:rsidTr="00A24B8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185F" w:rsidTr="00A24B8B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62187B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81185F" w:rsidRDefault="0081185F" w:rsidP="0062187B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1185F" w:rsidRDefault="0081185F" w:rsidP="0062187B"/>
        </w:tc>
      </w:tr>
      <w:tr w:rsidR="0081185F" w:rsidTr="00A24B8B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rPr>
                <w:sz w:val="16"/>
                <w:szCs w:val="16"/>
              </w:rPr>
            </w:pPr>
          </w:p>
        </w:tc>
      </w:tr>
      <w:tr w:rsidR="0081185F" w:rsidTr="00A24B8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1185F" w:rsidRPr="001968DE" w:rsidRDefault="0081185F" w:rsidP="001968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24B8B">
              <w:rPr>
                <w:rFonts w:eastAsia="Times New Roman"/>
                <w:sz w:val="20"/>
                <w:szCs w:val="20"/>
              </w:rPr>
              <w:t>2</w:t>
            </w:r>
            <w:r w:rsidR="001968D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1185F" w:rsidTr="00A24B8B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62187B"/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93FBF" w:rsidRPr="00D20F1B" w:rsidRDefault="001968DE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A24B8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968DE" w:rsidRDefault="001968DE" w:rsidP="00A24B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968DE" w:rsidRPr="00D20F1B" w:rsidRDefault="001968DE" w:rsidP="00A24B8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1968DE" w:rsidP="00A24B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1968DE" w:rsidP="00A24B8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A24B8B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24B8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A24B8B" w:rsidRDefault="001968DE" w:rsidP="00A24B8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A24B8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D20F1B" w:rsidRDefault="001968DE" w:rsidP="00A24B8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Default="001968DE" w:rsidP="00A24B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A24B8B" w:rsidRDefault="001968DE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1968DE" w:rsidP="00A24B8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1968DE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EC2FC0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 w:rsidP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240A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EC2FC0" w:rsidRDefault="001968DE" w:rsidP="006218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1968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968DE" w:rsidRDefault="001968DE" w:rsidP="001968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034D4" w:rsidRDefault="009034D4" w:rsidP="00EC2F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1968D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1968DE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D20F1B" w:rsidRDefault="001968DE" w:rsidP="0062187B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EC2FC0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EC2FC0" w:rsidRDefault="001968DE" w:rsidP="00EC2FC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1968DE" w:rsidP="00EC2FC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EC2FC0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1968DE" w:rsidP="006218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EC2FC0" w:rsidRDefault="001968DE" w:rsidP="0062187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EC2FC0" w:rsidRDefault="001968DE" w:rsidP="00EC2FC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1968D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1968DE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968DE" w:rsidRDefault="001968DE" w:rsidP="00EC2FC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EC2FC0" w:rsidRDefault="001968DE" w:rsidP="00EC2F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1968DE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968DE" w:rsidRDefault="00196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968DE" w:rsidRPr="00EC2FC0" w:rsidRDefault="001968DE" w:rsidP="00EC2F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8DE" w:rsidRDefault="001968DE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EC2FC0" w:rsidRDefault="001968DE" w:rsidP="00EC2FC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Pr="00EC2FC0" w:rsidRDefault="001968D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1968D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034D4" w:rsidRDefault="009034D4">
      <w:pPr>
        <w:spacing w:line="196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034D4" w:rsidRDefault="009034D4">
      <w:pPr>
        <w:spacing w:line="192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034D4" w:rsidRDefault="009034D4">
      <w:pPr>
        <w:spacing w:line="240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034D4" w:rsidRDefault="009034D4">
      <w:pPr>
        <w:spacing w:line="17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034D4" w:rsidRDefault="009034D4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8849BC" w:rsidTr="00432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8849BC" w:rsidRPr="0082033F" w:rsidRDefault="008849BC" w:rsidP="0043259C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49BC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1100" w:type="dxa"/>
            <w:tcBorders>
              <w:right w:val="single" w:sz="8" w:space="0" w:color="auto"/>
            </w:tcBorders>
          </w:tcPr>
          <w:p w:rsidR="008849BC" w:rsidRDefault="008849BC" w:rsidP="0043259C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8849BC" w:rsidRDefault="008849BC" w:rsidP="0043259C"/>
        </w:tc>
      </w:tr>
      <w:tr w:rsidR="008849BC" w:rsidTr="00432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16"/>
                <w:szCs w:val="16"/>
              </w:rPr>
            </w:pPr>
          </w:p>
        </w:tc>
      </w:tr>
      <w:tr w:rsidR="008849BC" w:rsidTr="0043259C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0A231B" w:rsidRDefault="008849BC" w:rsidP="008849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24.01.2020</w:t>
            </w:r>
          </w:p>
        </w:tc>
      </w:tr>
      <w:tr w:rsidR="008849BC" w:rsidTr="0043259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49BC" w:rsidRPr="000A231B" w:rsidRDefault="008849BC" w:rsidP="0088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24.01.2020</w:t>
            </w:r>
          </w:p>
        </w:tc>
      </w:tr>
      <w:tr w:rsidR="008849BC" w:rsidTr="00432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</w:tr>
      <w:tr w:rsidR="008849BC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/>
        </w:tc>
      </w:tr>
      <w:tr w:rsidR="008849BC" w:rsidTr="00432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9"/>
                <w:szCs w:val="9"/>
              </w:rPr>
            </w:pPr>
          </w:p>
        </w:tc>
      </w:tr>
      <w:tr w:rsidR="008849BC" w:rsidTr="00432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8849BC" w:rsidRPr="002A5567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8849BC" w:rsidTr="00432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rPr>
                <w:sz w:val="20"/>
                <w:szCs w:val="20"/>
              </w:rPr>
            </w:pPr>
          </w:p>
        </w:tc>
      </w:tr>
      <w:tr w:rsidR="008849BC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/>
        </w:tc>
      </w:tr>
      <w:tr w:rsidR="008849BC" w:rsidTr="0043259C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Единица</w:t>
            </w:r>
          </w:p>
          <w:p w:rsidR="008849BC" w:rsidRPr="00336A06" w:rsidRDefault="008849BC" w:rsidP="0043259C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Значение показателя</w:t>
            </w:r>
          </w:p>
        </w:tc>
      </w:tr>
      <w:tr w:rsidR="008849BC" w:rsidTr="0043259C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Дата заполнения/внесения</w:t>
            </w:r>
          </w:p>
          <w:p w:rsidR="008849BC" w:rsidRPr="00336A06" w:rsidRDefault="008849BC" w:rsidP="0043259C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8849BC">
            <w:r>
              <w:t>03.11.2020</w:t>
            </w:r>
          </w:p>
        </w:tc>
      </w:tr>
      <w:tr w:rsidR="008849BC" w:rsidTr="0043259C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Реквизиты протокола общего</w:t>
            </w:r>
          </w:p>
          <w:p w:rsidR="008849BC" w:rsidRPr="00336A06" w:rsidRDefault="008849BC" w:rsidP="0043259C">
            <w:r w:rsidRPr="00336A06">
              <w:t>собрания собственников</w:t>
            </w:r>
          </w:p>
          <w:p w:rsidR="008849BC" w:rsidRPr="00336A06" w:rsidRDefault="008849BC" w:rsidP="0043259C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>
              <w:t>03.11.2020</w:t>
            </w:r>
          </w:p>
        </w:tc>
      </w:tr>
      <w:tr w:rsidR="008849BC" w:rsidTr="0043259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49BC" w:rsidRPr="00336A06" w:rsidRDefault="008849BC" w:rsidP="0043259C">
            <w:r w:rsidRPr="00336A06">
              <w:t>б/н</w:t>
            </w:r>
          </w:p>
        </w:tc>
      </w:tr>
    </w:tbl>
    <w:p w:rsidR="009034D4" w:rsidRDefault="009034D4">
      <w:pPr>
        <w:spacing w:line="17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034D4" w:rsidRDefault="009034D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A314FB" w:rsidRDefault="00A314FB" w:rsidP="00191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91F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 w:rsidP="00191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2FC0">
              <w:rPr>
                <w:rFonts w:eastAsia="Times New Roman"/>
                <w:sz w:val="20"/>
                <w:szCs w:val="20"/>
              </w:rPr>
              <w:t>2</w:t>
            </w:r>
            <w:r w:rsidR="00191F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 w:rsidP="00191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2FC0">
              <w:rPr>
                <w:rFonts w:eastAsia="Times New Roman"/>
                <w:sz w:val="20"/>
                <w:szCs w:val="20"/>
              </w:rPr>
              <w:t>2</w:t>
            </w:r>
            <w:r w:rsidR="00191F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44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vAlign w:val="bottom"/>
          </w:tcPr>
          <w:p w:rsidR="009034D4" w:rsidRDefault="009034D4"/>
        </w:tc>
        <w:tc>
          <w:tcPr>
            <w:tcW w:w="3880" w:type="dxa"/>
            <w:gridSpan w:val="3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034D4" w:rsidRDefault="009034D4"/>
        </w:tc>
        <w:tc>
          <w:tcPr>
            <w:tcW w:w="3520" w:type="dxa"/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34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191F87">
            <w:pPr>
              <w:ind w:left="80"/>
              <w:rPr>
                <w:sz w:val="20"/>
                <w:szCs w:val="20"/>
                <w:lang w:val="en-US"/>
              </w:rPr>
            </w:pPr>
            <w:r>
              <w:t>490839,36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Pr="00245BB2" w:rsidRDefault="00191F87">
            <w:pPr>
              <w:ind w:left="80"/>
              <w:rPr>
                <w:sz w:val="20"/>
                <w:szCs w:val="20"/>
                <w:lang w:val="en-US"/>
              </w:rPr>
            </w:pPr>
            <w:r>
              <w:t>461014,93</w:t>
            </w:r>
          </w:p>
        </w:tc>
      </w:tr>
      <w:tr w:rsidR="009034D4" w:rsidTr="002F778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191F87">
            <w:pPr>
              <w:ind w:left="80"/>
              <w:rPr>
                <w:sz w:val="20"/>
                <w:szCs w:val="20"/>
              </w:rPr>
            </w:pPr>
            <w:r>
              <w:t>461014,93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A314FB" w:rsidRDefault="00A314FB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245BB2" w:rsidRDefault="00191F87">
            <w:pPr>
              <w:ind w:left="80"/>
              <w:rPr>
                <w:sz w:val="20"/>
                <w:szCs w:val="20"/>
                <w:lang w:val="en-US"/>
              </w:rPr>
            </w:pPr>
            <w:r>
              <w:t>73902,58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44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034D4" w:rsidTr="00A314FB">
        <w:trPr>
          <w:trHeight w:val="260"/>
        </w:trPr>
        <w:tc>
          <w:tcPr>
            <w:tcW w:w="820" w:type="dxa"/>
            <w:vAlign w:val="bottom"/>
          </w:tcPr>
          <w:p w:rsidR="009034D4" w:rsidRDefault="009034D4"/>
        </w:tc>
        <w:tc>
          <w:tcPr>
            <w:tcW w:w="3880" w:type="dxa"/>
            <w:gridSpan w:val="2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034D4" w:rsidRDefault="009034D4"/>
        </w:tc>
        <w:tc>
          <w:tcPr>
            <w:tcW w:w="3520" w:type="dxa"/>
            <w:vAlign w:val="bottom"/>
          </w:tcPr>
          <w:p w:rsidR="009034D4" w:rsidRDefault="009034D4"/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73"/>
        <w:gridCol w:w="1097"/>
        <w:gridCol w:w="1029"/>
        <w:gridCol w:w="1657"/>
        <w:gridCol w:w="1159"/>
        <w:gridCol w:w="1284"/>
      </w:tblGrid>
      <w:tr w:rsidR="00B144EC" w:rsidRPr="003C25F9" w:rsidTr="008C0894">
        <w:trPr>
          <w:trHeight w:val="48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48 456,58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153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45 644,36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70 954,27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7 138,69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25 742,56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18 387,54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160 904,82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64 391,90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1 140,16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2 030,42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2 087,51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1 011,54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1 007,88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9 747,20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2 924,16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733,25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944,25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796,03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32 475,75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758,90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731,00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1 123,06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B144EC" w:rsidRPr="000E71C2" w:rsidTr="008C0894">
        <w:trPr>
          <w:trHeight w:val="102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649,71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2 757,09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122,11</w:t>
            </w:r>
          </w:p>
        </w:tc>
      </w:tr>
      <w:tr w:rsidR="00B144EC" w:rsidRPr="000E71C2" w:rsidTr="008C0894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7 012,05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плитки ТРП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358,89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179,45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227,26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227,26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плиток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223,08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669,24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149,87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1 123,46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4 662,79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85 719,67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деревянных поручней с постановкой заделок: закруглений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291,77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1 750,62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поручня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4 496,67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42 718,37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1 412,98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12 796,26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872,46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1 210,62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почтовых ящиков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13 840,00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13 840,00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504,13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4 033,04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3 700,15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</w:t>
            </w:r>
          </w:p>
        </w:tc>
        <w:tc>
          <w:tcPr>
            <w:tcW w:w="165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3 385,16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3 781,20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870,39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1 740,78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915,68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52,64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120 544,63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7 035,01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7 035,01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52 821,69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3 341,49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9 858,10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10 229,10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0,174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17 706,41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19 389,15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2 988,84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1,24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14 502,33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B144EC" w:rsidRPr="000E71C2" w:rsidTr="008C0894">
        <w:trPr>
          <w:trHeight w:val="76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1 126,26</w:t>
            </w:r>
          </w:p>
        </w:tc>
      </w:tr>
      <w:tr w:rsidR="00B144EC" w:rsidRPr="000E71C2" w:rsidTr="008C0894">
        <w:trPr>
          <w:trHeight w:val="510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6 335,28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2 925,63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noWrap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1 932,24</w:t>
            </w:r>
          </w:p>
        </w:tc>
      </w:tr>
      <w:tr w:rsidR="00B144EC" w:rsidRPr="000E71C2" w:rsidTr="008C0894">
        <w:trPr>
          <w:trHeight w:val="255"/>
        </w:trPr>
        <w:tc>
          <w:tcPr>
            <w:tcW w:w="51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1 802,70</w:t>
            </w:r>
          </w:p>
        </w:tc>
        <w:tc>
          <w:tcPr>
            <w:tcW w:w="1657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23,01</w:t>
            </w:r>
          </w:p>
        </w:tc>
        <w:tc>
          <w:tcPr>
            <w:tcW w:w="1284" w:type="dxa"/>
            <w:vAlign w:val="center"/>
            <w:hideMark/>
          </w:tcPr>
          <w:p w:rsidR="00B144EC" w:rsidRDefault="00B144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497 773,45</w:t>
            </w: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66" w:lineRule="exact"/>
        <w:rPr>
          <w:sz w:val="20"/>
          <w:szCs w:val="20"/>
        </w:rPr>
      </w:pPr>
    </w:p>
    <w:p w:rsidR="009034D4" w:rsidRDefault="009034D4">
      <w:pPr>
        <w:spacing w:line="226" w:lineRule="exact"/>
        <w:rPr>
          <w:sz w:val="20"/>
          <w:szCs w:val="20"/>
        </w:rPr>
      </w:pPr>
    </w:p>
    <w:p w:rsidR="003C25F9" w:rsidRDefault="003C25F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A314FB" w:rsidRDefault="00191F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Pr="00F240AA" w:rsidRDefault="00191F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 xml:space="preserve">N </w:t>
            </w:r>
            <w:proofErr w:type="spellStart"/>
            <w:r w:rsidRPr="000E71C2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Наименование параметра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Единица</w:t>
            </w:r>
            <w:r w:rsidRPr="000E71C2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>
            <w:r w:rsidRPr="000E71C2">
              <w:t>Значение показателя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1)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Электроснабжение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кВт</w:t>
            </w:r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48143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158166,19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173486,52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4201,59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158166,19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173486,52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4201,59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2)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Холодное водоснабжение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куб</w:t>
            </w:r>
            <w:proofErr w:type="gramStart"/>
            <w:r w:rsidRPr="000E71C2">
              <w:t>.м</w:t>
            </w:r>
            <w:proofErr w:type="gramEnd"/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3867,00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70083,44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65369,89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11606,84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70083,44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65369,89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11606,84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3)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Отопление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Гкал</w:t>
            </w:r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411,04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803658,66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752907,91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120904,72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803658,66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752907,91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120904,72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4)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Горячее водоснабжение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куб</w:t>
            </w:r>
            <w:proofErr w:type="gramStart"/>
            <w:r w:rsidRPr="000E71C2">
              <w:t>.м</w:t>
            </w:r>
            <w:proofErr w:type="gramEnd"/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2019,14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255444,22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237373,05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44323,76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255444,22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237373,05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44323,76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5)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Газоснабжение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куб</w:t>
            </w:r>
            <w:proofErr w:type="gramStart"/>
            <w:r w:rsidRPr="000E71C2">
              <w:t>.м</w:t>
            </w:r>
            <w:proofErr w:type="gramEnd"/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8437,00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52731,71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49004,74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8590,07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52731,71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49004,74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lastRenderedPageBreak/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8590,07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  <w:tr w:rsidR="000E71C2" w:rsidRPr="000E71C2" w:rsidTr="00191F87">
        <w:trPr>
          <w:trHeight w:val="25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6)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Водоотведение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:rsidR="000E71C2" w:rsidRPr="000E71C2" w:rsidRDefault="000E71C2" w:rsidP="000E71C2">
            <w:r w:rsidRPr="000E71C2">
              <w:t>куб</w:t>
            </w:r>
            <w:proofErr w:type="gramStart"/>
            <w:r w:rsidRPr="000E71C2">
              <w:t>.м</w:t>
            </w:r>
            <w:proofErr w:type="gramEnd"/>
          </w:p>
        </w:tc>
      </w:tr>
      <w:tr w:rsidR="000E71C2" w:rsidRPr="000E71C2" w:rsidTr="00191F87">
        <w:trPr>
          <w:trHeight w:val="510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91F87" w:rsidRDefault="00191F87" w:rsidP="0019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5797,75</w:t>
            </w:r>
          </w:p>
          <w:p w:rsidR="000E71C2" w:rsidRPr="000E71C2" w:rsidRDefault="000E71C2" w:rsidP="000E71C2"/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215895,34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201191,40</w:t>
            </w:r>
          </w:p>
        </w:tc>
      </w:tr>
      <w:tr w:rsidR="000E71C2" w:rsidRPr="000E71C2" w:rsidTr="00191F87">
        <w:trPr>
          <w:trHeight w:val="31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191F87" w:rsidP="000E71C2">
            <w:r>
              <w:t>36421,70</w:t>
            </w:r>
          </w:p>
        </w:tc>
      </w:tr>
      <w:tr w:rsidR="00191F87" w:rsidRPr="000E71C2" w:rsidTr="00191F87">
        <w:trPr>
          <w:trHeight w:val="765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215895,34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201191,40</w:t>
            </w:r>
          </w:p>
        </w:tc>
      </w:tr>
      <w:tr w:rsidR="00191F87" w:rsidRPr="000E71C2" w:rsidTr="00191F87">
        <w:trPr>
          <w:trHeight w:val="1020"/>
        </w:trPr>
        <w:tc>
          <w:tcPr>
            <w:tcW w:w="1160" w:type="dxa"/>
            <w:noWrap/>
            <w:hideMark/>
          </w:tcPr>
          <w:p w:rsidR="00191F87" w:rsidRPr="000E71C2" w:rsidRDefault="00191F87">
            <w:r w:rsidRPr="000E71C2">
              <w:t> </w:t>
            </w:r>
          </w:p>
        </w:tc>
        <w:tc>
          <w:tcPr>
            <w:tcW w:w="34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91F87" w:rsidRPr="000E71C2" w:rsidRDefault="00191F87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191F87" w:rsidRPr="000E71C2" w:rsidRDefault="00191F87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91F87" w:rsidRPr="000E71C2" w:rsidRDefault="00191F87" w:rsidP="009956C8">
            <w:r>
              <w:t>36421,70</w:t>
            </w:r>
          </w:p>
        </w:tc>
      </w:tr>
      <w:tr w:rsidR="000E71C2" w:rsidRPr="000E71C2" w:rsidTr="00191F87">
        <w:trPr>
          <w:trHeight w:val="1275"/>
        </w:trPr>
        <w:tc>
          <w:tcPr>
            <w:tcW w:w="1160" w:type="dxa"/>
            <w:noWrap/>
            <w:hideMark/>
          </w:tcPr>
          <w:p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202" w:type="dxa"/>
            <w:hideMark/>
          </w:tcPr>
          <w:p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E71C2" w:rsidRPr="000E71C2" w:rsidRDefault="000E71C2" w:rsidP="000E71C2">
            <w:r w:rsidRPr="000E71C2">
              <w:t>0</w:t>
            </w:r>
          </w:p>
        </w:tc>
      </w:tr>
    </w:tbl>
    <w:p w:rsidR="00F240AA" w:rsidRDefault="00F240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F240AA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34D4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0E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191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034D4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sectPr w:rsidR="009034D4" w:rsidSect="00245B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34D4"/>
    <w:rsid w:val="0006340C"/>
    <w:rsid w:val="000E71C2"/>
    <w:rsid w:val="001035E1"/>
    <w:rsid w:val="00191F87"/>
    <w:rsid w:val="001968DE"/>
    <w:rsid w:val="00245BB2"/>
    <w:rsid w:val="002F778E"/>
    <w:rsid w:val="003C25F9"/>
    <w:rsid w:val="00425FA2"/>
    <w:rsid w:val="00447DF9"/>
    <w:rsid w:val="004C4CCA"/>
    <w:rsid w:val="004E0D4D"/>
    <w:rsid w:val="005C493B"/>
    <w:rsid w:val="0062187B"/>
    <w:rsid w:val="006578C1"/>
    <w:rsid w:val="0079450C"/>
    <w:rsid w:val="0081185F"/>
    <w:rsid w:val="008849BC"/>
    <w:rsid w:val="008C0033"/>
    <w:rsid w:val="008C6163"/>
    <w:rsid w:val="009034D4"/>
    <w:rsid w:val="00993FBF"/>
    <w:rsid w:val="009C059C"/>
    <w:rsid w:val="00A24B8B"/>
    <w:rsid w:val="00A314FB"/>
    <w:rsid w:val="00B144EC"/>
    <w:rsid w:val="00B5279B"/>
    <w:rsid w:val="00D363C3"/>
    <w:rsid w:val="00DF2F8D"/>
    <w:rsid w:val="00EC2FC0"/>
    <w:rsid w:val="00F13C3F"/>
    <w:rsid w:val="00F2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4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7476</Words>
  <Characters>42616</Characters>
  <Application>Microsoft Office Word</Application>
  <DocSecurity>0</DocSecurity>
  <Lines>355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2021-03-23T09:01:00Z</dcterms:created>
  <dcterms:modified xsi:type="dcterms:W3CDTF">2022-03-18T11:20:00Z</dcterms:modified>
</cp:coreProperties>
</file>