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</w:t>
      </w:r>
      <w:r w:rsidR="00184F85">
        <w:rPr>
          <w:rFonts w:eastAsia="Times New Roman"/>
          <w:b/>
          <w:bCs/>
          <w:sz w:val="20"/>
          <w:szCs w:val="20"/>
        </w:rPr>
        <w:t>е</w:t>
      </w:r>
      <w:r>
        <w:rPr>
          <w:rFonts w:eastAsia="Times New Roman"/>
          <w:b/>
          <w:bCs/>
          <w:sz w:val="20"/>
          <w:szCs w:val="20"/>
        </w:rPr>
        <w:t>ния</w:t>
      </w:r>
    </w:p>
    <w:p w:rsidR="007F196B" w:rsidRDefault="007F196B">
      <w:pPr>
        <w:spacing w:line="370" w:lineRule="exact"/>
        <w:rPr>
          <w:sz w:val="24"/>
          <w:szCs w:val="24"/>
        </w:rPr>
      </w:pPr>
    </w:p>
    <w:p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7</w:t>
      </w:r>
    </w:p>
    <w:p w:rsidR="007F196B" w:rsidRDefault="007F196B">
      <w:pPr>
        <w:spacing w:line="309" w:lineRule="exact"/>
        <w:rPr>
          <w:sz w:val="24"/>
          <w:szCs w:val="24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F196B" w:rsidRDefault="007F196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F196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196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26" w:lineRule="exact"/>
        <w:rPr>
          <w:sz w:val="24"/>
          <w:szCs w:val="24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F196B" w:rsidRDefault="007F196B">
      <w:pPr>
        <w:spacing w:line="234" w:lineRule="exact"/>
        <w:rPr>
          <w:sz w:val="24"/>
          <w:szCs w:val="24"/>
        </w:rPr>
      </w:pPr>
    </w:p>
    <w:tbl>
      <w:tblPr>
        <w:tblW w:w="11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34"/>
        <w:gridCol w:w="3524"/>
        <w:gridCol w:w="83"/>
      </w:tblGrid>
      <w:tr w:rsidR="007F196B" w:rsidTr="00184F85">
        <w:trPr>
          <w:gridAfter w:val="1"/>
          <w:wAfter w:w="8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184F85">
        <w:trPr>
          <w:gridAfter w:val="1"/>
          <w:wAfter w:w="8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Pr="006943D1" w:rsidRDefault="005057E5" w:rsidP="006943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1289E">
              <w:rPr>
                <w:rFonts w:eastAsia="Times New Roman"/>
                <w:sz w:val="20"/>
                <w:szCs w:val="20"/>
              </w:rPr>
              <w:t>2</w:t>
            </w:r>
            <w:r w:rsidR="006943D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91"/>
        </w:trPr>
        <w:tc>
          <w:tcPr>
            <w:tcW w:w="7533" w:type="dxa"/>
            <w:gridSpan w:val="7"/>
            <w:tcBorders>
              <w:lef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7</w:t>
            </w: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РМ-51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</w:tbl>
    <w:p w:rsidR="00184F85" w:rsidRDefault="00184F85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1"/>
        <w:gridCol w:w="109"/>
        <w:gridCol w:w="8"/>
        <w:gridCol w:w="840"/>
        <w:gridCol w:w="22"/>
        <w:gridCol w:w="2869"/>
        <w:gridCol w:w="23"/>
        <w:gridCol w:w="3456"/>
        <w:gridCol w:w="16"/>
        <w:gridCol w:w="10"/>
        <w:gridCol w:w="43"/>
        <w:gridCol w:w="33"/>
        <w:gridCol w:w="20"/>
      </w:tblGrid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0373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3694,74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1721.14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374.20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A5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558,6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5057E5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:rsidR="005057E5" w:rsidRDefault="005057E5">
            <w:pPr>
              <w:rPr>
                <w:sz w:val="1"/>
                <w:szCs w:val="1"/>
              </w:rPr>
            </w:pPr>
          </w:p>
        </w:tc>
      </w:tr>
      <w:tr w:rsidR="005057E5" w:rsidTr="00184F85">
        <w:trPr>
          <w:gridAfter w:val="1"/>
          <w:wAfter w:w="20" w:type="dxa"/>
          <w:trHeight w:val="291"/>
        </w:trPr>
        <w:tc>
          <w:tcPr>
            <w:tcW w:w="3828" w:type="dxa"/>
            <w:gridSpan w:val="5"/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left w:val="nil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446"/>
        </w:trPr>
        <w:tc>
          <w:tcPr>
            <w:tcW w:w="819" w:type="dxa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057E5" w:rsidTr="00184F85">
        <w:trPr>
          <w:trHeight w:val="260"/>
        </w:trPr>
        <w:tc>
          <w:tcPr>
            <w:tcW w:w="819" w:type="dxa"/>
            <w:vAlign w:val="bottom"/>
          </w:tcPr>
          <w:p w:rsidR="005057E5" w:rsidRDefault="005057E5"/>
        </w:tc>
        <w:tc>
          <w:tcPr>
            <w:tcW w:w="10341" w:type="dxa"/>
            <w:gridSpan w:val="1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57E5" w:rsidTr="00184F85">
        <w:trPr>
          <w:trHeight w:val="234"/>
        </w:trPr>
        <w:tc>
          <w:tcPr>
            <w:tcW w:w="819" w:type="dxa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6"/>
            <w:vAlign w:val="bottom"/>
          </w:tcPr>
          <w:p w:rsidR="005057E5" w:rsidRDefault="005057E5">
            <w:pPr>
              <w:rPr>
                <w:sz w:val="20"/>
                <w:szCs w:val="20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16"/>
                <w:szCs w:val="16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Pr="006943D1" w:rsidRDefault="004A08C0" w:rsidP="006943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943D1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:rsidTr="00184F85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/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/>
        </w:tc>
      </w:tr>
      <w:tr w:rsidR="005057E5" w:rsidTr="00184F85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13"/>
                <w:szCs w:val="13"/>
              </w:rPr>
            </w:pPr>
          </w:p>
        </w:tc>
      </w:tr>
      <w:tr w:rsidR="005057E5" w:rsidTr="00184F85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4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:rsidR="005057E5" w:rsidRDefault="005057E5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F196B" w:rsidRDefault="007F196B">
      <w:pPr>
        <w:spacing w:line="305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F196B" w:rsidRDefault="007F196B">
      <w:pPr>
        <w:spacing w:line="295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6943D1" w:rsidRDefault="004A08C0" w:rsidP="006943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7936">
              <w:rPr>
                <w:rFonts w:eastAsia="Times New Roman"/>
                <w:sz w:val="20"/>
                <w:szCs w:val="20"/>
              </w:rPr>
              <w:t>2</w:t>
            </w:r>
            <w:r w:rsidR="006943D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 w:rsidP="00CE7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E793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CE793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E79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CE7936" w:rsidP="00CE7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5057E5">
              <w:rPr>
                <w:rFonts w:eastAsia="Times New Roman"/>
                <w:sz w:val="20"/>
                <w:szCs w:val="20"/>
              </w:rPr>
              <w:t>.11.201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4A08C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  <w:tr w:rsidR="007F196B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</w:tbl>
    <w:p w:rsidR="00184F85" w:rsidRDefault="00184F8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196B" w:rsidTr="00184F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1" w:lineRule="exact"/>
        <w:rPr>
          <w:sz w:val="20"/>
          <w:szCs w:val="20"/>
        </w:rPr>
      </w:pPr>
    </w:p>
    <w:p w:rsidR="007F196B" w:rsidRDefault="005057E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F196B" w:rsidRDefault="007F196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F196B" w:rsidTr="004A08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196B" w:rsidRDefault="007F196B"/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p w:rsidR="007F196B" w:rsidRDefault="005057E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29"/>
        <w:gridCol w:w="783"/>
        <w:gridCol w:w="945"/>
        <w:gridCol w:w="1363"/>
        <w:gridCol w:w="1261"/>
      </w:tblGrid>
      <w:tr w:rsidR="006943D1" w:rsidRPr="00CE7936" w:rsidTr="006943D1">
        <w:trPr>
          <w:trHeight w:val="270"/>
        </w:trPr>
        <w:tc>
          <w:tcPr>
            <w:tcW w:w="462" w:type="dxa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1" w:type="dxa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91" w:type="dxa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943D1" w:rsidRPr="00CE7936" w:rsidTr="00992241">
        <w:trPr>
          <w:trHeight w:val="510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46 244,35</w:t>
            </w:r>
          </w:p>
        </w:tc>
      </w:tr>
      <w:tr w:rsidR="006943D1" w:rsidRPr="00CE7936" w:rsidTr="00992241">
        <w:trPr>
          <w:trHeight w:val="750"/>
        </w:trPr>
        <w:tc>
          <w:tcPr>
            <w:tcW w:w="0" w:type="auto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43 560,53</w:t>
            </w:r>
          </w:p>
        </w:tc>
      </w:tr>
      <w:tr w:rsidR="006943D1" w:rsidRPr="00CE7936" w:rsidTr="00992241">
        <w:trPr>
          <w:trHeight w:val="555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67 714,94</w:t>
            </w:r>
          </w:p>
        </w:tc>
      </w:tr>
      <w:tr w:rsidR="006943D1" w:rsidRPr="00CE7936" w:rsidTr="00992241">
        <w:trPr>
          <w:trHeight w:val="637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6 812,78</w:t>
            </w:r>
          </w:p>
        </w:tc>
      </w:tr>
      <w:tr w:rsidR="006943D1" w:rsidRPr="00CE7936" w:rsidTr="00992241">
        <w:trPr>
          <w:trHeight w:val="779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24 567,31</w:t>
            </w:r>
          </w:p>
        </w:tc>
      </w:tr>
      <w:tr w:rsidR="006943D1" w:rsidRPr="00CE7936" w:rsidTr="00992241">
        <w:trPr>
          <w:trHeight w:val="913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120 978,53</w:t>
            </w:r>
          </w:p>
        </w:tc>
      </w:tr>
      <w:tr w:rsidR="006943D1" w:rsidRPr="00CE7936" w:rsidTr="00992241">
        <w:trPr>
          <w:trHeight w:val="2432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3D1" w:rsidRDefault="00694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141 003,98</w:t>
            </w:r>
          </w:p>
        </w:tc>
      </w:tr>
      <w:tr w:rsidR="006943D1" w:rsidRPr="00CE7936" w:rsidTr="00992241">
        <w:trPr>
          <w:trHeight w:val="990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1 720,4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17 548,08</w:t>
            </w:r>
          </w:p>
        </w:tc>
      </w:tr>
      <w:tr w:rsidR="006943D1" w:rsidRPr="00CE7936" w:rsidTr="00992241">
        <w:trPr>
          <w:trHeight w:val="255"/>
        </w:trPr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943D1" w:rsidRDefault="006943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468 430,51</w:t>
            </w: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5057E5" w:rsidRDefault="005057E5">
      <w:pPr>
        <w:ind w:left="800"/>
        <w:rPr>
          <w:rFonts w:eastAsia="Times New Roman"/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" w:lineRule="exact"/>
        <w:rPr>
          <w:sz w:val="20"/>
          <w:szCs w:val="20"/>
        </w:rPr>
      </w:pP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4A08C0" w:rsidTr="006943D1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A08C0" w:rsidTr="006943D1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4A08C0" w:rsidRDefault="004A08C0" w:rsidP="004A08C0"/>
        </w:tc>
      </w:tr>
      <w:tr w:rsidR="004A08C0" w:rsidTr="00CE7936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rPr>
                <w:sz w:val="16"/>
                <w:szCs w:val="16"/>
              </w:rPr>
            </w:pPr>
          </w:p>
        </w:tc>
      </w:tr>
      <w:tr w:rsidR="004A08C0" w:rsidTr="00CE7936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4A08C0" w:rsidRPr="006943D1" w:rsidRDefault="004A08C0" w:rsidP="006943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7936">
              <w:rPr>
                <w:rFonts w:eastAsia="Times New Roman"/>
                <w:sz w:val="20"/>
                <w:szCs w:val="20"/>
              </w:rPr>
              <w:t>2</w:t>
            </w:r>
            <w:r w:rsidR="006943D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A08C0" w:rsidTr="00CE7936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08C0" w:rsidRDefault="004A08C0" w:rsidP="004A08C0"/>
        </w:tc>
      </w:tr>
      <w:tr w:rsidR="007F196B" w:rsidTr="00CE793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D20F1B" w:rsidRDefault="006943D1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6943D1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3D1" w:rsidRDefault="006943D1" w:rsidP="00ED74C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2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3D1" w:rsidRDefault="006943D1" w:rsidP="00ED74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3D1" w:rsidRPr="00D20F1B" w:rsidRDefault="006943D1" w:rsidP="00ED74C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6943D1" w:rsidP="007A73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Pr="007A73C9" w:rsidRDefault="006943D1" w:rsidP="007A73C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Pr="00AB2B9D" w:rsidRDefault="006943D1" w:rsidP="007A73C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516EC" w:rsidRDefault="000516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:rsidTr="006943D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6943D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AB2B9D" w:rsidRPr="007A73C9" w:rsidRDefault="006943D1" w:rsidP="007A73C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6943D1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3D1" w:rsidRDefault="006943D1" w:rsidP="00184F8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3D1" w:rsidRPr="007A73C9" w:rsidRDefault="006943D1" w:rsidP="00184F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3D1" w:rsidRDefault="006943D1" w:rsidP="00184F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6943D1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5057E5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6943D1" w:rsidP="007A73C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Pr="00AB2B9D" w:rsidRDefault="006943D1" w:rsidP="007A73C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6943D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F196B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 w:rsidP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A648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7A73C9" w:rsidRDefault="006943D1" w:rsidP="007A73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6943D1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6943D1" w:rsidRDefault="006943D1" w:rsidP="006943D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943D1" w:rsidRDefault="006943D1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6943D1" w:rsidRDefault="006943D1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6943D1" w:rsidRDefault="006943D1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6943D1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6943D1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Pr="00AB2B9D" w:rsidRDefault="006943D1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F196B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B2B9D" w:rsidRPr="00D20F1B" w:rsidRDefault="006943D1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6943D1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6943D1" w:rsidRDefault="006943D1" w:rsidP="007A73C9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6943D1" w:rsidRPr="00D20F1B" w:rsidRDefault="006943D1" w:rsidP="007A73C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6943D1" w:rsidRPr="00D20F1B" w:rsidRDefault="006943D1" w:rsidP="007A73C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6943D1" w:rsidP="007A73C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6943D1" w:rsidP="007A73C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Pr="00AB2B9D" w:rsidRDefault="006943D1" w:rsidP="007A73C9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p w:rsidR="000516EC" w:rsidRDefault="000516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Default="006943D1" w:rsidP="00C922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6943D1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943D1" w:rsidRDefault="006943D1" w:rsidP="00184F8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943D1" w:rsidRDefault="006943D1" w:rsidP="00184F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943D1" w:rsidRPr="00C92214" w:rsidRDefault="006943D1" w:rsidP="00184F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6943D1" w:rsidP="00C9221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6943D1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AB2B9D" w:rsidRDefault="006943D1" w:rsidP="00C922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94F7B" w:rsidRDefault="00E94F7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196B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B2B9D" w:rsidRPr="00941A6C" w:rsidRDefault="006943D1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B2B9D" w:rsidRDefault="00AB2B9D">
            <w:pPr>
              <w:rPr>
                <w:sz w:val="1"/>
                <w:szCs w:val="1"/>
              </w:rPr>
            </w:pPr>
          </w:p>
        </w:tc>
      </w:tr>
      <w:tr w:rsidR="006943D1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943D1" w:rsidRDefault="006943D1" w:rsidP="00C92214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943D1" w:rsidRPr="00941A6C" w:rsidRDefault="006943D1" w:rsidP="00C92214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6943D1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43D1" w:rsidRDefault="00694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943D1" w:rsidRPr="00941A6C" w:rsidRDefault="006943D1" w:rsidP="00C92214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6943D1" w:rsidRDefault="006943D1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C92214" w:rsidRDefault="006943D1" w:rsidP="00C92214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6943D1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AB2B9D" w:rsidRDefault="006943D1" w:rsidP="00C922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5307BF" w:rsidRDefault="005307BF">
      <w:pPr>
        <w:spacing w:line="226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F196B" w:rsidRDefault="007F196B">
      <w:pPr>
        <w:spacing w:line="196" w:lineRule="exact"/>
        <w:rPr>
          <w:sz w:val="20"/>
          <w:szCs w:val="20"/>
        </w:rPr>
      </w:pPr>
    </w:p>
    <w:p w:rsidR="007F196B" w:rsidRDefault="005057E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F196B" w:rsidRDefault="007F196B">
      <w:pPr>
        <w:spacing w:line="192" w:lineRule="exact"/>
        <w:rPr>
          <w:sz w:val="20"/>
          <w:szCs w:val="20"/>
        </w:rPr>
      </w:pP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196B" w:rsidRDefault="007F196B">
      <w:pPr>
        <w:spacing w:line="240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F196B" w:rsidRDefault="007F196B">
      <w:pPr>
        <w:spacing w:line="17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F196B" w:rsidRDefault="007F196B">
      <w:pPr>
        <w:spacing w:line="19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F196B" w:rsidRDefault="007F196B">
      <w:pPr>
        <w:spacing w:line="171" w:lineRule="exact"/>
        <w:rPr>
          <w:sz w:val="20"/>
          <w:szCs w:val="20"/>
        </w:rPr>
      </w:pPr>
    </w:p>
    <w:p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F196B" w:rsidRDefault="007F196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3"/>
                <w:szCs w:val="23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0516EC" w:rsidRDefault="000516EC" w:rsidP="00ED0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D0DE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 w:rsidP="00ED0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92214">
              <w:rPr>
                <w:rFonts w:eastAsia="Times New Roman"/>
                <w:sz w:val="20"/>
                <w:szCs w:val="20"/>
              </w:rPr>
              <w:t>2</w:t>
            </w:r>
            <w:r w:rsidR="00ED0D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 w:rsidP="00ED0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92214">
              <w:rPr>
                <w:rFonts w:eastAsia="Times New Roman"/>
                <w:sz w:val="20"/>
                <w:szCs w:val="20"/>
              </w:rPr>
              <w:t>2</w:t>
            </w:r>
            <w:r w:rsidR="00ED0DE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44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vAlign w:val="bottom"/>
          </w:tcPr>
          <w:p w:rsidR="007F196B" w:rsidRDefault="007F196B"/>
        </w:tc>
        <w:tc>
          <w:tcPr>
            <w:tcW w:w="3880" w:type="dxa"/>
            <w:gridSpan w:val="3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F196B" w:rsidRDefault="007F196B"/>
        </w:tc>
        <w:tc>
          <w:tcPr>
            <w:tcW w:w="3520" w:type="dxa"/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34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Pr="00183902" w:rsidRDefault="00ED0DE3">
            <w:pPr>
              <w:ind w:left="80"/>
              <w:rPr>
                <w:sz w:val="20"/>
                <w:szCs w:val="20"/>
                <w:lang w:val="en-US"/>
              </w:rPr>
            </w:pPr>
            <w:r>
              <w:t>468308,01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0" w:type="dxa"/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t>447866,56</w:t>
            </w:r>
          </w:p>
        </w:tc>
      </w:tr>
      <w:tr w:rsidR="007F196B" w:rsidTr="005057E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t>447866,56</w:t>
            </w:r>
          </w:p>
        </w:tc>
      </w:tr>
      <w:tr w:rsidR="007F196B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:rsidTr="005057E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3"/>
                <w:szCs w:val="3"/>
              </w:rPr>
            </w:pPr>
          </w:p>
        </w:tc>
      </w:tr>
    </w:tbl>
    <w:p w:rsidR="006A6485" w:rsidRDefault="006A648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6A648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6A6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6A6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6A6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6A6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6A6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6A6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6A6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6A6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t>149548,55</w:t>
            </w:r>
          </w:p>
        </w:tc>
      </w:tr>
      <w:tr w:rsidR="007F196B" w:rsidTr="006A6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</w:tr>
      <w:tr w:rsidR="005307BF" w:rsidTr="006A6485">
        <w:trPr>
          <w:gridBefore w:val="1"/>
          <w:wBefore w:w="820" w:type="dxa"/>
          <w:trHeight w:val="446"/>
        </w:trPr>
        <w:tc>
          <w:tcPr>
            <w:tcW w:w="10300" w:type="dxa"/>
            <w:gridSpan w:val="4"/>
            <w:vAlign w:val="bottom"/>
          </w:tcPr>
          <w:p w:rsidR="005307BF" w:rsidRDefault="005307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307BF" w:rsidTr="006A6485">
        <w:trPr>
          <w:gridBefore w:val="1"/>
          <w:wBefore w:w="820" w:type="dxa"/>
          <w:trHeight w:val="260"/>
        </w:trPr>
        <w:tc>
          <w:tcPr>
            <w:tcW w:w="3880" w:type="dxa"/>
            <w:gridSpan w:val="2"/>
            <w:vAlign w:val="bottom"/>
          </w:tcPr>
          <w:p w:rsidR="005307BF" w:rsidRDefault="005307B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307BF" w:rsidRDefault="005307BF"/>
        </w:tc>
        <w:tc>
          <w:tcPr>
            <w:tcW w:w="3520" w:type="dxa"/>
            <w:vAlign w:val="bottom"/>
          </w:tcPr>
          <w:p w:rsidR="005307BF" w:rsidRDefault="005307BF"/>
        </w:tc>
      </w:tr>
    </w:tbl>
    <w:p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15"/>
        <w:gridCol w:w="1095"/>
        <w:gridCol w:w="1028"/>
        <w:gridCol w:w="1657"/>
        <w:gridCol w:w="1220"/>
        <w:gridCol w:w="1284"/>
      </w:tblGrid>
      <w:tr w:rsidR="007000AB" w:rsidRPr="00DB35CA" w:rsidTr="00C47DC9">
        <w:trPr>
          <w:trHeight w:val="48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46 195,97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204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306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153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255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43 514,95</w:t>
            </w:r>
          </w:p>
        </w:tc>
      </w:tr>
      <w:tr w:rsidR="007000AB" w:rsidRPr="001D2F9F" w:rsidTr="00C47DC9">
        <w:trPr>
          <w:trHeight w:val="127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5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67 644,10</w:t>
            </w:r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6 805,66</w:t>
            </w:r>
          </w:p>
        </w:tc>
      </w:tr>
      <w:tr w:rsidR="007000AB" w:rsidRPr="001D2F9F" w:rsidTr="00C47DC9">
        <w:trPr>
          <w:trHeight w:val="102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24 541,61</w:t>
            </w:r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17 529,72</w:t>
            </w:r>
          </w:p>
        </w:tc>
      </w:tr>
      <w:tr w:rsidR="007000AB" w:rsidRPr="001D2F9F" w:rsidTr="00C47DC9">
        <w:trPr>
          <w:trHeight w:val="127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94 138,61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69 993,17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1 391,68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629,50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61 162,00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1 856,32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3 577,55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157,73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19 587,95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1 133,11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4 770,80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4 423,79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4368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9 260,25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4 557,48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767,34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1 918,35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750,23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270,08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Cyr" w:hAnsi="Arial Cyr" w:cs="Arial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631,69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69,24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132 652,58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4 704,32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4 704,32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51 369,35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лежака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2 910,33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8 586,08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11 103,60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21 369,80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1,54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31 698,88</w:t>
            </w:r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9,347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3 310,43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4 623,52</w:t>
            </w:r>
          </w:p>
        </w:tc>
      </w:tr>
      <w:tr w:rsidR="007000AB" w:rsidRPr="001D2F9F" w:rsidTr="00C47DC9">
        <w:trPr>
          <w:trHeight w:val="102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1 282,32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16 081,95</w:t>
            </w:r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18 083,59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7000AB" w:rsidRPr="001D2F9F" w:rsidTr="00C47DC9">
        <w:trPr>
          <w:trHeight w:val="765"/>
        </w:trPr>
        <w:tc>
          <w:tcPr>
            <w:tcW w:w="51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1 251,40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7 743,12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0,687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2 912,91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2 173,77</w:t>
            </w:r>
          </w:p>
        </w:tc>
      </w:tr>
      <w:tr w:rsidR="007000AB" w:rsidRPr="001D2F9F" w:rsidTr="00C47DC9">
        <w:trPr>
          <w:trHeight w:val="255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168,76</w:t>
            </w:r>
          </w:p>
        </w:tc>
      </w:tr>
      <w:tr w:rsidR="007000AB" w:rsidRPr="001D2F9F" w:rsidTr="00C47DC9">
        <w:trPr>
          <w:trHeight w:val="510"/>
        </w:trPr>
        <w:tc>
          <w:tcPr>
            <w:tcW w:w="517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5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8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1 718,60</w:t>
            </w:r>
          </w:p>
        </w:tc>
        <w:tc>
          <w:tcPr>
            <w:tcW w:w="1657" w:type="dxa"/>
            <w:noWrap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21,00</w:t>
            </w:r>
          </w:p>
        </w:tc>
        <w:tc>
          <w:tcPr>
            <w:tcW w:w="1284" w:type="dxa"/>
            <w:vAlign w:val="center"/>
            <w:hideMark/>
          </w:tcPr>
          <w:p w:rsidR="007000AB" w:rsidRDefault="007000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433 023,19</w:t>
            </w:r>
          </w:p>
        </w:tc>
      </w:tr>
    </w:tbl>
    <w:p w:rsidR="005307BF" w:rsidRDefault="005307BF">
      <w:pPr>
        <w:spacing w:line="200" w:lineRule="exact"/>
        <w:rPr>
          <w:sz w:val="20"/>
          <w:szCs w:val="20"/>
        </w:rPr>
      </w:pPr>
    </w:p>
    <w:p w:rsidR="005307BF" w:rsidRDefault="005307BF">
      <w:pPr>
        <w:spacing w:line="200" w:lineRule="exact"/>
        <w:rPr>
          <w:sz w:val="20"/>
          <w:szCs w:val="20"/>
        </w:rPr>
      </w:pPr>
    </w:p>
    <w:p w:rsidR="007F196B" w:rsidRDefault="007F196B">
      <w:pPr>
        <w:spacing w:line="226" w:lineRule="exact"/>
        <w:rPr>
          <w:sz w:val="20"/>
          <w:szCs w:val="20"/>
        </w:rPr>
      </w:pPr>
    </w:p>
    <w:p w:rsidR="00DB35CA" w:rsidRDefault="00DB35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:rsidTr="005057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5057E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</w:tr>
    </w:tbl>
    <w:p w:rsidR="007F196B" w:rsidRDefault="007F196B">
      <w:pPr>
        <w:spacing w:line="226" w:lineRule="exact"/>
        <w:rPr>
          <w:sz w:val="20"/>
          <w:szCs w:val="20"/>
        </w:rPr>
      </w:pPr>
    </w:p>
    <w:p w:rsidR="000516EC" w:rsidRDefault="000516E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 xml:space="preserve">N </w:t>
            </w:r>
            <w:proofErr w:type="spellStart"/>
            <w:r w:rsidRPr="009C2B8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</w:t>
            </w:r>
            <w:r w:rsidRPr="009C2B8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Значение показателя</w:t>
            </w:r>
          </w:p>
        </w:tc>
      </w:tr>
      <w:tr w:rsidR="009C2B8D" w:rsidRPr="009C2B8D" w:rsidTr="009C2B8D">
        <w:trPr>
          <w:trHeight w:val="25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Электроснабжение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кВт</w:t>
            </w:r>
          </w:p>
        </w:tc>
      </w:tr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0DE3" w:rsidRDefault="00ED0DE3" w:rsidP="00ED0DE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42804</w:t>
            </w:r>
          </w:p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201818,72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192524,51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49014,55</w:t>
            </w:r>
          </w:p>
        </w:tc>
      </w:tr>
      <w:tr w:rsidR="00ED0DE3" w:rsidRPr="009C2B8D" w:rsidTr="009C2B8D">
        <w:trPr>
          <w:trHeight w:val="765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201818,72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192524,51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49014,55</w:t>
            </w:r>
          </w:p>
        </w:tc>
      </w:tr>
      <w:tr w:rsidR="009C2B8D" w:rsidRPr="009C2B8D" w:rsidTr="009C2B8D">
        <w:trPr>
          <w:trHeight w:val="127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:rsidTr="009C2B8D">
        <w:trPr>
          <w:trHeight w:val="25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Холодное водоснабжение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куб</w:t>
            </w:r>
            <w:proofErr w:type="gramStart"/>
            <w:r w:rsidRPr="009C2B8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0DE3" w:rsidRDefault="00ED0DE3" w:rsidP="00ED0D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2916,92</w:t>
            </w:r>
          </w:p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62286,20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61453,71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9217,97</w:t>
            </w:r>
          </w:p>
        </w:tc>
      </w:tr>
      <w:tr w:rsidR="00ED0DE3" w:rsidRPr="009C2B8D" w:rsidTr="009C2B8D">
        <w:trPr>
          <w:trHeight w:val="765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62286,20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61453,71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9217,97</w:t>
            </w:r>
          </w:p>
        </w:tc>
      </w:tr>
      <w:tr w:rsidR="009C2B8D" w:rsidRPr="009C2B8D" w:rsidTr="009C2B8D">
        <w:trPr>
          <w:trHeight w:val="127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:rsidTr="009C2B8D">
        <w:trPr>
          <w:trHeight w:val="25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Отопление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Гкал</w:t>
            </w:r>
          </w:p>
        </w:tc>
      </w:tr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0DE3" w:rsidRDefault="00ED0DE3" w:rsidP="00ED0D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392,09</w:t>
            </w:r>
          </w:p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750765,78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728817,39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225973,37</w:t>
            </w:r>
          </w:p>
        </w:tc>
      </w:tr>
      <w:tr w:rsidR="00ED0DE3" w:rsidRPr="009C2B8D" w:rsidTr="009C2B8D">
        <w:trPr>
          <w:trHeight w:val="765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750765,78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728817,39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225973,37</w:t>
            </w:r>
          </w:p>
        </w:tc>
      </w:tr>
      <w:tr w:rsidR="009C2B8D" w:rsidRPr="009C2B8D" w:rsidTr="009C2B8D">
        <w:trPr>
          <w:trHeight w:val="127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:rsidTr="009C2B8D">
        <w:trPr>
          <w:trHeight w:val="25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Горячее водоснабжение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куб</w:t>
            </w:r>
            <w:proofErr w:type="gramStart"/>
            <w:r w:rsidRPr="009C2B8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0DE3" w:rsidRDefault="00ED0DE3" w:rsidP="00ED0D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1991,80</w:t>
            </w:r>
          </w:p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260597,95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254106,87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39617,71</w:t>
            </w:r>
          </w:p>
        </w:tc>
      </w:tr>
      <w:tr w:rsidR="00ED0DE3" w:rsidRPr="009C2B8D" w:rsidTr="009C2B8D">
        <w:trPr>
          <w:trHeight w:val="765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260597,95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254106,87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39617,71</w:t>
            </w:r>
          </w:p>
        </w:tc>
      </w:tr>
      <w:tr w:rsidR="009C2B8D" w:rsidRPr="009C2B8D" w:rsidTr="009C2B8D">
        <w:trPr>
          <w:trHeight w:val="127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:rsidTr="009C2B8D">
        <w:trPr>
          <w:trHeight w:val="25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Газоснабжение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куб</w:t>
            </w:r>
            <w:proofErr w:type="gramStart"/>
            <w:r w:rsidRPr="009C2B8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0DE3" w:rsidRDefault="00ED0DE3" w:rsidP="00ED0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9141,00</w:t>
            </w:r>
          </w:p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57238,08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55701,71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7926,47</w:t>
            </w:r>
          </w:p>
        </w:tc>
      </w:tr>
      <w:tr w:rsidR="00ED0DE3" w:rsidRPr="009C2B8D" w:rsidTr="009C2B8D">
        <w:trPr>
          <w:trHeight w:val="765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57238,08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55701,71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7926,47</w:t>
            </w:r>
          </w:p>
        </w:tc>
      </w:tr>
      <w:tr w:rsidR="009C2B8D" w:rsidRPr="009C2B8D" w:rsidTr="009C2B8D">
        <w:trPr>
          <w:trHeight w:val="127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:rsidTr="009C2B8D">
        <w:trPr>
          <w:trHeight w:val="25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Водоотведение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куб</w:t>
            </w:r>
            <w:proofErr w:type="gramStart"/>
            <w:r w:rsidRPr="009C2B8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C2B8D" w:rsidRPr="009C2B8D" w:rsidTr="009C2B8D">
        <w:trPr>
          <w:trHeight w:val="510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D0DE3" w:rsidRDefault="00ED0DE3" w:rsidP="00ED0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4795,34</w:t>
            </w:r>
          </w:p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202582,15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199125,44</w:t>
            </w:r>
          </w:p>
        </w:tc>
      </w:tr>
      <w:tr w:rsidR="009C2B8D" w:rsidRPr="009C2B8D" w:rsidTr="009C2B8D">
        <w:trPr>
          <w:trHeight w:val="31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>
              <w:t>28732,01</w:t>
            </w:r>
          </w:p>
        </w:tc>
      </w:tr>
      <w:tr w:rsidR="00ED0DE3" w:rsidRPr="009C2B8D" w:rsidTr="009C2B8D">
        <w:trPr>
          <w:trHeight w:val="765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202582,15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199125,44</w:t>
            </w:r>
          </w:p>
        </w:tc>
      </w:tr>
      <w:tr w:rsidR="00ED0DE3" w:rsidRPr="009C2B8D" w:rsidTr="009C2B8D">
        <w:trPr>
          <w:trHeight w:val="1020"/>
        </w:trPr>
        <w:tc>
          <w:tcPr>
            <w:tcW w:w="1160" w:type="dxa"/>
            <w:noWrap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D0DE3" w:rsidRPr="009C2B8D" w:rsidRDefault="00ED0DE3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D0DE3" w:rsidRPr="009C2B8D" w:rsidRDefault="00ED0DE3" w:rsidP="009956C8">
            <w:pPr>
              <w:spacing w:line="234" w:lineRule="exact"/>
              <w:rPr>
                <w:sz w:val="20"/>
                <w:szCs w:val="20"/>
              </w:rPr>
            </w:pPr>
            <w:r>
              <w:t>28732,01</w:t>
            </w:r>
          </w:p>
        </w:tc>
      </w:tr>
      <w:tr w:rsidR="009C2B8D" w:rsidRPr="009C2B8D" w:rsidTr="009C2B8D">
        <w:trPr>
          <w:trHeight w:val="1275"/>
        </w:trPr>
        <w:tc>
          <w:tcPr>
            <w:tcW w:w="116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</w:tbl>
    <w:p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196B" w:rsidTr="009C2B8D">
        <w:trPr>
          <w:trHeight w:val="476"/>
        </w:trPr>
        <w:tc>
          <w:tcPr>
            <w:tcW w:w="820" w:type="dxa"/>
            <w:vAlign w:val="bottom"/>
          </w:tcPr>
          <w:p w:rsidR="007F196B" w:rsidRDefault="007F196B" w:rsidP="009C2B8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196B" w:rsidTr="009C2B8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ED0D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:rsidTr="009C2B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9C2B8D">
        <w:trPr>
          <w:trHeight w:val="476"/>
        </w:trPr>
        <w:tc>
          <w:tcPr>
            <w:tcW w:w="820" w:type="dxa"/>
            <w:vAlign w:val="bottom"/>
          </w:tcPr>
          <w:p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196B" w:rsidTr="009C2B8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:rsidTr="009C2B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196B" w:rsidRDefault="007F196B"/>
        </w:tc>
      </w:tr>
      <w:tr w:rsidR="007F196B" w:rsidTr="009C2B8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96B" w:rsidRDefault="007F196B">
            <w:pPr>
              <w:rPr>
                <w:sz w:val="9"/>
                <w:szCs w:val="9"/>
              </w:rPr>
            </w:pPr>
          </w:p>
        </w:tc>
      </w:tr>
    </w:tbl>
    <w:p w:rsidR="007F196B" w:rsidRDefault="007F196B" w:rsidP="005057E5">
      <w:pPr>
        <w:spacing w:line="200" w:lineRule="exact"/>
        <w:rPr>
          <w:sz w:val="20"/>
          <w:szCs w:val="20"/>
        </w:rPr>
      </w:pPr>
    </w:p>
    <w:sectPr w:rsidR="007F196B" w:rsidSect="001839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196B"/>
    <w:rsid w:val="000372D6"/>
    <w:rsid w:val="00037320"/>
    <w:rsid w:val="000516EC"/>
    <w:rsid w:val="00183902"/>
    <w:rsid w:val="00184F85"/>
    <w:rsid w:val="001D2F9F"/>
    <w:rsid w:val="003A5689"/>
    <w:rsid w:val="004659FB"/>
    <w:rsid w:val="004A08C0"/>
    <w:rsid w:val="005057E5"/>
    <w:rsid w:val="005307BF"/>
    <w:rsid w:val="0059776F"/>
    <w:rsid w:val="006943D1"/>
    <w:rsid w:val="006A6485"/>
    <w:rsid w:val="006F77F2"/>
    <w:rsid w:val="007000AB"/>
    <w:rsid w:val="00714306"/>
    <w:rsid w:val="007A597F"/>
    <w:rsid w:val="007A73C9"/>
    <w:rsid w:val="007F196B"/>
    <w:rsid w:val="008838C1"/>
    <w:rsid w:val="008D206A"/>
    <w:rsid w:val="009C2B8D"/>
    <w:rsid w:val="009E1B10"/>
    <w:rsid w:val="00A53F1F"/>
    <w:rsid w:val="00A8382D"/>
    <w:rsid w:val="00AB2B9D"/>
    <w:rsid w:val="00B1289E"/>
    <w:rsid w:val="00C76D86"/>
    <w:rsid w:val="00C92214"/>
    <w:rsid w:val="00CC0DFF"/>
    <w:rsid w:val="00CE7936"/>
    <w:rsid w:val="00DB35CA"/>
    <w:rsid w:val="00DF3876"/>
    <w:rsid w:val="00E60575"/>
    <w:rsid w:val="00E94F7B"/>
    <w:rsid w:val="00ED0DE3"/>
    <w:rsid w:val="00ED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0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7170</Words>
  <Characters>40872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2021-03-22T14:05:00Z</dcterms:created>
  <dcterms:modified xsi:type="dcterms:W3CDTF">2022-03-18T11:10:00Z</dcterms:modified>
</cp:coreProperties>
</file>