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1A24A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1A24A4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51250E">
        <w:rPr>
          <w:rFonts w:eastAsia="Times New Roman"/>
          <w:b/>
          <w:bCs/>
          <w:sz w:val="20"/>
          <w:szCs w:val="20"/>
        </w:rPr>
        <w:t>14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1250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6D7D" w:rsidRDefault="00E772A4" w:rsidP="00286D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86D7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25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250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A064B4" w:rsidRDefault="00446E19" w:rsidP="00BE255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</w:t>
            </w:r>
            <w:r w:rsidR="00BE2557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2F4" w:rsidRDefault="0051250E" w:rsidP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2F4" w:rsidRDefault="0051250E" w:rsidP="003B7B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32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1999,1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250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772A4" w:rsidP="00E772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51250E">
              <w:rPr>
                <w:rFonts w:eastAsia="Times New Roman"/>
                <w:sz w:val="20"/>
                <w:szCs w:val="20"/>
              </w:rPr>
              <w:t>99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250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13:60:0010009:374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250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6D7D" w:rsidRDefault="00E772A4" w:rsidP="00286D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286D7D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250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399.50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6D7D" w:rsidRDefault="00E772A4" w:rsidP="00286D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86D7D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4D32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772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4D32F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70D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70D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51250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64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64B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9131AC" w:rsidRDefault="00A064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064B4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8F73D5" w:rsidRDefault="00A064B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A24A4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1A24A4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286D7D" w:rsidRPr="00E772A4" w:rsidTr="00286D7D">
        <w:trPr>
          <w:trHeight w:val="270"/>
        </w:trPr>
        <w:tc>
          <w:tcPr>
            <w:tcW w:w="476" w:type="dxa"/>
            <w:vAlign w:val="center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86D7D" w:rsidRPr="00E772A4" w:rsidTr="00682FBA">
        <w:trPr>
          <w:trHeight w:val="510"/>
        </w:trPr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86D7D" w:rsidRDefault="0028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28 248,19</w:t>
            </w:r>
          </w:p>
        </w:tc>
      </w:tr>
      <w:tr w:rsidR="00286D7D" w:rsidRPr="00E772A4" w:rsidTr="00682FBA">
        <w:trPr>
          <w:trHeight w:val="750"/>
        </w:trPr>
        <w:tc>
          <w:tcPr>
            <w:tcW w:w="0" w:type="auto"/>
            <w:vAlign w:val="center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86D7D" w:rsidRDefault="00286D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26 608,79</w:t>
            </w:r>
          </w:p>
        </w:tc>
      </w:tr>
      <w:tr w:rsidR="00286D7D" w:rsidRPr="00E772A4" w:rsidTr="00682FBA">
        <w:trPr>
          <w:trHeight w:val="750"/>
        </w:trPr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86D7D" w:rsidRDefault="0028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41 363,42</w:t>
            </w:r>
          </w:p>
        </w:tc>
      </w:tr>
      <w:tr w:rsidR="00286D7D" w:rsidRPr="00E772A4" w:rsidTr="00682FBA">
        <w:trPr>
          <w:trHeight w:val="990"/>
        </w:trPr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86D7D" w:rsidRDefault="0028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4 161,56</w:t>
            </w:r>
          </w:p>
        </w:tc>
      </w:tr>
      <w:tr w:rsidR="00286D7D" w:rsidRPr="00E772A4" w:rsidTr="00682FBA">
        <w:trPr>
          <w:trHeight w:val="1230"/>
        </w:trPr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86D7D" w:rsidRDefault="0028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15 006,85</w:t>
            </w:r>
          </w:p>
        </w:tc>
      </w:tr>
      <w:tr w:rsidR="00286D7D" w:rsidRPr="00E772A4" w:rsidTr="00682FBA">
        <w:trPr>
          <w:trHeight w:val="1550"/>
        </w:trPr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86D7D" w:rsidRDefault="00286D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73 899,29</w:t>
            </w:r>
          </w:p>
        </w:tc>
      </w:tr>
      <w:tr w:rsidR="00286D7D" w:rsidRPr="00E772A4" w:rsidTr="00682FBA">
        <w:trPr>
          <w:trHeight w:val="2395"/>
        </w:trPr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6D7D" w:rsidRDefault="00286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86 131,76</w:t>
            </w:r>
          </w:p>
        </w:tc>
      </w:tr>
      <w:tr w:rsidR="00286D7D" w:rsidRPr="00E772A4" w:rsidTr="00682FBA">
        <w:trPr>
          <w:trHeight w:val="990"/>
        </w:trPr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86D7D" w:rsidRDefault="0028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1 050,9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10 719,18</w:t>
            </w:r>
          </w:p>
        </w:tc>
      </w:tr>
      <w:tr w:rsidR="00286D7D" w:rsidRPr="00E772A4" w:rsidTr="00682FBA">
        <w:trPr>
          <w:trHeight w:val="255"/>
        </w:trPr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86D7D" w:rsidRDefault="00286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286 139,05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</w:rPr>
      </w:pPr>
    </w:p>
    <w:p w:rsidR="003438D5" w:rsidRDefault="003438D5" w:rsidP="00A064B4">
      <w:pPr>
        <w:rPr>
          <w:rFonts w:eastAsia="Times New Roman"/>
          <w:sz w:val="20"/>
          <w:szCs w:val="20"/>
        </w:rPr>
      </w:pPr>
    </w:p>
    <w:p w:rsidR="003438D5" w:rsidRDefault="003438D5" w:rsidP="00A064B4">
      <w:pPr>
        <w:rPr>
          <w:rFonts w:eastAsia="Times New Roman"/>
          <w:sz w:val="20"/>
          <w:szCs w:val="20"/>
        </w:rPr>
      </w:pPr>
    </w:p>
    <w:p w:rsidR="003438D5" w:rsidRDefault="003438D5" w:rsidP="00A064B4">
      <w:pPr>
        <w:rPr>
          <w:rFonts w:eastAsia="Times New Roman"/>
          <w:sz w:val="20"/>
          <w:szCs w:val="20"/>
        </w:rPr>
      </w:pPr>
    </w:p>
    <w:p w:rsidR="003438D5" w:rsidRPr="003438D5" w:rsidRDefault="003438D5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</w:rPr>
      </w:pPr>
    </w:p>
    <w:p w:rsidR="00E772A4" w:rsidRDefault="00E772A4" w:rsidP="00A064B4">
      <w:pPr>
        <w:rPr>
          <w:rFonts w:eastAsia="Times New Roman"/>
          <w:sz w:val="20"/>
          <w:szCs w:val="20"/>
        </w:rPr>
      </w:pPr>
    </w:p>
    <w:p w:rsidR="00E772A4" w:rsidRPr="00E772A4" w:rsidRDefault="00E772A4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B70D9F" w:rsidRDefault="00B70D9F" w:rsidP="00B70D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70D9F" w:rsidRDefault="00B70D9F" w:rsidP="00B70D9F">
      <w:pPr>
        <w:spacing w:line="20" w:lineRule="exact"/>
      </w:pPr>
    </w:p>
    <w:p w:rsidR="00B70D9F" w:rsidRDefault="00B70D9F" w:rsidP="00B70D9F">
      <w:pPr>
        <w:spacing w:line="20" w:lineRule="exact"/>
        <w:rPr>
          <w:sz w:val="20"/>
          <w:szCs w:val="20"/>
        </w:rPr>
      </w:pPr>
    </w:p>
    <w:p w:rsidR="00B70D9F" w:rsidRDefault="00B70D9F" w:rsidP="00B70D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E772A4" w:rsidTr="00AD6A8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772A4" w:rsidTr="00AD6A8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286D7D" w:rsidRDefault="00E772A4" w:rsidP="00286D7D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86D7D">
              <w:rPr>
                <w:sz w:val="20"/>
                <w:szCs w:val="20"/>
                <w:lang w:val="en-US"/>
              </w:rPr>
              <w:t>1</w:t>
            </w:r>
          </w:p>
        </w:tc>
      </w:tr>
      <w:tr w:rsidR="00E772A4" w:rsidTr="00AD6A8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E772A4" w:rsidRPr="007C297A" w:rsidRDefault="00E772A4" w:rsidP="00AD6A87">
            <w:pPr>
              <w:rPr>
                <w:sz w:val="20"/>
                <w:szCs w:val="20"/>
              </w:rPr>
            </w:pPr>
          </w:p>
          <w:p w:rsidR="00E772A4" w:rsidRPr="007C297A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772A4" w:rsidRPr="007C297A" w:rsidRDefault="00E772A4" w:rsidP="00AD6A87">
            <w:pPr>
              <w:rPr>
                <w:sz w:val="20"/>
                <w:szCs w:val="20"/>
              </w:rPr>
            </w:pPr>
          </w:p>
          <w:p w:rsidR="00E772A4" w:rsidRPr="007C297A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772A4" w:rsidTr="00AD6A8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772A4" w:rsidTr="00AD6A8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E772A4" w:rsidTr="00AD6A8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772A4" w:rsidRDefault="00E772A4" w:rsidP="00AD6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286D7D">
              <w:rPr>
                <w:sz w:val="20"/>
                <w:szCs w:val="20"/>
              </w:rPr>
              <w:t xml:space="preserve">от </w:t>
            </w:r>
            <w:r w:rsidR="00286D7D" w:rsidRPr="005B73DB">
              <w:rPr>
                <w:sz w:val="20"/>
                <w:szCs w:val="20"/>
              </w:rPr>
              <w:t>18</w:t>
            </w:r>
            <w:r w:rsidR="00286D7D" w:rsidRPr="007C297A">
              <w:rPr>
                <w:sz w:val="20"/>
                <w:szCs w:val="20"/>
              </w:rPr>
              <w:t>.12.20</w:t>
            </w:r>
            <w:r w:rsidR="00286D7D" w:rsidRPr="005B73DB">
              <w:rPr>
                <w:sz w:val="20"/>
                <w:szCs w:val="20"/>
              </w:rPr>
              <w:t>20</w:t>
            </w:r>
            <w:r w:rsidR="00286D7D" w:rsidRPr="007C297A">
              <w:rPr>
                <w:sz w:val="20"/>
                <w:szCs w:val="20"/>
              </w:rPr>
              <w:t>г №</w:t>
            </w:r>
            <w:r w:rsidR="00286D7D">
              <w:rPr>
                <w:sz w:val="20"/>
                <w:szCs w:val="20"/>
              </w:rPr>
              <w:t xml:space="preserve"> </w:t>
            </w:r>
            <w:r w:rsidR="00286D7D" w:rsidRPr="005B73DB">
              <w:rPr>
                <w:sz w:val="20"/>
                <w:szCs w:val="20"/>
              </w:rPr>
              <w:t>54</w:t>
            </w:r>
            <w:r w:rsidR="00286D7D" w:rsidRPr="007C297A">
              <w:rPr>
                <w:sz w:val="20"/>
                <w:szCs w:val="20"/>
              </w:rPr>
              <w:t>/</w:t>
            </w:r>
            <w:r w:rsidR="00286D7D" w:rsidRPr="005B73DB">
              <w:rPr>
                <w:sz w:val="20"/>
                <w:szCs w:val="20"/>
              </w:rPr>
              <w:t>39</w:t>
            </w:r>
          </w:p>
        </w:tc>
      </w:tr>
      <w:tr w:rsidR="00E772A4" w:rsidTr="00AD6A8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772A4" w:rsidTr="00AD6A8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E772A4" w:rsidTr="00AD6A8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E772A4" w:rsidTr="00AD6A8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E772A4" w:rsidTr="00AD6A8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E772A4" w:rsidTr="00AD6A8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772A4" w:rsidTr="00AD6A8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E772A4" w:rsidTr="00AD6A8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772A4" w:rsidTr="00AD6A8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E772A4" w:rsidTr="00AD6A8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772A4" w:rsidTr="00AD6A8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Tr="00AD6A8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772A4" w:rsidTr="00AD6A8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Pr="007C297A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E772A4" w:rsidTr="00AD6A8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E772A4" w:rsidTr="00AD6A8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772A4" w:rsidRDefault="00E772A4" w:rsidP="00E772A4">
      <w:pPr>
        <w:spacing w:line="35" w:lineRule="exact"/>
        <w:rPr>
          <w:sz w:val="20"/>
          <w:szCs w:val="20"/>
        </w:rPr>
      </w:pPr>
    </w:p>
    <w:p w:rsidR="00E772A4" w:rsidRDefault="00E772A4" w:rsidP="00E772A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E772A4" w:rsidTr="00AD6A8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772A4" w:rsidTr="00AD6A8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E772A4" w:rsidTr="00AD6A8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86D7D" w:rsidRPr="005B73DB">
              <w:rPr>
                <w:rFonts w:eastAsia="Times New Roman"/>
                <w:sz w:val="20"/>
                <w:szCs w:val="20"/>
              </w:rPr>
              <w:t>18</w:t>
            </w:r>
            <w:r w:rsidR="00286D7D">
              <w:rPr>
                <w:rFonts w:eastAsia="Times New Roman"/>
                <w:sz w:val="20"/>
                <w:szCs w:val="20"/>
              </w:rPr>
              <w:t>.12.20</w:t>
            </w:r>
            <w:r w:rsidR="00286D7D" w:rsidRPr="005B73DB">
              <w:rPr>
                <w:rFonts w:eastAsia="Times New Roman"/>
                <w:sz w:val="20"/>
                <w:szCs w:val="20"/>
              </w:rPr>
              <w:t>20</w:t>
            </w:r>
            <w:r w:rsidR="00286D7D">
              <w:rPr>
                <w:rFonts w:eastAsia="Times New Roman"/>
                <w:sz w:val="20"/>
                <w:szCs w:val="20"/>
              </w:rPr>
              <w:t>г</w:t>
            </w:r>
            <w:r w:rsidR="00286D7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86D7D">
              <w:rPr>
                <w:rFonts w:eastAsia="Times New Roman"/>
                <w:sz w:val="20"/>
                <w:szCs w:val="20"/>
              </w:rPr>
              <w:t xml:space="preserve"> </w:t>
            </w:r>
            <w:r w:rsidR="00286D7D" w:rsidRPr="005B73DB">
              <w:rPr>
                <w:rFonts w:eastAsia="Times New Roman"/>
                <w:sz w:val="20"/>
                <w:szCs w:val="20"/>
              </w:rPr>
              <w:t>54</w:t>
            </w:r>
            <w:r w:rsidR="00286D7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E772A4" w:rsidTr="00AD6A8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Tr="00AD6A8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Pr="007C297A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E772A4" w:rsidTr="00AD6A8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4D52D9" w:rsidRDefault="00E772A4" w:rsidP="00AD6A8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772A4" w:rsidRPr="00FE7EF4" w:rsidRDefault="00E772A4" w:rsidP="00E772A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E772A4" w:rsidTr="00AD6A8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E772A4" w:rsidTr="00AD6A8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</w:t>
            </w:r>
            <w:r w:rsidR="00286D7D">
              <w:rPr>
                <w:rFonts w:eastAsia="Times New Roman"/>
                <w:sz w:val="20"/>
                <w:szCs w:val="20"/>
              </w:rPr>
              <w:t>№ 20/1 от</w:t>
            </w:r>
            <w:r w:rsidR="00286D7D"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 w:rsidR="00286D7D"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E772A4" w:rsidTr="00AD6A8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E772A4" w:rsidTr="00AD6A87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D7D" w:rsidRDefault="00286D7D" w:rsidP="00286D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772A4" w:rsidTr="00AD6A8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772A4" w:rsidTr="00AD6A8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Tr="00AD6A8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E772A4" w:rsidTr="00AD6A8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E772A4" w:rsidTr="00AD6A8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772A4" w:rsidRPr="00FE7EF4" w:rsidRDefault="00E772A4" w:rsidP="00E772A4">
      <w:pPr>
        <w:rPr>
          <w:lang w:val="en-US"/>
        </w:rPr>
        <w:sectPr w:rsidR="00E772A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772A4" w:rsidRPr="00FE7EF4" w:rsidRDefault="00E772A4" w:rsidP="00E772A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772A4" w:rsidRPr="004D52D9" w:rsidTr="00AD6A8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E772A4" w:rsidRPr="007C297A" w:rsidRDefault="00E772A4" w:rsidP="00AD6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RPr="004D52D9" w:rsidTr="00AD6A8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772A4" w:rsidRPr="004D52D9" w:rsidTr="00AD6A8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E772A4" w:rsidRPr="004D52D9" w:rsidTr="00AD6A8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772A4" w:rsidRDefault="00E772A4" w:rsidP="00AD6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286D7D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E772A4" w:rsidRPr="004D52D9" w:rsidTr="00AD6A8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772A4" w:rsidRPr="004D52D9" w:rsidTr="00AD6A8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RPr="004D52D9" w:rsidTr="00AD6A8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RPr="004D52D9" w:rsidTr="00AD6A8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RPr="004D52D9" w:rsidTr="00AD6A8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RPr="004D52D9" w:rsidTr="00AD6A8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RPr="004D52D9" w:rsidTr="00AD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Pr="007C297A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7C297A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772A4" w:rsidRPr="004D52D9" w:rsidTr="00AD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A064B4" w:rsidRDefault="00E772A4" w:rsidP="00AD6A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772A4" w:rsidRPr="004D52D9" w:rsidTr="00AD6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772A4" w:rsidRPr="007C297A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772A4" w:rsidRPr="00A064B4" w:rsidRDefault="00E772A4" w:rsidP="00AD6A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Pr="007C297A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772A4" w:rsidRPr="004D52D9" w:rsidRDefault="00E772A4" w:rsidP="00E772A4">
      <w:pPr>
        <w:rPr>
          <w:sz w:val="18"/>
          <w:szCs w:val="18"/>
        </w:rPr>
        <w:sectPr w:rsidR="00E772A4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E772A4" w:rsidTr="00AD6A8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772A4" w:rsidRDefault="00E772A4" w:rsidP="00AD6A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86D7D" w:rsidRPr="005B73DB">
              <w:rPr>
                <w:sz w:val="19"/>
                <w:szCs w:val="19"/>
              </w:rPr>
              <w:t>26</w:t>
            </w:r>
            <w:r w:rsidR="00286D7D">
              <w:rPr>
                <w:sz w:val="19"/>
                <w:szCs w:val="19"/>
              </w:rPr>
              <w:t>.</w:t>
            </w:r>
            <w:r w:rsidR="00286D7D" w:rsidRPr="005B73DB">
              <w:rPr>
                <w:sz w:val="19"/>
                <w:szCs w:val="19"/>
              </w:rPr>
              <w:t>11</w:t>
            </w:r>
            <w:r w:rsidR="00286D7D">
              <w:rPr>
                <w:sz w:val="19"/>
                <w:szCs w:val="19"/>
              </w:rPr>
              <w:t>.20</w:t>
            </w:r>
            <w:r w:rsidR="00286D7D" w:rsidRPr="005B73DB">
              <w:rPr>
                <w:sz w:val="19"/>
                <w:szCs w:val="19"/>
              </w:rPr>
              <w:t>20</w:t>
            </w:r>
            <w:r w:rsidR="00286D7D">
              <w:rPr>
                <w:sz w:val="19"/>
                <w:szCs w:val="19"/>
              </w:rPr>
              <w:t xml:space="preserve">г № </w:t>
            </w:r>
            <w:r w:rsidR="00286D7D" w:rsidRPr="005B73DB">
              <w:rPr>
                <w:sz w:val="19"/>
                <w:szCs w:val="19"/>
              </w:rPr>
              <w:t>47</w:t>
            </w:r>
            <w:r w:rsidR="00286D7D">
              <w:rPr>
                <w:sz w:val="19"/>
                <w:szCs w:val="19"/>
              </w:rPr>
              <w:t>/</w:t>
            </w:r>
            <w:r w:rsidR="00286D7D" w:rsidRPr="005B73DB">
              <w:rPr>
                <w:sz w:val="19"/>
                <w:szCs w:val="19"/>
              </w:rPr>
              <w:t>64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772A4" w:rsidTr="00AD6A8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772A4" w:rsidTr="00AD6A8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772A4" w:rsidTr="00AD6A8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772A4" w:rsidTr="00AD6A8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772A4" w:rsidTr="00AD6A8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772A4" w:rsidRPr="00FE7EF4" w:rsidRDefault="00E772A4" w:rsidP="00E772A4">
      <w:pPr>
        <w:rPr>
          <w:lang w:val="en-US"/>
        </w:rPr>
        <w:sectPr w:rsidR="00E772A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772A4" w:rsidRPr="00FE7EF4" w:rsidRDefault="00E772A4" w:rsidP="00E772A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E772A4" w:rsidTr="00AD6A8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72A4" w:rsidRDefault="00E772A4" w:rsidP="00AD6A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772A4" w:rsidRDefault="00E772A4" w:rsidP="00AD6A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772A4" w:rsidTr="00AD6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772A4" w:rsidRDefault="00E772A4" w:rsidP="00AD6A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86D7D" w:rsidRPr="005B73DB">
              <w:rPr>
                <w:sz w:val="19"/>
                <w:szCs w:val="19"/>
              </w:rPr>
              <w:t>26</w:t>
            </w:r>
            <w:r w:rsidR="00286D7D">
              <w:rPr>
                <w:sz w:val="19"/>
                <w:szCs w:val="19"/>
              </w:rPr>
              <w:t>.</w:t>
            </w:r>
            <w:r w:rsidR="00286D7D" w:rsidRPr="005B73DB">
              <w:rPr>
                <w:sz w:val="19"/>
                <w:szCs w:val="19"/>
              </w:rPr>
              <w:t>11</w:t>
            </w:r>
            <w:r w:rsidR="00286D7D">
              <w:rPr>
                <w:sz w:val="19"/>
                <w:szCs w:val="19"/>
              </w:rPr>
              <w:t>.20</w:t>
            </w:r>
            <w:r w:rsidR="00286D7D" w:rsidRPr="005B73DB">
              <w:rPr>
                <w:sz w:val="19"/>
                <w:szCs w:val="19"/>
              </w:rPr>
              <w:t>20</w:t>
            </w:r>
            <w:r w:rsidR="00286D7D">
              <w:rPr>
                <w:sz w:val="19"/>
                <w:szCs w:val="19"/>
              </w:rPr>
              <w:t xml:space="preserve">г № </w:t>
            </w:r>
            <w:r w:rsidR="00286D7D" w:rsidRPr="005B73DB">
              <w:rPr>
                <w:sz w:val="19"/>
                <w:szCs w:val="19"/>
              </w:rPr>
              <w:t>47</w:t>
            </w:r>
            <w:r w:rsidR="00286D7D">
              <w:rPr>
                <w:sz w:val="19"/>
                <w:szCs w:val="19"/>
              </w:rPr>
              <w:t>/</w:t>
            </w:r>
            <w:r w:rsidR="00286D7D" w:rsidRPr="005B73DB">
              <w:rPr>
                <w:sz w:val="19"/>
                <w:szCs w:val="19"/>
              </w:rPr>
              <w:t>64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772A4" w:rsidRDefault="00E772A4" w:rsidP="00AD6A8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772A4" w:rsidTr="00AD6A8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E772A4" w:rsidTr="00AD6A8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772A4" w:rsidTr="00AD6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286D7D" w:rsidP="00AD6A8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772A4" w:rsidTr="00AD6A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772A4" w:rsidTr="00AD6A8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72A4" w:rsidTr="00AD6A8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772A4" w:rsidRDefault="00E772A4" w:rsidP="00AD6A8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772A4" w:rsidRDefault="00E772A4" w:rsidP="00AD6A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772A4" w:rsidTr="00AD6A8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772A4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772A4" w:rsidTr="00AD6A8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772A4" w:rsidRDefault="00E772A4" w:rsidP="00AD6A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72A4" w:rsidRDefault="00E772A4" w:rsidP="00AD6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772A4" w:rsidRDefault="00E772A4" w:rsidP="00AD6A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B70D9F" w:rsidRDefault="00B70D9F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9"/>
        <w:gridCol w:w="2900"/>
        <w:gridCol w:w="980"/>
        <w:gridCol w:w="2900"/>
        <w:gridCol w:w="3551"/>
        <w:gridCol w:w="22"/>
        <w:gridCol w:w="10"/>
      </w:tblGrid>
      <w:tr w:rsidR="004D52D9" w:rsidTr="00E772A4">
        <w:trPr>
          <w:gridBefore w:val="1"/>
          <w:gridAfter w:val="1"/>
          <w:wBefore w:w="6" w:type="dxa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A738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738EA">
              <w:rPr>
                <w:sz w:val="20"/>
                <w:szCs w:val="20"/>
              </w:rPr>
              <w:t>2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738E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772A4">
              <w:rPr>
                <w:sz w:val="20"/>
                <w:szCs w:val="20"/>
              </w:rPr>
              <w:t>2</w:t>
            </w:r>
            <w:r w:rsidR="00A738EA">
              <w:rPr>
                <w:sz w:val="20"/>
                <w:szCs w:val="20"/>
              </w:rPr>
              <w:t>1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772A4" w:rsidP="00A738E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A738EA">
              <w:rPr>
                <w:sz w:val="20"/>
                <w:szCs w:val="20"/>
              </w:rPr>
              <w:t>1</w:t>
            </w:r>
          </w:p>
        </w:tc>
      </w:tr>
      <w:tr w:rsidR="004D52D9" w:rsidTr="00E77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32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38EA" w:rsidP="00F12E85">
            <w:pPr>
              <w:snapToGrid w:val="0"/>
              <w:rPr>
                <w:sz w:val="20"/>
                <w:szCs w:val="20"/>
              </w:rPr>
            </w:pPr>
            <w:r>
              <w:t>286139,15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gridBefore w:val="1"/>
          <w:gridAfter w:val="1"/>
          <w:wBefore w:w="6" w:type="dxa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72A4" w:rsidTr="00154B7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A738EA">
            <w:r>
              <w:t>290162,70</w:t>
            </w:r>
          </w:p>
        </w:tc>
      </w:tr>
      <w:tr w:rsidR="00E772A4" w:rsidTr="00154B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772A4" w:rsidRDefault="00E772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772A4" w:rsidRDefault="00E772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72A4" w:rsidRDefault="00A738EA">
            <w:r>
              <w:t>290162,70</w:t>
            </w:r>
          </w:p>
        </w:tc>
      </w:tr>
      <w:tr w:rsidR="004D52D9" w:rsidTr="00E772A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772A4" w:rsidRDefault="00E772A4">
      <w:r>
        <w:br w:type="page"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83"/>
      </w:tblGrid>
      <w:tr w:rsidR="004D52D9" w:rsidTr="00E772A4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772A4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738EA" w:rsidP="00F12E85">
            <w:pPr>
              <w:snapToGrid w:val="0"/>
              <w:rPr>
                <w:sz w:val="20"/>
                <w:szCs w:val="20"/>
              </w:rPr>
            </w:pPr>
            <w:r>
              <w:t>22483,16</w:t>
            </w:r>
          </w:p>
        </w:tc>
      </w:tr>
    </w:tbl>
    <w:p w:rsidR="00E772A4" w:rsidRDefault="00E772A4" w:rsidP="00E772A4">
      <w:pPr>
        <w:rPr>
          <w:rFonts w:eastAsia="Times New Roman"/>
          <w:sz w:val="20"/>
          <w:szCs w:val="20"/>
        </w:rPr>
      </w:pPr>
    </w:p>
    <w:p w:rsidR="00E772A4" w:rsidRDefault="00E772A4" w:rsidP="00E772A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772A4" w:rsidRDefault="00E772A4" w:rsidP="00E772A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772A4" w:rsidRDefault="00E772A4"/>
    <w:tbl>
      <w:tblPr>
        <w:tblStyle w:val="a6"/>
        <w:tblW w:w="0" w:type="auto"/>
        <w:tblLook w:val="04A0"/>
      </w:tblPr>
      <w:tblGrid>
        <w:gridCol w:w="496"/>
        <w:gridCol w:w="4977"/>
        <w:gridCol w:w="882"/>
        <w:gridCol w:w="995"/>
        <w:gridCol w:w="1656"/>
        <w:gridCol w:w="1158"/>
        <w:gridCol w:w="1219"/>
      </w:tblGrid>
      <w:tr w:rsidR="00233074" w:rsidRPr="00E772A4" w:rsidTr="00233074">
        <w:trPr>
          <w:trHeight w:val="810"/>
        </w:trPr>
        <w:tc>
          <w:tcPr>
            <w:tcW w:w="510" w:type="dxa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40" w:type="dxa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7" w:type="dxa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54" w:type="dxa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6" w:type="dxa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28 248,19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1695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2655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99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1455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2175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99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26 608,79</w:t>
            </w:r>
          </w:p>
        </w:tc>
      </w:tr>
      <w:tr w:rsidR="00233074" w:rsidRPr="00E772A4" w:rsidTr="008943CB">
        <w:trPr>
          <w:trHeight w:val="123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41 363,42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4 161,56</w:t>
            </w:r>
          </w:p>
        </w:tc>
      </w:tr>
      <w:tr w:rsidR="00233074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15 006,85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10 719,18</w:t>
            </w:r>
          </w:p>
        </w:tc>
      </w:tr>
      <w:tr w:rsidR="00233074" w:rsidRPr="00E772A4" w:rsidTr="008943CB">
        <w:trPr>
          <w:trHeight w:val="123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130 135,27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30 978,47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365,68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91,42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12,60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1 011,54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ухватов для водосточных труб в каменных стенах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316,13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316,13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7 559,10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2 924,16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92,82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796,03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14 495,50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2 047,95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91,58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7,29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91 889,89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4 217,35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9 489,04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32 775,30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1 310,65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3 931,96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1 844,78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737,91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фасадов клеем ЕК с земли и лесов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178,24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6 238,56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фасадов клеем ЕК с автовышки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480,17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2 400,85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17 880,27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11 632,66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с земли и лесов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456,36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автовышки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365,48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5 482,22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666,07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Вырубка поросли с балконных плит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100,12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98,58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6 036,57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(укрепление)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1 241,71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2 483,42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1 933,46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1 619,70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1 230,34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131,52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131,52</w:t>
            </w:r>
          </w:p>
        </w:tc>
      </w:tr>
      <w:tr w:rsidR="00233074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553,14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553,14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26,72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91 480,84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2 869,44</w:t>
            </w:r>
          </w:p>
        </w:tc>
      </w:tr>
      <w:tr w:rsidR="00233074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2 869,44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3,24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40 855,41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233074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1 940,22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5 724,06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1,0507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5 568,76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0,1566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15 935,77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5 975,11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233074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5,7981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2 053,51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14 984,43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875,98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5 631,36</w:t>
            </w:r>
          </w:p>
        </w:tc>
      </w:tr>
      <w:tr w:rsidR="00233074" w:rsidRPr="00E772A4" w:rsidTr="008943CB">
        <w:trPr>
          <w:trHeight w:val="75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3 137,63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2 173,77</w:t>
            </w:r>
          </w:p>
        </w:tc>
      </w:tr>
      <w:tr w:rsidR="00233074" w:rsidRPr="00E772A4" w:rsidTr="008943CB">
        <w:trPr>
          <w:trHeight w:val="27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074" w:rsidRPr="00E772A4" w:rsidTr="00233074">
        <w:trPr>
          <w:trHeight w:val="194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168,76</w:t>
            </w:r>
          </w:p>
        </w:tc>
      </w:tr>
      <w:tr w:rsidR="00233074" w:rsidRPr="00E772A4" w:rsidTr="008943CB">
        <w:trPr>
          <w:trHeight w:val="510"/>
        </w:trPr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1 050,90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27,57</w:t>
            </w:r>
          </w:p>
        </w:tc>
        <w:tc>
          <w:tcPr>
            <w:tcW w:w="0" w:type="auto"/>
            <w:vAlign w:val="center"/>
            <w:hideMark/>
          </w:tcPr>
          <w:p w:rsidR="00233074" w:rsidRDefault="002330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347 724,11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P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12E85" w:rsidRDefault="00A738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772A4" w:rsidRDefault="00A738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738EA" w:rsidRDefault="00A738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006930" w:rsidRDefault="00006930">
      <w:pPr>
        <w:ind w:left="800"/>
        <w:rPr>
          <w:rFonts w:eastAsia="Times New Roman"/>
          <w:sz w:val="20"/>
          <w:szCs w:val="20"/>
          <w:lang w:val="en-US"/>
        </w:rPr>
      </w:pPr>
    </w:p>
    <w:p w:rsidR="00E772A4" w:rsidRDefault="00E772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EA" w:rsidRDefault="00A738EA" w:rsidP="00A738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23443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88918,37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86724,19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10430,23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88918,37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86724,19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10430,23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77C2" w:rsidRDefault="00C477C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EA" w:rsidRDefault="00A738EA" w:rsidP="00A738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1089,00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28332,32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27627,09</w:t>
            </w:r>
          </w:p>
        </w:tc>
      </w:tr>
      <w:tr w:rsidR="00C477C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2763,17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28332,32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27627,09</w:t>
            </w:r>
          </w:p>
        </w:tc>
      </w:tr>
      <w:tr w:rsidR="00C477C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2763,17</w:t>
            </w:r>
          </w:p>
        </w:tc>
      </w:tr>
      <w:tr w:rsidR="00C477C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EA" w:rsidRDefault="00A738EA" w:rsidP="00A738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239,60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454256,43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444826,31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42549,35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454256,43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444826,31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42549,35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77C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77C2" w:rsidRDefault="00C477C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77C2" w:rsidTr="006724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EA" w:rsidRDefault="00A738EA" w:rsidP="00A738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961,50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103626,19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101168,95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10386,08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103626,19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101168,95</w:t>
            </w:r>
          </w:p>
        </w:tc>
      </w:tr>
      <w:tr w:rsidR="00C477C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10386,08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77C2" w:rsidTr="00B22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EA" w:rsidRDefault="00A738EA" w:rsidP="00A73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3498,00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22042,31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21509,53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2145,10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22042,31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21509,53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2145,10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477C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77C2" w:rsidRDefault="00C477C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38EA" w:rsidRDefault="00A738EA" w:rsidP="00A73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2056,25</w:t>
            </w:r>
          </w:p>
          <w:p w:rsidR="00C477C2" w:rsidRDefault="00C477C2" w:rsidP="00C477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88946,71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86882,09</w:t>
            </w:r>
          </w:p>
        </w:tc>
      </w:tr>
      <w:tr w:rsidR="00C477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8638,91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88946,71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86882,09</w:t>
            </w:r>
          </w:p>
        </w:tc>
      </w:tr>
      <w:tr w:rsidR="00C477C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Default="00E772A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8638,91</w:t>
            </w:r>
          </w:p>
        </w:tc>
      </w:tr>
      <w:tr w:rsidR="00C477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477C2" w:rsidRDefault="00C477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477C2" w:rsidRDefault="00C477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477C2" w:rsidRDefault="00C477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7C2" w:rsidRPr="00006930" w:rsidRDefault="00C477C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2E85" w:rsidRDefault="00A738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56CDD" w:rsidRDefault="00A738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A738EA" w:rsidRDefault="00A738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06930" w:rsidRDefault="000069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06930" w:rsidRDefault="000069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38D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6930"/>
    <w:rsid w:val="00030942"/>
    <w:rsid w:val="0006281F"/>
    <w:rsid w:val="000639E5"/>
    <w:rsid w:val="00094EB0"/>
    <w:rsid w:val="0011458B"/>
    <w:rsid w:val="00150E97"/>
    <w:rsid w:val="001A24A4"/>
    <w:rsid w:val="001A2695"/>
    <w:rsid w:val="00210DAB"/>
    <w:rsid w:val="00233074"/>
    <w:rsid w:val="002530F0"/>
    <w:rsid w:val="002564E9"/>
    <w:rsid w:val="00286D7D"/>
    <w:rsid w:val="0028776C"/>
    <w:rsid w:val="002D66E8"/>
    <w:rsid w:val="00320040"/>
    <w:rsid w:val="0032388D"/>
    <w:rsid w:val="003438D5"/>
    <w:rsid w:val="003B7BF6"/>
    <w:rsid w:val="003E71BC"/>
    <w:rsid w:val="003E7DC2"/>
    <w:rsid w:val="00404A6A"/>
    <w:rsid w:val="00446E19"/>
    <w:rsid w:val="00496B37"/>
    <w:rsid w:val="004C6780"/>
    <w:rsid w:val="004D32F4"/>
    <w:rsid w:val="004D4705"/>
    <w:rsid w:val="004D52D9"/>
    <w:rsid w:val="004F1248"/>
    <w:rsid w:val="004F1B9D"/>
    <w:rsid w:val="0051250E"/>
    <w:rsid w:val="005705ED"/>
    <w:rsid w:val="00575812"/>
    <w:rsid w:val="005B7F5D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D6915"/>
    <w:rsid w:val="007F3359"/>
    <w:rsid w:val="0081459D"/>
    <w:rsid w:val="00874D49"/>
    <w:rsid w:val="00883580"/>
    <w:rsid w:val="00896672"/>
    <w:rsid w:val="008F1778"/>
    <w:rsid w:val="008F73D5"/>
    <w:rsid w:val="009131AC"/>
    <w:rsid w:val="009B6B89"/>
    <w:rsid w:val="00A064B4"/>
    <w:rsid w:val="00A52A42"/>
    <w:rsid w:val="00A738EA"/>
    <w:rsid w:val="00AB0CEA"/>
    <w:rsid w:val="00AC302A"/>
    <w:rsid w:val="00AD5392"/>
    <w:rsid w:val="00B63222"/>
    <w:rsid w:val="00B70D9F"/>
    <w:rsid w:val="00BE2557"/>
    <w:rsid w:val="00BF5C6C"/>
    <w:rsid w:val="00C231B5"/>
    <w:rsid w:val="00C477C2"/>
    <w:rsid w:val="00C72BA3"/>
    <w:rsid w:val="00CA00D8"/>
    <w:rsid w:val="00CA23BA"/>
    <w:rsid w:val="00CC50F3"/>
    <w:rsid w:val="00CE2EDD"/>
    <w:rsid w:val="00D56CDD"/>
    <w:rsid w:val="00D74807"/>
    <w:rsid w:val="00D81566"/>
    <w:rsid w:val="00D96BE0"/>
    <w:rsid w:val="00DA3CCE"/>
    <w:rsid w:val="00DB17EC"/>
    <w:rsid w:val="00DC5B9B"/>
    <w:rsid w:val="00E07CA3"/>
    <w:rsid w:val="00E772A4"/>
    <w:rsid w:val="00EA3D2A"/>
    <w:rsid w:val="00EB3B8D"/>
    <w:rsid w:val="00EC67EB"/>
    <w:rsid w:val="00F12E85"/>
    <w:rsid w:val="00FA1465"/>
    <w:rsid w:val="00FA3E44"/>
    <w:rsid w:val="00FE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77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D806-D8E8-419C-A05D-11CC80D3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6823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2019-01-17T07:08:00Z</dcterms:created>
  <dcterms:modified xsi:type="dcterms:W3CDTF">2022-03-21T05:42:00Z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