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9A7A11">
        <w:rPr>
          <w:rFonts w:eastAsia="Times New Roman"/>
          <w:b/>
          <w:bCs/>
          <w:sz w:val="20"/>
          <w:szCs w:val="20"/>
        </w:rPr>
        <w:t>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B060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F717B" w:rsidRDefault="00465E16" w:rsidP="00D2326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106A7">
              <w:rPr>
                <w:rFonts w:eastAsia="Times New Roman"/>
                <w:sz w:val="20"/>
                <w:szCs w:val="20"/>
              </w:rPr>
              <w:t>2</w:t>
            </w:r>
            <w:r w:rsidR="001F717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AB0603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Зелёная, д. 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194</w:t>
            </w:r>
            <w:r w:rsidR="00465E16">
              <w:t>7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245.30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245.30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E60DCE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2C67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DB2C67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060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DB2C6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DB2C6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B0603" w:rsidRDefault="00AB0603">
            <w:pPr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B0603">
              <w:rPr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DB2C6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DB2C6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50BA4" w:rsidRDefault="00950BA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[</w:t>
            </w:r>
          </w:p>
        </w:tc>
      </w:tr>
      <w:tr w:rsidR="009666DD" w:rsidTr="00DB2C6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DB2C6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9C08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DB2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F717B" w:rsidRDefault="00E60DCE" w:rsidP="001F71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F717B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DB2C6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DB2C67" w:rsidRDefault="00DB2C67" w:rsidP="00DB2C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B2C67"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 w:rsidRPr="00DB2C67"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9666DD" w:rsidTr="00DB2C67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2C6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429A6" w:rsidRDefault="00C429A6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2C67" w:rsidRPr="00DB2C67" w:rsidTr="00F2115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B2C67" w:rsidRPr="00DB2C67" w:rsidTr="00F211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B2C67" w:rsidRPr="00DB2C67" w:rsidTr="00F211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1F717B" w:rsidRDefault="00DB2C67" w:rsidP="001F717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F717B">
              <w:rPr>
                <w:rFonts w:eastAsia="Times New Roman"/>
                <w:sz w:val="20"/>
                <w:szCs w:val="20"/>
                <w:lang w:val="en-US" w:eastAsia="ru-RU"/>
              </w:rPr>
              <w:t>21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RP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B2C67">
              <w:rPr>
                <w:rFonts w:eastAsia="Times New Roman"/>
                <w:sz w:val="20"/>
                <w:szCs w:val="20"/>
                <w:lang w:eastAsia="ru-RU"/>
              </w:rPr>
              <w:t>Отсутствует, установка не требуется</w:t>
            </w:r>
          </w:p>
        </w:tc>
      </w:tr>
      <w:tr w:rsidR="00DB2C67" w:rsidRP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Pr="00DB2C67" w:rsidRDefault="00DB2C67" w:rsidP="00DB2C6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B2C67" w:rsidTr="00F2115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  <w:tr w:rsidR="00DB2C67" w:rsidTr="00F211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2C67" w:rsidTr="00F211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C67" w:rsidRDefault="00DB2C67" w:rsidP="00F2115D">
            <w:pPr>
              <w:rPr>
                <w:sz w:val="3"/>
                <w:szCs w:val="3"/>
              </w:rPr>
            </w:pPr>
          </w:p>
        </w:tc>
      </w:tr>
    </w:tbl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2C67" w:rsidRPr="00DB2C67" w:rsidRDefault="00DB2C67" w:rsidP="00DB2C6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 w:rsidR="00C429A6">
        <w:rPr>
          <w:rFonts w:eastAsia="Times New Roman"/>
          <w:sz w:val="20"/>
          <w:szCs w:val="20"/>
          <w:lang w:eastAsia="ru-RU"/>
        </w:rPr>
        <w:br w:type="page"/>
      </w: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DB2C67" w:rsidRDefault="00DB2C67" w:rsidP="00DB2C67">
      <w:pPr>
        <w:ind w:left="800"/>
        <w:jc w:val="center"/>
        <w:rPr>
          <w:rFonts w:eastAsia="Times New Roman"/>
          <w:sz w:val="20"/>
          <w:szCs w:val="20"/>
        </w:rPr>
      </w:pPr>
    </w:p>
    <w:p w:rsidR="00DB2C67" w:rsidRDefault="00DB2C67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81"/>
        <w:gridCol w:w="20"/>
      </w:tblGrid>
      <w:tr w:rsidR="009666DD" w:rsidTr="00DB2C6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2C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gridAfter w:val="1"/>
          <w:wAfter w:w="20" w:type="dxa"/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 w:rsidP="00C429A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2C67">
        <w:trPr>
          <w:trHeight w:val="291"/>
        </w:trPr>
        <w:tc>
          <w:tcPr>
            <w:tcW w:w="111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2C6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2115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F211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20" w:type="dxa"/>
        <w:tblInd w:w="93" w:type="dxa"/>
        <w:tblLook w:val="04A0"/>
      </w:tblPr>
      <w:tblGrid>
        <w:gridCol w:w="640"/>
        <w:gridCol w:w="3900"/>
        <w:gridCol w:w="1600"/>
        <w:gridCol w:w="1480"/>
        <w:gridCol w:w="1700"/>
        <w:gridCol w:w="1900"/>
      </w:tblGrid>
      <w:tr w:rsidR="001F717B" w:rsidRPr="00F2115D" w:rsidTr="00F2115D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F717B" w:rsidRPr="00F2115D" w:rsidTr="00F2115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7B" w:rsidRDefault="001F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6 593,66</w:t>
            </w:r>
          </w:p>
        </w:tc>
      </w:tr>
      <w:tr w:rsidR="001F717B" w:rsidRPr="00F2115D" w:rsidTr="00F2115D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7B" w:rsidRDefault="001F71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6 211,00</w:t>
            </w:r>
          </w:p>
        </w:tc>
      </w:tr>
      <w:tr w:rsidR="001F717B" w:rsidRPr="00F2115D" w:rsidTr="00D5338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7B" w:rsidRDefault="001F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971,39</w:t>
            </w:r>
          </w:p>
        </w:tc>
      </w:tr>
      <w:tr w:rsidR="001F717B" w:rsidRPr="00F2115D" w:rsidTr="00D53388">
        <w:trPr>
          <w:trHeight w:val="1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7B" w:rsidRDefault="001F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3 502,88</w:t>
            </w:r>
          </w:p>
        </w:tc>
      </w:tr>
      <w:tr w:rsidR="001F717B" w:rsidRPr="00F2115D" w:rsidTr="00D53388">
        <w:trPr>
          <w:trHeight w:val="18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7B" w:rsidRDefault="001F71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19 545,50</w:t>
            </w:r>
          </w:p>
        </w:tc>
      </w:tr>
      <w:tr w:rsidR="001F717B" w:rsidRPr="00F2115D" w:rsidTr="00D53388">
        <w:trPr>
          <w:trHeight w:val="36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17B" w:rsidRDefault="001F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20 104,79</w:t>
            </w:r>
          </w:p>
        </w:tc>
      </w:tr>
      <w:tr w:rsidR="001F717B" w:rsidRPr="00F2115D" w:rsidTr="00D53388">
        <w:trPr>
          <w:trHeight w:val="8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7B" w:rsidRDefault="001F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2 502,06</w:t>
            </w:r>
          </w:p>
        </w:tc>
      </w:tr>
      <w:tr w:rsidR="001F717B" w:rsidRPr="00F2115D" w:rsidTr="00F2115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7B" w:rsidRDefault="001F71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59 431,28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F211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106A7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106A7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1F717B" w:rsidRDefault="009106A7" w:rsidP="001F717B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1F717B">
              <w:rPr>
                <w:sz w:val="20"/>
                <w:szCs w:val="20"/>
                <w:lang w:val="en-US"/>
              </w:rPr>
              <w:t>1</w:t>
            </w:r>
          </w:p>
        </w:tc>
      </w:tr>
      <w:tr w:rsidR="009106A7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106A7" w:rsidRPr="007C297A" w:rsidRDefault="009106A7" w:rsidP="00CB4EF8">
            <w:pPr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ind w:left="80"/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rPr>
                <w:sz w:val="20"/>
                <w:szCs w:val="20"/>
              </w:rPr>
            </w:pPr>
          </w:p>
          <w:p w:rsidR="009106A7" w:rsidRPr="007C297A" w:rsidRDefault="009106A7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106A7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106A7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5923D2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106A7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06A7" w:rsidRPr="007C297A" w:rsidRDefault="001F717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9106A7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106A7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106A7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106A7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106A7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106A7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106A7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106A7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106A7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106A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106A7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106A7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9106A7" w:rsidRPr="007C297A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106A7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106A7" w:rsidRDefault="009106A7" w:rsidP="009106A7">
      <w:pPr>
        <w:spacing w:line="35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106A7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9106A7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9106A7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4F1B9D" w:rsidRDefault="009106A7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9106A7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106A7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9106A7" w:rsidRPr="007C297A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106A7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4D52D9" w:rsidRDefault="009106A7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9B1B55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1F717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9B1B55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7B" w:rsidRDefault="001F717B" w:rsidP="001F717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B1B55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B1B55" w:rsidRDefault="009B1B55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4F1B9D" w:rsidRDefault="009B1B5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B1B55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1F717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9B1B55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Pr="007C297A" w:rsidRDefault="001F717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B1B55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1B55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B1B55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B1B55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B1B5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B1B55" w:rsidRDefault="009B1B55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9B1B5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9B1B55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1B55" w:rsidRDefault="009B1B5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B1B55" w:rsidRDefault="009B1B5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1B55" w:rsidRDefault="009B1B55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B1B55" w:rsidRDefault="009B1B5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106A7" w:rsidRDefault="009106A7" w:rsidP="009106A7">
      <w:pPr>
        <w:sectPr w:rsidR="009106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106A7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106A7" w:rsidRPr="007C297A" w:rsidRDefault="009106A7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9106A7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06A7" w:rsidRPr="007C297A" w:rsidRDefault="001F717B" w:rsidP="00CB4EF8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4F1B9D" w:rsidRDefault="009106A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106A7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106A7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1F717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06A7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106A7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06A7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106A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9106A7" w:rsidRPr="007C297A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106A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106A7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106A7" w:rsidRPr="007C297A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106A7" w:rsidRPr="007C297A" w:rsidRDefault="009106A7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106A7" w:rsidRPr="007C297A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106A7" w:rsidRPr="004D52D9" w:rsidRDefault="009106A7" w:rsidP="009106A7">
      <w:pPr>
        <w:rPr>
          <w:sz w:val="18"/>
          <w:szCs w:val="18"/>
        </w:rPr>
        <w:sectPr w:rsidR="009106A7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106A7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Default="009106A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1F717B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106A7" w:rsidRDefault="001F717B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4F1B9D" w:rsidRDefault="009106A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106A7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1F717B" w:rsidP="00CB4EF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9106A7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1F717B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1F717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06A7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106A7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06A7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106A7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106A7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106A7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106A7" w:rsidRDefault="009106A7" w:rsidP="009106A7">
      <w:pPr>
        <w:sectPr w:rsidR="009106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106A7" w:rsidRDefault="009106A7" w:rsidP="009106A7">
      <w:pPr>
        <w:spacing w:line="206" w:lineRule="exact"/>
        <w:rPr>
          <w:sz w:val="20"/>
          <w:szCs w:val="20"/>
        </w:rPr>
      </w:pPr>
    </w:p>
    <w:p w:rsidR="009106A7" w:rsidRDefault="009106A7" w:rsidP="009106A7">
      <w:pPr>
        <w:spacing w:line="35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p w:rsidR="009106A7" w:rsidRDefault="009106A7" w:rsidP="009106A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106A7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06A7" w:rsidRDefault="009106A7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1F717B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106A7" w:rsidRDefault="001F717B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106A7" w:rsidRDefault="009106A7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Pr="004F1B9D" w:rsidRDefault="009106A7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106A7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1F717B" w:rsidP="00CB4EF8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9106A7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1F717B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1F717B" w:rsidP="00CB4EF8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06A7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106A7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06A7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106A7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106A7" w:rsidRDefault="009106A7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106A7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106A7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106A7" w:rsidRDefault="009106A7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6A7" w:rsidRDefault="009106A7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106A7" w:rsidRDefault="009106A7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F211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13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6"/>
        <w:gridCol w:w="2890"/>
        <w:gridCol w:w="7"/>
        <w:gridCol w:w="975"/>
        <w:gridCol w:w="2900"/>
        <w:gridCol w:w="3546"/>
        <w:gridCol w:w="13"/>
        <w:gridCol w:w="51"/>
        <w:gridCol w:w="13"/>
      </w:tblGrid>
      <w:tr w:rsidR="009666DD" w:rsidTr="0040446A">
        <w:trPr>
          <w:gridAfter w:val="1"/>
          <w:wAfter w:w="13" w:type="dxa"/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37BF7" w:rsidRDefault="00D2326B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9309F6">
              <w:rPr>
                <w:sz w:val="20"/>
                <w:szCs w:val="20"/>
              </w:rPr>
              <w:t>2</w:t>
            </w:r>
            <w:r w:rsidR="00D2326B">
              <w:rPr>
                <w:sz w:val="20"/>
                <w:szCs w:val="20"/>
              </w:rPr>
              <w:t>1</w:t>
            </w:r>
          </w:p>
        </w:tc>
      </w:tr>
      <w:tr w:rsidR="009666DD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9309F6">
              <w:rPr>
                <w:sz w:val="20"/>
                <w:szCs w:val="20"/>
              </w:rPr>
              <w:t>2</w:t>
            </w:r>
            <w:r w:rsidR="00D2326B">
              <w:rPr>
                <w:sz w:val="20"/>
                <w:szCs w:val="20"/>
              </w:rPr>
              <w:t>1</w:t>
            </w:r>
          </w:p>
        </w:tc>
      </w:tr>
      <w:tr w:rsidR="009666DD" w:rsidTr="0040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36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gridAfter w:val="1"/>
          <w:wAfter w:w="13" w:type="dxa"/>
          <w:trHeight w:val="24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gridAfter w:val="1"/>
          <w:wAfter w:w="13" w:type="dxa"/>
          <w:trHeight w:val="24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09F6">
            <w:pPr>
              <w:snapToGrid w:val="0"/>
              <w:ind w:left="80"/>
              <w:rPr>
                <w:sz w:val="20"/>
                <w:szCs w:val="20"/>
              </w:rPr>
            </w:pPr>
            <w:r w:rsidRPr="009309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21753,24</w:t>
            </w:r>
          </w:p>
        </w:tc>
      </w:tr>
      <w:tr w:rsidR="009666DD" w:rsidTr="0040446A">
        <w:trPr>
          <w:gridAfter w:val="1"/>
          <w:wAfter w:w="13" w:type="dxa"/>
          <w:trHeight w:val="27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232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19940,47</w:t>
            </w:r>
          </w:p>
        </w:tc>
      </w:tr>
      <w:tr w:rsidR="009666DD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232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19940,47</w:t>
            </w:r>
          </w:p>
        </w:tc>
      </w:tr>
      <w:tr w:rsidR="009666DD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78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46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40446A">
        <w:trPr>
          <w:trHeight w:val="278"/>
        </w:trPr>
        <w:tc>
          <w:tcPr>
            <w:tcW w:w="8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32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1812,77</w:t>
            </w:r>
          </w:p>
        </w:tc>
      </w:tr>
      <w:tr w:rsidR="009666DD" w:rsidTr="0040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49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863D6C" w:rsidP="0040446A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br/>
            </w:r>
          </w:p>
        </w:tc>
        <w:tc>
          <w:tcPr>
            <w:tcW w:w="51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40446A" w:rsidRDefault="0040446A"/>
    <w:tbl>
      <w:tblPr>
        <w:tblStyle w:val="a8"/>
        <w:tblW w:w="11307" w:type="dxa"/>
        <w:tblLayout w:type="fixed"/>
        <w:tblLook w:val="04A0"/>
      </w:tblPr>
      <w:tblGrid>
        <w:gridCol w:w="534"/>
        <w:gridCol w:w="3969"/>
        <w:gridCol w:w="992"/>
        <w:gridCol w:w="1134"/>
        <w:gridCol w:w="1559"/>
        <w:gridCol w:w="1559"/>
        <w:gridCol w:w="1560"/>
      </w:tblGrid>
      <w:tr w:rsidR="0040446A" w:rsidRPr="0040446A" w:rsidTr="0040446A">
        <w:trPr>
          <w:trHeight w:val="81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0446A" w:rsidRPr="0040446A" w:rsidTr="0040446A">
        <w:trPr>
          <w:trHeight w:val="48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6 593,66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181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294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11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159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226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93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6 211,00</w:t>
            </w:r>
          </w:p>
        </w:tc>
      </w:tr>
      <w:tr w:rsidR="0040446A" w:rsidRPr="0040446A" w:rsidTr="0040446A">
        <w:trPr>
          <w:trHeight w:val="11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971,39</w:t>
            </w:r>
          </w:p>
        </w:tc>
      </w:tr>
      <w:tr w:rsidR="0040446A" w:rsidRPr="0040446A" w:rsidTr="0040446A">
        <w:trPr>
          <w:trHeight w:val="93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3 502,88</w:t>
            </w:r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2 502,06</w:t>
            </w:r>
          </w:p>
        </w:tc>
      </w:tr>
      <w:tr w:rsidR="0040446A" w:rsidRPr="0040446A" w:rsidTr="0040446A">
        <w:trPr>
          <w:trHeight w:val="11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5 822,13</w:t>
            </w:r>
          </w:p>
        </w:tc>
      </w:tr>
      <w:tr w:rsidR="0040446A" w:rsidRPr="0040446A" w:rsidTr="0040446A">
        <w:trPr>
          <w:trHeight w:val="63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2 979,41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1 675,59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(металлических) 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1 303,82</w:t>
            </w:r>
          </w:p>
        </w:tc>
      </w:tr>
      <w:tr w:rsidR="0040446A" w:rsidRPr="0040446A" w:rsidTr="0040446A">
        <w:trPr>
          <w:trHeight w:val="48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2 308,48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1 409,80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48,34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850,34</w:t>
            </w:r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534,24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полов 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534,24</w:t>
            </w:r>
          </w:p>
        </w:tc>
      </w:tr>
      <w:tr w:rsidR="0040446A" w:rsidRPr="0040446A" w:rsidTr="0040446A">
        <w:trPr>
          <w:trHeight w:val="93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14 621,15</w:t>
            </w:r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480,19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480,19</w:t>
            </w:r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8 901,00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215,58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636,01</w:t>
            </w:r>
          </w:p>
        </w:tc>
      </w:tr>
      <w:tr w:rsidR="0040446A" w:rsidRPr="0040446A" w:rsidTr="0040446A">
        <w:trPr>
          <w:trHeight w:val="48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0,2453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1 300,10</w:t>
            </w:r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4 369,98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1,266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448,38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0446A" w:rsidRPr="0040446A" w:rsidTr="0040446A">
        <w:trPr>
          <w:trHeight w:val="70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электрооборудования, радио- и </w:t>
            </w: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телекоммуникационного оборудования в многоквартирных домах: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869,98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0446A" w:rsidRPr="0040446A" w:rsidTr="0040446A">
        <w:trPr>
          <w:trHeight w:val="48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40446A" w:rsidRPr="0040446A" w:rsidTr="0040446A">
        <w:trPr>
          <w:trHeight w:val="480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0446A" w:rsidRPr="0040446A" w:rsidTr="0040446A">
        <w:trPr>
          <w:trHeight w:val="255"/>
        </w:trPr>
        <w:tc>
          <w:tcPr>
            <w:tcW w:w="5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13,66</w:t>
            </w:r>
          </w:p>
        </w:tc>
        <w:tc>
          <w:tcPr>
            <w:tcW w:w="1560" w:type="dxa"/>
            <w:hideMark/>
          </w:tcPr>
          <w:p w:rsidR="0040446A" w:rsidRPr="0040446A" w:rsidRDefault="0040446A" w:rsidP="0040446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44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40 224,27</w:t>
            </w:r>
          </w:p>
        </w:tc>
      </w:tr>
    </w:tbl>
    <w:p w:rsidR="007A649D" w:rsidRPr="0040446A" w:rsidRDefault="007A649D" w:rsidP="00950BA4">
      <w:pPr>
        <w:rPr>
          <w:rFonts w:eastAsia="Times New Roman"/>
          <w:sz w:val="20"/>
          <w:szCs w:val="20"/>
        </w:rPr>
      </w:pPr>
    </w:p>
    <w:p w:rsidR="0040446A" w:rsidRDefault="0040446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37BF7" w:rsidRDefault="00E37BF7" w:rsidP="00E37BF7">
      <w:pPr>
        <w:rPr>
          <w:rFonts w:eastAsia="Times New Roman"/>
          <w:sz w:val="20"/>
          <w:szCs w:val="20"/>
        </w:rPr>
      </w:pPr>
    </w:p>
    <w:p w:rsidR="00D2326B" w:rsidRDefault="00D23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 xml:space="preserve">N </w:t>
            </w:r>
            <w:proofErr w:type="spellStart"/>
            <w:r w:rsidRPr="009309F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</w:t>
            </w:r>
            <w:r w:rsidRPr="009309F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Значение показателя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Электроснабжение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кВт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Холодное водоснабжение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</w:t>
            </w:r>
            <w:proofErr w:type="gramStart"/>
            <w:r w:rsidRPr="009309F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2326B" w:rsidRDefault="00D2326B" w:rsidP="00D23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232,56</w:t>
            </w:r>
          </w:p>
          <w:p w:rsidR="009309F6" w:rsidRPr="009309F6" w:rsidRDefault="009309F6" w:rsidP="00D2326B">
            <w:pPr>
              <w:spacing w:line="234" w:lineRule="exact"/>
              <w:ind w:firstLine="720"/>
              <w:rPr>
                <w:sz w:val="20"/>
                <w:szCs w:val="20"/>
              </w:rPr>
            </w:pP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5057,04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4627,19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429,85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5057,04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4627,19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429,85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:rsidR="00D2326B" w:rsidRDefault="00D2326B">
      <w:r>
        <w:br w:type="page"/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Отопление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Гкал</w:t>
            </w:r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2326B" w:rsidRPr="00D2326B" w:rsidRDefault="00D2326B" w:rsidP="00D23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26B">
              <w:rPr>
                <w:rFonts w:ascii="Arial" w:hAnsi="Arial" w:cs="Arial"/>
                <w:bCs/>
                <w:sz w:val="20"/>
                <w:szCs w:val="20"/>
              </w:rPr>
              <w:t>55,92</w:t>
            </w:r>
          </w:p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109356,78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100065,12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9291,66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109356,78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100065,12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9291,66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Горячее водоснабжение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</w:t>
            </w:r>
            <w:proofErr w:type="gramStart"/>
            <w:r w:rsidRPr="009309F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2326B" w:rsidRPr="00D2326B" w:rsidRDefault="00D2326B" w:rsidP="00D23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26B">
              <w:rPr>
                <w:rFonts w:ascii="Arial" w:hAnsi="Arial" w:cs="Arial"/>
                <w:bCs/>
                <w:sz w:val="20"/>
                <w:szCs w:val="20"/>
              </w:rPr>
              <w:t>149,28</w:t>
            </w:r>
          </w:p>
          <w:p w:rsidR="009309F6" w:rsidRPr="009309F6" w:rsidRDefault="009309F6" w:rsidP="00D2326B">
            <w:pPr>
              <w:spacing w:line="234" w:lineRule="exact"/>
              <w:jc w:val="center"/>
              <w:rPr>
                <w:sz w:val="20"/>
                <w:szCs w:val="20"/>
              </w:rPr>
            </w:pP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19266,00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17629,03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1636,97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19266,00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17629,03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1636,97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:rsidR="00D2326B" w:rsidRDefault="00D2326B">
      <w:r>
        <w:br w:type="page"/>
      </w:r>
    </w:p>
    <w:tbl>
      <w:tblPr>
        <w:tblStyle w:val="a8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Газоснабжение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</w:t>
            </w:r>
            <w:proofErr w:type="gramStart"/>
            <w:r w:rsidRPr="009309F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2326B" w:rsidRDefault="00D2326B" w:rsidP="00D23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528,00</w:t>
            </w:r>
          </w:p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3336,24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3055,20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281,04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3336,24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3055,20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281,04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:rsidTr="009309F6">
        <w:trPr>
          <w:trHeight w:val="25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Водоотведение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куб</w:t>
            </w:r>
            <w:proofErr w:type="gramStart"/>
            <w:r w:rsidRPr="009309F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309F6" w:rsidRPr="009309F6" w:rsidTr="009309F6">
        <w:trPr>
          <w:trHeight w:val="51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нат</w:t>
            </w:r>
            <w:proofErr w:type="spellEnd"/>
            <w:r w:rsidRPr="009309F6">
              <w:rPr>
                <w:sz w:val="20"/>
                <w:szCs w:val="20"/>
              </w:rPr>
              <w:t>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2326B" w:rsidRDefault="00D2326B" w:rsidP="00D232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381,84</w:t>
            </w:r>
          </w:p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 w:rsidRPr="00D2326B">
              <w:rPr>
                <w:sz w:val="20"/>
                <w:szCs w:val="20"/>
              </w:rPr>
              <w:t>15983,88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14632,16</w:t>
            </w:r>
          </w:p>
        </w:tc>
      </w:tr>
      <w:tr w:rsidR="009309F6" w:rsidRPr="009309F6" w:rsidTr="009309F6">
        <w:trPr>
          <w:trHeight w:val="31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1351,72</w:t>
            </w:r>
          </w:p>
        </w:tc>
      </w:tr>
      <w:tr w:rsidR="009309F6" w:rsidRPr="009309F6" w:rsidTr="009309F6">
        <w:trPr>
          <w:trHeight w:val="76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 w:rsidRPr="00D2326B">
              <w:rPr>
                <w:sz w:val="20"/>
                <w:szCs w:val="20"/>
              </w:rPr>
              <w:t>15983,88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14632,16</w:t>
            </w:r>
          </w:p>
        </w:tc>
      </w:tr>
      <w:tr w:rsidR="009309F6" w:rsidRPr="009309F6" w:rsidTr="009309F6">
        <w:trPr>
          <w:trHeight w:val="1020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D2326B" w:rsidP="009309F6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1351,72</w:t>
            </w:r>
          </w:p>
        </w:tc>
      </w:tr>
      <w:tr w:rsidR="009309F6" w:rsidRPr="009309F6" w:rsidTr="009309F6">
        <w:trPr>
          <w:trHeight w:val="1275"/>
        </w:trPr>
        <w:tc>
          <w:tcPr>
            <w:tcW w:w="116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34" w:lineRule="exact"/>
        <w:rPr>
          <w:sz w:val="20"/>
          <w:szCs w:val="20"/>
        </w:rPr>
      </w:pPr>
    </w:p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D2326B" w:rsidRDefault="00D23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50BA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90AAF"/>
    <w:rsid w:val="001F717B"/>
    <w:rsid w:val="00221D19"/>
    <w:rsid w:val="002F3FC7"/>
    <w:rsid w:val="0040446A"/>
    <w:rsid w:val="004560E0"/>
    <w:rsid w:val="00465E16"/>
    <w:rsid w:val="00511D16"/>
    <w:rsid w:val="00571A75"/>
    <w:rsid w:val="006C505B"/>
    <w:rsid w:val="006C6514"/>
    <w:rsid w:val="00706800"/>
    <w:rsid w:val="00723464"/>
    <w:rsid w:val="00743245"/>
    <w:rsid w:val="007A649D"/>
    <w:rsid w:val="008219E4"/>
    <w:rsid w:val="00863D6C"/>
    <w:rsid w:val="00870455"/>
    <w:rsid w:val="00885AD9"/>
    <w:rsid w:val="00893627"/>
    <w:rsid w:val="008A37C2"/>
    <w:rsid w:val="009106A7"/>
    <w:rsid w:val="009309F6"/>
    <w:rsid w:val="009349D8"/>
    <w:rsid w:val="00944503"/>
    <w:rsid w:val="00950BA4"/>
    <w:rsid w:val="009666DD"/>
    <w:rsid w:val="009A7A11"/>
    <w:rsid w:val="009B08CE"/>
    <w:rsid w:val="009B1B55"/>
    <w:rsid w:val="009C08A9"/>
    <w:rsid w:val="00A609BA"/>
    <w:rsid w:val="00AB0603"/>
    <w:rsid w:val="00AC1AD6"/>
    <w:rsid w:val="00B84511"/>
    <w:rsid w:val="00BC4B97"/>
    <w:rsid w:val="00C429A6"/>
    <w:rsid w:val="00D2326B"/>
    <w:rsid w:val="00DB2C67"/>
    <w:rsid w:val="00E37BF7"/>
    <w:rsid w:val="00E60DCE"/>
    <w:rsid w:val="00ED5189"/>
    <w:rsid w:val="00F2115D"/>
    <w:rsid w:val="00F5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C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7C2"/>
  </w:style>
  <w:style w:type="character" w:customStyle="1" w:styleId="1">
    <w:name w:val="Основной шрифт абзаца1"/>
    <w:rsid w:val="008A37C2"/>
  </w:style>
  <w:style w:type="character" w:customStyle="1" w:styleId="2">
    <w:name w:val="Основной шрифт абзаца2"/>
    <w:rsid w:val="008A37C2"/>
  </w:style>
  <w:style w:type="character" w:styleId="a3">
    <w:name w:val="Hyperlink"/>
    <w:rsid w:val="008A37C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8A37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A37C2"/>
    <w:pPr>
      <w:spacing w:after="120"/>
    </w:pPr>
  </w:style>
  <w:style w:type="paragraph" w:styleId="a5">
    <w:name w:val="List"/>
    <w:basedOn w:val="a4"/>
    <w:rsid w:val="008A37C2"/>
    <w:rPr>
      <w:rFonts w:cs="Lucida Sans"/>
    </w:rPr>
  </w:style>
  <w:style w:type="paragraph" w:customStyle="1" w:styleId="11">
    <w:name w:val="Название1"/>
    <w:basedOn w:val="a"/>
    <w:rsid w:val="008A37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A37C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8A37C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8A37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A37C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A37C2"/>
    <w:pPr>
      <w:suppressLineNumbers/>
    </w:pPr>
  </w:style>
  <w:style w:type="paragraph" w:customStyle="1" w:styleId="TableHeading">
    <w:name w:val="Table Heading"/>
    <w:basedOn w:val="TableContents"/>
    <w:rsid w:val="008A37C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8A37C2"/>
    <w:pPr>
      <w:suppressLineNumbers/>
    </w:pPr>
  </w:style>
  <w:style w:type="paragraph" w:customStyle="1" w:styleId="a7">
    <w:name w:val="Заголовок таблицы"/>
    <w:basedOn w:val="a6"/>
    <w:rsid w:val="008A37C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930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6203</Words>
  <Characters>35362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2018-12-20T06:55:00Z</cp:lastPrinted>
  <dcterms:created xsi:type="dcterms:W3CDTF">2021-03-24T08:25:00Z</dcterms:created>
  <dcterms:modified xsi:type="dcterms:W3CDTF">2022-03-25T06:58:00Z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