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50" w:rsidRDefault="00E640A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26150" w:rsidRDefault="00B26150">
      <w:pPr>
        <w:spacing w:line="370" w:lineRule="exact"/>
        <w:rPr>
          <w:sz w:val="20"/>
          <w:szCs w:val="20"/>
        </w:rPr>
      </w:pPr>
    </w:p>
    <w:p w:rsidR="00B26150" w:rsidRDefault="00E640A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>, ул. Зернова, д.40</w:t>
      </w:r>
    </w:p>
    <w:p w:rsidR="00B26150" w:rsidRDefault="00B26150">
      <w:pPr>
        <w:spacing w:line="309" w:lineRule="exact"/>
        <w:rPr>
          <w:sz w:val="20"/>
          <w:szCs w:val="20"/>
        </w:rPr>
      </w:pPr>
    </w:p>
    <w:p w:rsidR="00B26150" w:rsidRDefault="00E640A1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26150" w:rsidRDefault="00B26150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B26150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26150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B26150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B26150" w:rsidRDefault="00B26150">
      <w:pPr>
        <w:spacing w:line="226" w:lineRule="exact"/>
        <w:rPr>
          <w:sz w:val="20"/>
          <w:szCs w:val="20"/>
        </w:rPr>
      </w:pPr>
    </w:p>
    <w:p w:rsidR="00B26150" w:rsidRDefault="00E640A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26150" w:rsidRDefault="00B26150">
      <w:pPr>
        <w:spacing w:line="234" w:lineRule="exact"/>
        <w:rPr>
          <w:sz w:val="20"/>
          <w:szCs w:val="20"/>
        </w:rPr>
      </w:pPr>
    </w:p>
    <w:tbl>
      <w:tblPr>
        <w:tblW w:w="11223" w:type="dxa"/>
        <w:tblInd w:w="10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22"/>
        <w:gridCol w:w="2876"/>
        <w:gridCol w:w="13"/>
        <w:gridCol w:w="9"/>
        <w:gridCol w:w="949"/>
        <w:gridCol w:w="9"/>
        <w:gridCol w:w="2846"/>
        <w:gridCol w:w="15"/>
        <w:gridCol w:w="37"/>
        <w:gridCol w:w="3494"/>
        <w:gridCol w:w="117"/>
        <w:gridCol w:w="18"/>
      </w:tblGrid>
      <w:tr w:rsidR="00B26150" w:rsidTr="00CE1DA2">
        <w:trPr>
          <w:gridAfter w:val="1"/>
          <w:wAfter w:w="12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 w:rsidTr="00CE1DA2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 w:rsidP="00CE1DA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E1DA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26150" w:rsidTr="00CE1DA2">
        <w:trPr>
          <w:gridAfter w:val="1"/>
          <w:wAfter w:w="12" w:type="dxa"/>
          <w:trHeight w:val="291"/>
        </w:trPr>
        <w:tc>
          <w:tcPr>
            <w:tcW w:w="7597" w:type="dxa"/>
            <w:gridSpan w:val="10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 w:rsidTr="00CE1DA2">
        <w:trPr>
          <w:gridAfter w:val="1"/>
          <w:wAfter w:w="12" w:type="dxa"/>
          <w:trHeight w:val="29"/>
        </w:trPr>
        <w:tc>
          <w:tcPr>
            <w:tcW w:w="7597" w:type="dxa"/>
            <w:gridSpan w:val="10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 w:rsidTr="00CE1DA2">
        <w:trPr>
          <w:gridAfter w:val="1"/>
          <w:wAfter w:w="12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B26150" w:rsidTr="00CE1DA2">
        <w:trPr>
          <w:gridAfter w:val="1"/>
          <w:wAfter w:w="12" w:type="dxa"/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B26150" w:rsidTr="00CE1DA2">
        <w:trPr>
          <w:gridAfter w:val="1"/>
          <w:wAfter w:w="12" w:type="dxa"/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6150" w:rsidTr="00CE1DA2">
        <w:trPr>
          <w:gridAfter w:val="1"/>
          <w:wAfter w:w="12" w:type="dxa"/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26.02.2007</w:t>
            </w:r>
          </w:p>
        </w:tc>
      </w:tr>
      <w:tr w:rsidR="00B26150" w:rsidTr="00CE1DA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B26150" w:rsidTr="00CE1DA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 w:rsidTr="00CE1DA2">
        <w:trPr>
          <w:gridAfter w:val="1"/>
          <w:wAfter w:w="12" w:type="dxa"/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26150" w:rsidTr="00CE1DA2">
        <w:trPr>
          <w:gridAfter w:val="1"/>
          <w:wAfter w:w="12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B26150" w:rsidRDefault="00B2615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B26150" w:rsidTr="00CE1DA2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B26150" w:rsidRDefault="00E640A1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B26150" w:rsidTr="00CE1DA2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B26150" w:rsidRDefault="00E640A1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40</w:t>
                  </w:r>
                </w:p>
              </w:tc>
            </w:tr>
          </w:tbl>
          <w:p w:rsidR="00B26150" w:rsidRDefault="00B261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B26150" w:rsidTr="00CE1DA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 w:rsidTr="00CE1DA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 w:rsidTr="00CE1DA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 w:rsidTr="00CE1DA2">
        <w:trPr>
          <w:gridAfter w:val="1"/>
          <w:wAfter w:w="12" w:type="dxa"/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 w:rsidTr="00CE1DA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 w:rsidTr="00CE1DA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 w:rsidTr="00CE1DA2">
        <w:trPr>
          <w:gridAfter w:val="1"/>
          <w:wAfter w:w="12" w:type="dxa"/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 w:rsidTr="00CE1DA2">
        <w:trPr>
          <w:gridAfter w:val="1"/>
          <w:wAfter w:w="12" w:type="dxa"/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 w:rsidTr="00CE1DA2">
        <w:trPr>
          <w:gridAfter w:val="1"/>
          <w:wAfter w:w="12" w:type="dxa"/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 w:rsidP="00CE1DA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  <w:r w:rsidR="00CE1DA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I-2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Pr="00CE1DA2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CE1DA2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570 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Pr="00CE1DA2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CE1DA2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188,5 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34.30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19.90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13:60:0010014:177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0"/>
        </w:trPr>
        <w:tc>
          <w:tcPr>
            <w:tcW w:w="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26150" w:rsidRDefault="00E640A1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26150" w:rsidRDefault="00E640A1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26150" w:rsidRDefault="00E640A1">
            <w:pPr>
              <w:widowControl w:val="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310.00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5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5"/>
        </w:trPr>
        <w:tc>
          <w:tcPr>
            <w:tcW w:w="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/>
        </w:trPr>
        <w:tc>
          <w:tcPr>
            <w:tcW w:w="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5"/>
        </w:trPr>
        <w:tc>
          <w:tcPr>
            <w:tcW w:w="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B26150" w:rsidRDefault="00B2615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37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6"/>
        </w:trPr>
        <w:tc>
          <w:tcPr>
            <w:tcW w:w="11093" w:type="dxa"/>
            <w:gridSpan w:val="11"/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0" w:type="dxa"/>
            <w:gridSpan w:val="2"/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0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26150" w:rsidTr="00CE1D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B26150" w:rsidRDefault="00B26150">
      <w:pPr>
        <w:spacing w:line="226" w:lineRule="exact"/>
        <w:rPr>
          <w:sz w:val="20"/>
          <w:szCs w:val="20"/>
        </w:rPr>
      </w:pPr>
    </w:p>
    <w:p w:rsidR="00B26150" w:rsidRDefault="00E640A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B26150" w:rsidRDefault="00B26150">
      <w:pPr>
        <w:ind w:left="800"/>
        <w:rPr>
          <w:rFonts w:eastAsia="Times New Roman"/>
          <w:sz w:val="20"/>
          <w:szCs w:val="20"/>
        </w:rPr>
      </w:pPr>
    </w:p>
    <w:p w:rsidR="00B26150" w:rsidRDefault="00E640A1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B26150" w:rsidRDefault="00E640A1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B26150" w:rsidRDefault="00B26150">
      <w:pPr>
        <w:spacing w:line="234" w:lineRule="exact"/>
        <w:rPr>
          <w:sz w:val="20"/>
          <w:szCs w:val="20"/>
        </w:rPr>
      </w:pPr>
    </w:p>
    <w:tbl>
      <w:tblPr>
        <w:tblW w:w="113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6"/>
        <w:gridCol w:w="2806"/>
        <w:gridCol w:w="942"/>
        <w:gridCol w:w="10"/>
        <w:gridCol w:w="2806"/>
        <w:gridCol w:w="3422"/>
        <w:gridCol w:w="38"/>
        <w:gridCol w:w="95"/>
        <w:gridCol w:w="35"/>
        <w:gridCol w:w="130"/>
        <w:gridCol w:w="119"/>
        <w:gridCol w:w="11"/>
        <w:gridCol w:w="119"/>
      </w:tblGrid>
      <w:tr w:rsidR="00B26150" w:rsidTr="005A45B7">
        <w:trPr>
          <w:gridAfter w:val="2"/>
          <w:wAfter w:w="130" w:type="dxa"/>
          <w:trHeight w:val="266"/>
        </w:trPr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26150" w:rsidRDefault="00E640A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 w:rsidTr="005A45B7">
        <w:trPr>
          <w:gridAfter w:val="2"/>
          <w:wAfter w:w="130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6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 w:rsidP="00CE1D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E1DA2">
              <w:rPr>
                <w:sz w:val="20"/>
                <w:szCs w:val="20"/>
              </w:rPr>
              <w:t>1</w:t>
            </w:r>
          </w:p>
        </w:tc>
      </w:tr>
      <w:tr w:rsidR="00B26150" w:rsidTr="005A45B7">
        <w:trPr>
          <w:gridAfter w:val="2"/>
          <w:wAfter w:w="130" w:type="dxa"/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26150" w:rsidTr="005A45B7">
        <w:trPr>
          <w:gridAfter w:val="2"/>
          <w:wAfter w:w="130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26150" w:rsidTr="005A45B7">
        <w:trPr>
          <w:gridAfter w:val="2"/>
          <w:wAfter w:w="130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26150" w:rsidTr="005A45B7">
        <w:trPr>
          <w:gridAfter w:val="2"/>
          <w:wAfter w:w="130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26150" w:rsidTr="005A45B7">
        <w:trPr>
          <w:gridAfter w:val="2"/>
          <w:wAfter w:w="130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Pr="00CE1DA2" w:rsidRDefault="005A45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13.10.2020</w:t>
            </w:r>
          </w:p>
        </w:tc>
      </w:tr>
      <w:tr w:rsidR="00B26150" w:rsidTr="005A45B7">
        <w:trPr>
          <w:gridAfter w:val="2"/>
          <w:wAfter w:w="130" w:type="dxa"/>
          <w:trHeight w:val="24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Pr="00CE1DA2" w:rsidRDefault="005A45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27.09.2013</w:t>
            </w:r>
          </w:p>
        </w:tc>
      </w:tr>
      <w:tr w:rsidR="00B26150" w:rsidTr="005A45B7">
        <w:trPr>
          <w:trHeight w:val="296"/>
        </w:trPr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0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30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  <w:tc>
          <w:tcPr>
            <w:tcW w:w="130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Pr="005A45B7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45B7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15.01.2010</w:t>
            </w:r>
          </w:p>
        </w:tc>
        <w:tc>
          <w:tcPr>
            <w:tcW w:w="130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trHeight w:val="24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Pr="005A45B7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45B7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  <w:tc>
          <w:tcPr>
            <w:tcW w:w="130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0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30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30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476"/>
        </w:trPr>
        <w:tc>
          <w:tcPr>
            <w:tcW w:w="10782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B26150" w:rsidRDefault="00E640A1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26150" w:rsidRDefault="00B2615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dxa"/>
            <w:gridSpan w:val="3"/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46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91"/>
        </w:trPr>
        <w:tc>
          <w:tcPr>
            <w:tcW w:w="1091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4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91"/>
        </w:trPr>
        <w:tc>
          <w:tcPr>
            <w:tcW w:w="1091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91"/>
        </w:trPr>
        <w:tc>
          <w:tcPr>
            <w:tcW w:w="1091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4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91"/>
        </w:trPr>
        <w:tc>
          <w:tcPr>
            <w:tcW w:w="1091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46"/>
        </w:trPr>
        <w:tc>
          <w:tcPr>
            <w:tcW w:w="7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91"/>
        </w:trPr>
        <w:tc>
          <w:tcPr>
            <w:tcW w:w="10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50" w:rsidRDefault="00E640A1" w:rsidP="005A45B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130" w:type="dxa"/>
            <w:gridSpan w:val="2"/>
            <w:tcBorders>
              <w:left w:val="nil"/>
            </w:tcBorders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76"/>
        </w:trPr>
        <w:tc>
          <w:tcPr>
            <w:tcW w:w="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91"/>
        </w:trPr>
        <w:tc>
          <w:tcPr>
            <w:tcW w:w="1091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91"/>
        </w:trPr>
        <w:tc>
          <w:tcPr>
            <w:tcW w:w="1091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91"/>
        </w:trPr>
        <w:tc>
          <w:tcPr>
            <w:tcW w:w="1091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91"/>
        </w:trPr>
        <w:tc>
          <w:tcPr>
            <w:tcW w:w="1091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5A45B7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295" w:type="dxa"/>
            <w:gridSpan w:val="4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26150" w:rsidRDefault="00B26150">
      <w:pPr>
        <w:rPr>
          <w:sz w:val="20"/>
          <w:szCs w:val="20"/>
        </w:rPr>
      </w:pPr>
    </w:p>
    <w:p w:rsidR="00B26150" w:rsidRDefault="00E640A1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26150" w:rsidRDefault="00B26150">
      <w:pPr>
        <w:spacing w:line="20" w:lineRule="exact"/>
        <w:rPr>
          <w:sz w:val="20"/>
          <w:szCs w:val="20"/>
        </w:rPr>
      </w:pPr>
    </w:p>
    <w:p w:rsidR="00B26150" w:rsidRDefault="00B26150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B2615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B26150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26150" w:rsidRDefault="00E640A1">
      <w:pPr>
        <w:spacing w:line="226" w:lineRule="exact"/>
        <w:rPr>
          <w:sz w:val="20"/>
          <w:szCs w:val="20"/>
        </w:rPr>
      </w:pPr>
      <w:r>
        <w:br w:type="page"/>
      </w:r>
    </w:p>
    <w:p w:rsidR="00B26150" w:rsidRDefault="00E640A1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26150" w:rsidRDefault="00B26150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10930" w:type="dxa"/>
        <w:tblInd w:w="93" w:type="dxa"/>
        <w:tblLayout w:type="fixed"/>
        <w:tblLook w:val="04A0"/>
      </w:tblPr>
      <w:tblGrid>
        <w:gridCol w:w="640"/>
        <w:gridCol w:w="3901"/>
        <w:gridCol w:w="1059"/>
        <w:gridCol w:w="1420"/>
        <w:gridCol w:w="1926"/>
        <w:gridCol w:w="1984"/>
      </w:tblGrid>
      <w:tr w:rsidR="00B26150" w:rsidTr="005A45B7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26150" w:rsidTr="005A45B7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cs="Arial"/>
                <w:sz w:val="20"/>
                <w:szCs w:val="20"/>
              </w:rPr>
              <w:t>услуги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5 066,88</w:t>
            </w:r>
          </w:p>
        </w:tc>
      </w:tr>
      <w:tr w:rsidR="00B26150" w:rsidTr="005A45B7">
        <w:trPr>
          <w:trHeight w:val="81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4 772,82</w:t>
            </w:r>
          </w:p>
        </w:tc>
      </w:tr>
      <w:tr w:rsidR="00B26150" w:rsidTr="005A45B7">
        <w:trPr>
          <w:trHeight w:val="10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746,46</w:t>
            </w:r>
          </w:p>
        </w:tc>
      </w:tr>
      <w:tr w:rsidR="00B26150" w:rsidTr="005A45B7">
        <w:trPr>
          <w:trHeight w:val="113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2 691,78</w:t>
            </w:r>
          </w:p>
        </w:tc>
      </w:tr>
      <w:tr w:rsidR="00B26150" w:rsidTr="005A45B7">
        <w:trPr>
          <w:trHeight w:val="179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15 019,68</w:t>
            </w:r>
          </w:p>
        </w:tc>
      </w:tr>
      <w:tr w:rsidR="00B26150" w:rsidTr="005A45B7">
        <w:trPr>
          <w:trHeight w:val="364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15 449,46</w:t>
            </w:r>
          </w:p>
        </w:tc>
      </w:tr>
      <w:tr w:rsidR="00B26150" w:rsidTr="005A45B7">
        <w:trPr>
          <w:trHeight w:val="10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1 922,70</w:t>
            </w:r>
          </w:p>
        </w:tc>
      </w:tr>
      <w:tr w:rsidR="00B26150" w:rsidTr="005A45B7">
        <w:trPr>
          <w:trHeight w:val="2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45 669,78</w:t>
            </w:r>
          </w:p>
        </w:tc>
      </w:tr>
    </w:tbl>
    <w:p w:rsidR="00B26150" w:rsidRDefault="00B26150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B26150" w:rsidRDefault="00E640A1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B26150" w:rsidRDefault="00E640A1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26150" w:rsidRDefault="00B26150">
      <w:pPr>
        <w:spacing w:line="20" w:lineRule="exact"/>
        <w:rPr>
          <w:sz w:val="20"/>
          <w:szCs w:val="20"/>
        </w:rPr>
      </w:pPr>
    </w:p>
    <w:p w:rsidR="00B26150" w:rsidRDefault="00B26150">
      <w:pPr>
        <w:spacing w:line="2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B2615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2615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5A45B7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2021</w:t>
            </w:r>
          </w:p>
        </w:tc>
      </w:tr>
      <w:tr w:rsidR="00B2615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  <w:p w:rsidR="00B26150" w:rsidRDefault="00B26150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  <w:p w:rsidR="00B26150" w:rsidRDefault="00B26150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B2615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2615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A45B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5A45B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A45B7" w:rsidRPr="007C297A" w:rsidRDefault="005A45B7" w:rsidP="005A45B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5A45B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5A45B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5A45B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5A45B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5A45B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5A45B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5A45B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5A45B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A45B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2615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B2615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2615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2615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2615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26150" w:rsidRDefault="00E640A1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B2615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B2615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B26150" w:rsidRDefault="00B26150">
      <w:pPr>
        <w:spacing w:line="35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B26150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5A45B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5A45B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5A45B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4F1B9D" w:rsidRDefault="005A45B7" w:rsidP="005A45B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5A45B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5A45B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5A45B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5A45B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5A45B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5A45B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5A45B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A45B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Pr="007C297A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B2615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26150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26150" w:rsidRDefault="00E640A1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 w:rsidP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  <w:r w:rsidR="005A45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3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5"/>
        <w:gridCol w:w="2874"/>
        <w:gridCol w:w="961"/>
        <w:gridCol w:w="2856"/>
        <w:gridCol w:w="3703"/>
        <w:gridCol w:w="130"/>
      </w:tblGrid>
      <w:tr w:rsidR="00E640A1" w:rsidTr="005A45B7">
        <w:trPr>
          <w:trHeight w:val="296"/>
        </w:trPr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5A45B7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640A1" w:rsidRDefault="00E640A1" w:rsidP="00CE1DA2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5A45B7">
        <w:trPr>
          <w:trHeight w:val="276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5A45B7" w:rsidTr="005A45B7">
        <w:trPr>
          <w:trHeight w:val="276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Default="005A45B7" w:rsidP="005A45B7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130" w:type="dxa"/>
          </w:tcPr>
          <w:p w:rsidR="005A45B7" w:rsidRDefault="005A45B7">
            <w:pPr>
              <w:widowControl w:val="0"/>
              <w:rPr>
                <w:sz w:val="20"/>
                <w:szCs w:val="20"/>
              </w:rPr>
            </w:pPr>
          </w:p>
        </w:tc>
      </w:tr>
      <w:tr w:rsidR="005A45B7" w:rsidTr="005A45B7">
        <w:trPr>
          <w:gridAfter w:val="1"/>
          <w:wAfter w:w="130" w:type="dxa"/>
          <w:trHeight w:val="246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A45B7" w:rsidRDefault="005A45B7" w:rsidP="00CE1DA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Default="005A45B7" w:rsidP="005A45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5A45B7" w:rsidRDefault="005A45B7" w:rsidP="005A45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5A45B7" w:rsidRDefault="005A45B7" w:rsidP="005A45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5A45B7" w:rsidRDefault="005A45B7" w:rsidP="005A45B7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5A45B7" w:rsidTr="005A45B7">
        <w:trPr>
          <w:gridAfter w:val="1"/>
          <w:wAfter w:w="130" w:type="dxa"/>
          <w:trHeight w:val="246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5A45B7" w:rsidRDefault="005A45B7" w:rsidP="00CE1DA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Default="005A45B7" w:rsidP="005A45B7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5A45B7" w:rsidTr="005A45B7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Default="005A45B7" w:rsidP="005A45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5A45B7" w:rsidRDefault="005A45B7" w:rsidP="005A45B7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5A45B7" w:rsidRDefault="005A45B7">
            <w:pPr>
              <w:widowControl w:val="0"/>
              <w:rPr>
                <w:sz w:val="20"/>
                <w:szCs w:val="20"/>
              </w:rPr>
            </w:pPr>
          </w:p>
        </w:tc>
      </w:tr>
      <w:tr w:rsidR="005A45B7" w:rsidTr="005A45B7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Default="005A45B7" w:rsidP="005A45B7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5A45B7" w:rsidRDefault="005A45B7">
            <w:pPr>
              <w:widowControl w:val="0"/>
              <w:rPr>
                <w:sz w:val="20"/>
                <w:szCs w:val="20"/>
              </w:rPr>
            </w:pPr>
          </w:p>
        </w:tc>
      </w:tr>
      <w:tr w:rsidR="005A45B7" w:rsidTr="005A45B7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Default="005A45B7" w:rsidP="005A45B7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130" w:type="dxa"/>
          </w:tcPr>
          <w:p w:rsidR="005A45B7" w:rsidRDefault="005A45B7">
            <w:pPr>
              <w:widowControl w:val="0"/>
              <w:rPr>
                <w:sz w:val="20"/>
                <w:szCs w:val="20"/>
              </w:rPr>
            </w:pPr>
          </w:p>
        </w:tc>
      </w:tr>
      <w:tr w:rsidR="005A45B7" w:rsidTr="005A45B7">
        <w:trPr>
          <w:trHeight w:val="600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Default="005A45B7" w:rsidP="005A45B7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130" w:type="dxa"/>
          </w:tcPr>
          <w:p w:rsidR="005A45B7" w:rsidRDefault="005A45B7">
            <w:pPr>
              <w:widowControl w:val="0"/>
              <w:rPr>
                <w:sz w:val="20"/>
                <w:szCs w:val="20"/>
              </w:rPr>
            </w:pPr>
          </w:p>
        </w:tc>
      </w:tr>
      <w:tr w:rsidR="005A45B7" w:rsidTr="005A45B7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Default="005A45B7" w:rsidP="005A45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5A45B7" w:rsidRDefault="005A45B7" w:rsidP="005A4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5A45B7" w:rsidRDefault="005A45B7">
            <w:pPr>
              <w:widowControl w:val="0"/>
              <w:rPr>
                <w:sz w:val="20"/>
                <w:szCs w:val="20"/>
              </w:rPr>
            </w:pPr>
          </w:p>
        </w:tc>
      </w:tr>
      <w:tr w:rsidR="005A45B7" w:rsidTr="005A45B7">
        <w:trPr>
          <w:trHeight w:val="106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Default="005A45B7" w:rsidP="005A45B7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  <w:tc>
          <w:tcPr>
            <w:tcW w:w="130" w:type="dxa"/>
          </w:tcPr>
          <w:p w:rsidR="005A45B7" w:rsidRDefault="005A45B7">
            <w:pPr>
              <w:widowControl w:val="0"/>
              <w:rPr>
                <w:sz w:val="20"/>
                <w:szCs w:val="20"/>
              </w:rPr>
            </w:pPr>
          </w:p>
        </w:tc>
      </w:tr>
      <w:tr w:rsidR="005A45B7" w:rsidTr="005A45B7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A45B7" w:rsidRDefault="005A45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Default="005A45B7" w:rsidP="005A45B7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5A45B7" w:rsidRDefault="005A45B7">
            <w:pPr>
              <w:widowControl w:val="0"/>
              <w:rPr>
                <w:sz w:val="20"/>
                <w:szCs w:val="20"/>
              </w:rPr>
            </w:pPr>
          </w:p>
        </w:tc>
      </w:tr>
      <w:tr w:rsidR="005A45B7" w:rsidTr="005A45B7">
        <w:trPr>
          <w:trHeight w:val="276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5B7" w:rsidRDefault="005A45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5B7" w:rsidRDefault="005A45B7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5B7" w:rsidRDefault="005A45B7" w:rsidP="005A45B7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0" w:type="dxa"/>
          </w:tcPr>
          <w:p w:rsidR="005A45B7" w:rsidRDefault="005A45B7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5A45B7">
        <w:trPr>
          <w:trHeight w:val="67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5A45B7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5A45B7">
        <w:trPr>
          <w:trHeight w:val="276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5A45B7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5A45B7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5A45B7">
        <w:trPr>
          <w:trHeight w:val="236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5A45B7">
        <w:trPr>
          <w:trHeight w:val="151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640A1" w:rsidRDefault="00E640A1" w:rsidP="00CE1DA2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5A45B7">
        <w:trPr>
          <w:trHeight w:val="151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5A45B7">
        <w:trPr>
          <w:trHeight w:val="151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 w:rsidP="00CE1D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26150" w:rsidRDefault="00B26150">
      <w:pPr>
        <w:sectPr w:rsidR="00B26150">
          <w:pgSz w:w="11906" w:h="16838"/>
          <w:pgMar w:top="572" w:right="340" w:bottom="0" w:left="400" w:header="0" w:footer="0" w:gutter="0"/>
          <w:cols w:space="720"/>
          <w:formProt w:val="0"/>
          <w:docGrid w:linePitch="600" w:charSpace="36864"/>
        </w:sectPr>
      </w:pPr>
    </w:p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B2615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2527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Pr="007C297A" w:rsidRDefault="00E2527C" w:rsidP="00176D7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E2527C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Pr="007C297A" w:rsidRDefault="00E2527C" w:rsidP="00176D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527C" w:rsidRPr="007C297A" w:rsidRDefault="00E2527C" w:rsidP="00176D7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E252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Pr="004F1B9D" w:rsidRDefault="00E2527C" w:rsidP="00176D7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E252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Pr="007C297A" w:rsidRDefault="00E2527C" w:rsidP="00176D7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E2527C" w:rsidRPr="007C297A" w:rsidRDefault="00E2527C" w:rsidP="00176D7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E252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Pr="007C297A" w:rsidRDefault="00E2527C" w:rsidP="00176D7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E252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Pr="007C297A" w:rsidRDefault="00E2527C" w:rsidP="00176D7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E2527C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Pr="007C297A" w:rsidRDefault="00E2527C" w:rsidP="00176D7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E252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Pr="007C297A" w:rsidRDefault="00E2527C" w:rsidP="00176D7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E2527C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Pr="007C297A" w:rsidRDefault="00E2527C" w:rsidP="00176D7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E252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Pr="007C297A" w:rsidRDefault="00E2527C" w:rsidP="00176D7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2527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Pr="007C297A" w:rsidRDefault="00E2527C" w:rsidP="00176D7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6150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26150" w:rsidRDefault="00E640A1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B26150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B26150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B26150" w:rsidRDefault="00B26150">
      <w:pPr>
        <w:sectPr w:rsidR="00B26150">
          <w:pgSz w:w="11906" w:h="16838"/>
          <w:pgMar w:top="572" w:right="340" w:bottom="0" w:left="400" w:header="0" w:footer="0" w:gutter="0"/>
          <w:cols w:space="720"/>
          <w:formProt w:val="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B26150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B2615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26150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2527C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527C" w:rsidRDefault="00E2527C" w:rsidP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E252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527C" w:rsidRDefault="00E2527C" w:rsidP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2527C" w:rsidRDefault="00E2527C" w:rsidP="00E252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E2527C" w:rsidRDefault="00E2527C" w:rsidP="00E2527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E2527C" w:rsidRDefault="00E2527C" w:rsidP="00E2527C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E252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527C" w:rsidRDefault="00E2527C" w:rsidP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Pr="004F1B9D" w:rsidRDefault="00E2527C" w:rsidP="00E252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252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527C" w:rsidRDefault="00E2527C" w:rsidP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252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527C" w:rsidRDefault="00E2527C" w:rsidP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252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527C" w:rsidRDefault="00E2527C" w:rsidP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2527C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527C" w:rsidRDefault="00E2527C" w:rsidP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E252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527C" w:rsidRDefault="00E2527C" w:rsidP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E2527C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527C" w:rsidRDefault="00E2527C" w:rsidP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E252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527C" w:rsidRDefault="00E2527C" w:rsidP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2527C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527C" w:rsidRDefault="00E2527C" w:rsidP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E2527C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2615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B2615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6150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B2615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6150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26150" w:rsidRDefault="00E640A1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26150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B26150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B26150" w:rsidRDefault="00B26150">
      <w:pPr>
        <w:rPr>
          <w:sz w:val="20"/>
          <w:szCs w:val="20"/>
        </w:rPr>
        <w:sectPr w:rsidR="00B26150">
          <w:pgSz w:w="11906" w:h="16838"/>
          <w:pgMar w:top="572" w:right="340" w:bottom="0" w:left="400" w:header="0" w:footer="0" w:gutter="0"/>
          <w:cols w:space="720"/>
          <w:formProt w:val="0"/>
          <w:docGrid w:linePitch="600" w:charSpace="36864"/>
        </w:sectPr>
      </w:pP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B26150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B2615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2615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252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176D7F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E252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176D7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2527C" w:rsidRDefault="00E2527C" w:rsidP="00176D7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E2527C" w:rsidRDefault="00E2527C" w:rsidP="00176D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E2527C" w:rsidRDefault="00E2527C" w:rsidP="00176D7F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E252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Pr="004F1B9D" w:rsidRDefault="00E2527C" w:rsidP="00176D7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252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176D7F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252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176D7F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252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176D7F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2527C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176D7F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E252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176D7F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E2527C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176D7F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E252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176D7F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252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527C" w:rsidRDefault="00E252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527C" w:rsidRDefault="00E252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7C" w:rsidRDefault="00E2527C" w:rsidP="00176D7F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2615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B2615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615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2615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6150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26150" w:rsidRDefault="00E640A1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B26150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B26150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6150" w:rsidRDefault="00E640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B26150" w:rsidRDefault="00B26150">
      <w:pPr>
        <w:spacing w:line="206" w:lineRule="exact"/>
        <w:rPr>
          <w:sz w:val="20"/>
          <w:szCs w:val="20"/>
        </w:rPr>
      </w:pPr>
    </w:p>
    <w:p w:rsidR="00B26150" w:rsidRDefault="00E640A1">
      <w:pPr>
        <w:spacing w:line="206" w:lineRule="exact"/>
        <w:rPr>
          <w:sz w:val="20"/>
          <w:szCs w:val="20"/>
        </w:rPr>
      </w:pPr>
      <w:r>
        <w:br w:type="page"/>
      </w:r>
    </w:p>
    <w:p w:rsidR="00B26150" w:rsidRDefault="00E640A1">
      <w:pPr>
        <w:spacing w:line="264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B26150" w:rsidRDefault="00B26150">
      <w:pPr>
        <w:spacing w:line="196" w:lineRule="exact"/>
        <w:rPr>
          <w:sz w:val="20"/>
          <w:szCs w:val="20"/>
        </w:rPr>
      </w:pPr>
    </w:p>
    <w:p w:rsidR="00B26150" w:rsidRDefault="00E640A1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B26150" w:rsidRDefault="00B26150">
      <w:pPr>
        <w:spacing w:line="192" w:lineRule="exact"/>
        <w:rPr>
          <w:sz w:val="20"/>
          <w:szCs w:val="20"/>
        </w:rPr>
      </w:pPr>
    </w:p>
    <w:p w:rsidR="00B26150" w:rsidRDefault="00E640A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B26150" w:rsidRDefault="00B26150">
      <w:pPr>
        <w:spacing w:line="240" w:lineRule="exact"/>
        <w:rPr>
          <w:sz w:val="20"/>
          <w:szCs w:val="20"/>
        </w:rPr>
      </w:pPr>
    </w:p>
    <w:p w:rsidR="00B26150" w:rsidRDefault="00E640A1">
      <w:pPr>
        <w:spacing w:line="264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B26150" w:rsidRDefault="00B26150">
      <w:pPr>
        <w:spacing w:line="171" w:lineRule="exact"/>
        <w:rPr>
          <w:sz w:val="20"/>
          <w:szCs w:val="20"/>
        </w:rPr>
      </w:pPr>
    </w:p>
    <w:p w:rsidR="00B26150" w:rsidRDefault="00E640A1">
      <w:pPr>
        <w:spacing w:line="264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26150" w:rsidRDefault="00B26150">
      <w:pPr>
        <w:spacing w:line="191" w:lineRule="exact"/>
        <w:rPr>
          <w:sz w:val="20"/>
          <w:szCs w:val="20"/>
        </w:rPr>
      </w:pPr>
    </w:p>
    <w:p w:rsidR="00B26150" w:rsidRDefault="00E640A1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26150" w:rsidRDefault="00B26150">
      <w:pPr>
        <w:spacing w:line="171" w:lineRule="exact"/>
        <w:rPr>
          <w:sz w:val="20"/>
          <w:szCs w:val="20"/>
        </w:rPr>
      </w:pPr>
    </w:p>
    <w:p w:rsidR="00B26150" w:rsidRDefault="00E640A1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B26150" w:rsidRDefault="00B26150">
      <w:pPr>
        <w:spacing w:line="184" w:lineRule="exact"/>
        <w:rPr>
          <w:sz w:val="20"/>
          <w:szCs w:val="20"/>
        </w:rPr>
      </w:pPr>
    </w:p>
    <w:tbl>
      <w:tblPr>
        <w:tblW w:w="1124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"/>
        <w:gridCol w:w="796"/>
        <w:gridCol w:w="2788"/>
        <w:gridCol w:w="947"/>
        <w:gridCol w:w="2788"/>
        <w:gridCol w:w="3401"/>
        <w:gridCol w:w="130"/>
        <w:gridCol w:w="92"/>
        <w:gridCol w:w="38"/>
        <w:gridCol w:w="130"/>
      </w:tblGrid>
      <w:tr w:rsidR="00B26150" w:rsidTr="00176D7F">
        <w:trPr>
          <w:trHeight w:val="26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76D7F">
        <w:trPr>
          <w:trHeight w:val="2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252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76D7F">
        <w:trPr>
          <w:trHeight w:val="27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E2527C">
              <w:rPr>
                <w:sz w:val="20"/>
                <w:szCs w:val="20"/>
              </w:rPr>
              <w:t>1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76D7F">
        <w:trPr>
          <w:trHeight w:val="27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E2527C">
              <w:rPr>
                <w:sz w:val="20"/>
                <w:szCs w:val="20"/>
              </w:rPr>
              <w:t>1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76D7F">
        <w:trPr>
          <w:trHeight w:val="4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720" w:type="dxa"/>
            <w:gridSpan w:val="5"/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B26150" w:rsidRDefault="00B2615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76D7F">
        <w:trPr>
          <w:trHeight w:val="2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76D7F">
        <w:trPr>
          <w:trHeight w:val="2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76D7F">
        <w:trPr>
          <w:trHeight w:val="248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76D7F">
        <w:trPr>
          <w:trHeight w:val="248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76D7F">
        <w:trPr>
          <w:trHeight w:val="2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CA3154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42343,38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76D7F">
        <w:trPr>
          <w:trHeight w:val="278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76D7F">
        <w:trPr>
          <w:trHeight w:val="27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76D7F">
        <w:trPr>
          <w:trHeight w:val="2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76D7F">
        <w:trPr>
          <w:gridAfter w:val="2"/>
          <w:wAfter w:w="168" w:type="dxa"/>
          <w:trHeight w:val="26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 w:rsidP="00176D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76D7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CA3154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45092,41</w:t>
            </w:r>
          </w:p>
        </w:tc>
      </w:tr>
      <w:tr w:rsidR="00B26150" w:rsidTr="00176D7F">
        <w:trPr>
          <w:gridAfter w:val="2"/>
          <w:wAfter w:w="168" w:type="dxa"/>
          <w:trHeight w:val="2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CA3154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45092,41</w:t>
            </w:r>
          </w:p>
        </w:tc>
      </w:tr>
      <w:tr w:rsidR="00B26150" w:rsidTr="00176D7F">
        <w:trPr>
          <w:gridAfter w:val="2"/>
          <w:wAfter w:w="168" w:type="dxa"/>
          <w:trHeight w:val="248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:rsidTr="00176D7F">
        <w:trPr>
          <w:gridAfter w:val="2"/>
          <w:wAfter w:w="168" w:type="dxa"/>
          <w:trHeight w:val="278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:rsidTr="00176D7F">
        <w:trPr>
          <w:gridAfter w:val="2"/>
          <w:wAfter w:w="168" w:type="dxa"/>
          <w:trHeight w:val="2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:rsidTr="00176D7F">
        <w:trPr>
          <w:gridAfter w:val="2"/>
          <w:wAfter w:w="168" w:type="dxa"/>
          <w:trHeight w:val="278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:rsidTr="00176D7F">
        <w:trPr>
          <w:gridAfter w:val="2"/>
          <w:wAfter w:w="168" w:type="dxa"/>
          <w:trHeight w:val="2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:rsidTr="00176D7F">
        <w:trPr>
          <w:gridAfter w:val="2"/>
          <w:wAfter w:w="168" w:type="dxa"/>
          <w:trHeight w:val="2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:rsidTr="00176D7F">
        <w:trPr>
          <w:gridAfter w:val="2"/>
          <w:wAfter w:w="168" w:type="dxa"/>
          <w:trHeight w:val="248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:rsidTr="00176D7F">
        <w:trPr>
          <w:gridAfter w:val="2"/>
          <w:wAfter w:w="168" w:type="dxa"/>
          <w:trHeight w:val="248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CA3154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3805,82</w:t>
            </w:r>
          </w:p>
        </w:tc>
      </w:tr>
    </w:tbl>
    <w:p w:rsidR="00B26150" w:rsidRDefault="00B26150">
      <w:pPr>
        <w:pStyle w:val="a4"/>
        <w:rPr>
          <w:sz w:val="20"/>
          <w:szCs w:val="20"/>
        </w:rPr>
      </w:pPr>
    </w:p>
    <w:p w:rsidR="00B26150" w:rsidRDefault="00B26150">
      <w:pPr>
        <w:spacing w:line="226" w:lineRule="exact"/>
        <w:rPr>
          <w:rFonts w:eastAsia="Times New Roman"/>
          <w:sz w:val="20"/>
          <w:szCs w:val="20"/>
        </w:rPr>
      </w:pPr>
    </w:p>
    <w:p w:rsidR="00E65882" w:rsidRDefault="00E65882" w:rsidP="00E658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65882" w:rsidRDefault="00E65882" w:rsidP="00E658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26150" w:rsidRDefault="00B26150">
      <w:pPr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524"/>
        <w:gridCol w:w="5007"/>
        <w:gridCol w:w="913"/>
        <w:gridCol w:w="899"/>
        <w:gridCol w:w="1656"/>
        <w:gridCol w:w="1161"/>
        <w:gridCol w:w="1222"/>
      </w:tblGrid>
      <w:tr w:rsidR="00E65882" w:rsidRPr="00E65882" w:rsidTr="00E65882">
        <w:trPr>
          <w:trHeight w:val="810"/>
        </w:trPr>
        <w:tc>
          <w:tcPr>
            <w:tcW w:w="945" w:type="dxa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70" w:type="dxa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90" w:type="dxa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E65882" w:rsidRPr="00E65882" w:rsidTr="00E65882">
        <w:trPr>
          <w:trHeight w:val="48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тирным домом: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5 066,88</w:t>
            </w:r>
          </w:p>
        </w:tc>
      </w:tr>
      <w:tr w:rsidR="00E65882" w:rsidRPr="00E65882" w:rsidTr="00E65882">
        <w:trPr>
          <w:trHeight w:val="48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живания;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5882" w:rsidRPr="00E65882" w:rsidTr="00E65882">
        <w:trPr>
          <w:trHeight w:val="93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ментации на многоквартирный дом в установле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5882" w:rsidRPr="00E65882" w:rsidTr="00E65882">
        <w:trPr>
          <w:trHeight w:val="226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ственниках и нанимателей помещений в мног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квартирном доме, а так же о лицах, использующих общее имущество в многоквартирном доме на 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новании договоров (по решению общего собрания собственников помещений в многоквартирном д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ме), включая ведение актуальных списков в эле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5882" w:rsidRPr="00E65882" w:rsidTr="00E65882">
        <w:trPr>
          <w:trHeight w:val="316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луг, иных </w:t>
            </w: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напра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ленных на достижение целей управления обеспечения безопасного и </w:t>
            </w: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ме, со сторонними организациями, в том числе специализированными, в случае, если лица, 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ветственные за содержание и ремонт общего имущества в многоквартирном доме, не оказыв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ют таких услуг и не</w:t>
            </w:r>
            <w:proofErr w:type="gram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5882" w:rsidRPr="00E65882" w:rsidTr="00E65882">
        <w:trPr>
          <w:trHeight w:val="11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нении плановых текущих работ по содержанию и ремонту общего имущества в многоквартирном доме, а также предложений о проведении кап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тального ремонта и доводить их до сведения со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ственников помещений;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5882" w:rsidRPr="00E65882" w:rsidTr="00E65882">
        <w:trPr>
          <w:trHeight w:val="159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квартирным д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мом;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5882" w:rsidRPr="00E65882" w:rsidTr="00E65882">
        <w:trPr>
          <w:trHeight w:val="271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квартирном доме, информации, связанной с ок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занием услуг и выполнением работ, предусмо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ренных перечнем услуг и работ, раскрытие кот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рой в соответствии с законодательством росси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ской федерации является обязательным. Взаим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действие с органами государственной власти и органами местного самоуправления по вопросам, связанным с деятельностью по управлению мн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гоквартирным домом.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5882" w:rsidRPr="00E65882" w:rsidTr="00E65882">
        <w:trPr>
          <w:trHeight w:val="11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шении лиц, не исполнивших обязанность по вн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сению платы за жилое помещение и коммунал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ные услуги, предусмотренную жилищным закон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дательством Российской Федер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ции;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5882" w:rsidRPr="00E65882" w:rsidTr="00E65882">
        <w:trPr>
          <w:trHeight w:val="70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ращений собственников и пользователей пом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щений в многоква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тирном доме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5882" w:rsidRPr="00E65882" w:rsidTr="00E65882">
        <w:trPr>
          <w:trHeight w:val="70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 за с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4 772,82</w:t>
            </w:r>
          </w:p>
        </w:tc>
      </w:tr>
      <w:tr w:rsidR="00E65882" w:rsidRPr="00E65882" w:rsidTr="00E65882">
        <w:trPr>
          <w:trHeight w:val="138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 и коммунальных услуг в соответствии с треб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ваниями законодательства Российской Федер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ции;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5882" w:rsidRPr="00E65882" w:rsidTr="00E65882">
        <w:trPr>
          <w:trHeight w:val="70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ние их собственникам и пользователям помещ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ний в многоква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тирном доме.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5882" w:rsidRPr="00E65882" w:rsidTr="00E65882">
        <w:trPr>
          <w:trHeight w:val="70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746,46</w:t>
            </w:r>
          </w:p>
        </w:tc>
      </w:tr>
      <w:tr w:rsidR="00E65882" w:rsidRPr="00E65882" w:rsidTr="00E65882">
        <w:trPr>
          <w:trHeight w:val="11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ридомовых инженерных системах в многокварти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2 691,78</w:t>
            </w:r>
          </w:p>
        </w:tc>
      </w:tr>
      <w:tr w:rsidR="00E65882" w:rsidRPr="00E65882" w:rsidTr="00E65882">
        <w:trPr>
          <w:trHeight w:val="70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держания систем внутридомового газового обор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дования в мног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1 922,70</w:t>
            </w:r>
          </w:p>
        </w:tc>
      </w:tr>
      <w:tr w:rsidR="00E65882" w:rsidRPr="00E65882" w:rsidTr="00E65882">
        <w:trPr>
          <w:trHeight w:val="138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ния несущих конструкций (фундаментов, стен, к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лонн и столбов, перекрытий и покрытий, балок, ригелей, лестниц, несущих элементов крыш) и н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16 126,72</w:t>
            </w:r>
          </w:p>
        </w:tc>
      </w:tr>
      <w:tr w:rsidR="00E65882" w:rsidRPr="00E65882" w:rsidTr="00E65882">
        <w:trPr>
          <w:trHeight w:val="69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крыш многоквартирных домов.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5 140,30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4 164,23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934,93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конструкций чердака 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16,17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41,14</w:t>
            </w:r>
          </w:p>
        </w:tc>
      </w:tr>
      <w:tr w:rsidR="00E65882" w:rsidRPr="00E65882" w:rsidTr="00E65882">
        <w:trPr>
          <w:trHeight w:val="70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3 853,05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103,01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721,07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таблички на подъезды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130,00</w:t>
            </w:r>
          </w:p>
        </w:tc>
      </w:tr>
      <w:tr w:rsidR="00E65882" w:rsidRPr="00E65882" w:rsidTr="00E65882">
        <w:trPr>
          <w:trHeight w:val="48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таблички на подъезд без стоимости м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315,84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1 263,36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376,42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909,74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376,42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762,11</w:t>
            </w:r>
          </w:p>
        </w:tc>
      </w:tr>
      <w:tr w:rsidR="00E65882" w:rsidRPr="00E65882" w:rsidTr="00E65882">
        <w:trPr>
          <w:trHeight w:val="70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перекрытий и покрытий многоква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тирных домов.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3 744,06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3 744,06</w:t>
            </w:r>
          </w:p>
        </w:tc>
      </w:tr>
      <w:tr w:rsidR="00E65882" w:rsidRPr="00E65882" w:rsidTr="00E65882">
        <w:trPr>
          <w:trHeight w:val="70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полов помещений, относящихся к о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489,72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489,72</w:t>
            </w:r>
          </w:p>
        </w:tc>
      </w:tr>
      <w:tr w:rsidR="00E65882" w:rsidRPr="00E65882" w:rsidTr="00E65882">
        <w:trPr>
          <w:trHeight w:val="93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оконных и дверных заполнений пом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2 899,59</w:t>
            </w:r>
          </w:p>
        </w:tc>
      </w:tr>
      <w:tr w:rsidR="00E65882" w:rsidRPr="00E65882" w:rsidTr="00E65882">
        <w:trPr>
          <w:trHeight w:val="48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старых негодных деревянных </w:t>
            </w: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жалюзей</w:t>
            </w:r>
            <w:proofErr w:type="spell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слуховых окон с изготовлением их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2 893,52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2 893,52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6,07</w:t>
            </w:r>
          </w:p>
        </w:tc>
      </w:tr>
      <w:tr w:rsidR="00E65882" w:rsidRPr="00E65882" w:rsidTr="00E65882">
        <w:trPr>
          <w:trHeight w:val="93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ния об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84 680,20</w:t>
            </w:r>
          </w:p>
        </w:tc>
      </w:tr>
      <w:tr w:rsidR="00E65882" w:rsidRPr="00E65882" w:rsidTr="00E65882">
        <w:trPr>
          <w:trHeight w:val="70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держания систем вентиляции и </w:t>
            </w:r>
            <w:proofErr w:type="spellStart"/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524,70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524,70</w:t>
            </w:r>
          </w:p>
        </w:tc>
      </w:tr>
      <w:tr w:rsidR="00E65882" w:rsidRPr="00E65882" w:rsidTr="00E65882">
        <w:trPr>
          <w:trHeight w:val="93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ния систем водоснабжения (холодного и горячего), отопления и водоотведения в мног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квартирных домах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27,49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62 174,67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7 186,00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22 260,22</w:t>
            </w:r>
          </w:p>
        </w:tc>
      </w:tr>
      <w:tr w:rsidR="00E65882" w:rsidRPr="00E65882" w:rsidTr="00E65882">
        <w:trPr>
          <w:trHeight w:val="48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плива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мых помещений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0,253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1 340,91</w:t>
            </w:r>
          </w:p>
        </w:tc>
      </w:tr>
      <w:tr w:rsidR="00E65882" w:rsidRPr="00E65882" w:rsidTr="00E65882">
        <w:trPr>
          <w:trHeight w:val="48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вальных п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мещений 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508,80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</w:tr>
      <w:tr w:rsidR="00E65882" w:rsidRPr="00E65882" w:rsidTr="00E65882">
        <w:trPr>
          <w:trHeight w:val="60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водопроводных труб на ГВС и ХВС ди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метром до 32мм (с использованием </w:t>
            </w:r>
            <w:proofErr w:type="spellStart"/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1 381,00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19 334,00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в сборе до 50 мм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782,72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782,72</w:t>
            </w:r>
          </w:p>
        </w:tc>
      </w:tr>
      <w:tr w:rsidR="00E65882" w:rsidRPr="00E65882" w:rsidTr="00E65882">
        <w:trPr>
          <w:trHeight w:val="70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систем теплоснабжения (отопление, горячее водоснабжение) в многоквартирных д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мах.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4 346,60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E65882" w:rsidRPr="00E65882" w:rsidTr="00E65882">
        <w:trPr>
          <w:trHeight w:val="48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дачном помещении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425,00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E65882" w:rsidRPr="00E65882" w:rsidTr="00E65882">
        <w:trPr>
          <w:trHeight w:val="70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домовых</w:t>
            </w:r>
            <w:proofErr w:type="spellEnd"/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13 179,90</w:t>
            </w:r>
          </w:p>
        </w:tc>
      </w:tr>
      <w:tr w:rsidR="00E65882" w:rsidRPr="00E65882" w:rsidTr="00E65882">
        <w:trPr>
          <w:trHeight w:val="48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плению 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E65882" w:rsidRPr="00E65882" w:rsidTr="00E65882">
        <w:trPr>
          <w:trHeight w:val="48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чему водоснабжению ГВС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E65882" w:rsidRPr="00E65882" w:rsidTr="00E65882">
        <w:trPr>
          <w:trHeight w:val="48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ров учёта ГВС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E65882" w:rsidRPr="00E65882" w:rsidTr="00E65882">
        <w:trPr>
          <w:trHeight w:val="48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ров учёта отопление 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E65882" w:rsidRPr="00E65882" w:rsidTr="00E65882">
        <w:trPr>
          <w:trHeight w:val="93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электрооборудования, радио- и тел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коммуникационного оборудования в многоква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тирных домах.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4 454,33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E65882" w:rsidRPr="00E65882" w:rsidTr="00E65882">
        <w:trPr>
          <w:trHeight w:val="48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ным п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раметрам, обновление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500,56</w:t>
            </w:r>
          </w:p>
        </w:tc>
      </w:tr>
      <w:tr w:rsidR="00E65882" w:rsidRPr="00E65882" w:rsidTr="00E65882">
        <w:trPr>
          <w:trHeight w:val="70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трич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ских щитах ВРУ</w:t>
            </w:r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2 111,76</w:t>
            </w:r>
          </w:p>
        </w:tc>
      </w:tr>
      <w:tr w:rsidR="00E65882" w:rsidRPr="00E65882" w:rsidTr="00E65882">
        <w:trPr>
          <w:trHeight w:val="48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ляемыми элементами в т.ч. </w:t>
            </w: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E65882" w:rsidRPr="00E65882" w:rsidTr="00E65882">
        <w:trPr>
          <w:trHeight w:val="48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дования на лестничных клетках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190,80</w:t>
            </w:r>
          </w:p>
        </w:tc>
      </w:tr>
      <w:tr w:rsidR="00E65882" w:rsidRPr="00E65882" w:rsidTr="00E65882">
        <w:trPr>
          <w:trHeight w:val="48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дования на чердаках и в подвалах 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12,72</w:t>
            </w:r>
          </w:p>
        </w:tc>
      </w:tr>
      <w:tr w:rsidR="00E65882" w:rsidRPr="00E65882" w:rsidTr="00E65882">
        <w:trPr>
          <w:trHeight w:val="480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лых домов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483,06</w:t>
            </w:r>
          </w:p>
        </w:tc>
      </w:tr>
      <w:tr w:rsidR="00E65882" w:rsidRPr="00E65882" w:rsidTr="00E65882">
        <w:trPr>
          <w:trHeight w:val="255"/>
        </w:trPr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51,29</w:t>
            </w:r>
          </w:p>
        </w:tc>
        <w:tc>
          <w:tcPr>
            <w:tcW w:w="0" w:type="auto"/>
            <w:hideMark/>
          </w:tcPr>
          <w:p w:rsidR="00E65882" w:rsidRPr="00E65882" w:rsidRDefault="00E65882" w:rsidP="00E6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116 007,56</w:t>
            </w:r>
          </w:p>
        </w:tc>
      </w:tr>
    </w:tbl>
    <w:p w:rsidR="00E65882" w:rsidRDefault="00E65882">
      <w:pPr>
        <w:rPr>
          <w:sz w:val="20"/>
          <w:szCs w:val="20"/>
        </w:rPr>
      </w:pPr>
    </w:p>
    <w:p w:rsidR="00B26150" w:rsidRDefault="00B26150">
      <w:pPr>
        <w:spacing w:line="226" w:lineRule="exact"/>
        <w:rPr>
          <w:rFonts w:eastAsia="Times New Roman"/>
          <w:sz w:val="20"/>
          <w:szCs w:val="20"/>
        </w:rPr>
      </w:pPr>
    </w:p>
    <w:p w:rsidR="00B26150" w:rsidRDefault="00B26150">
      <w:pPr>
        <w:ind w:left="800"/>
        <w:jc w:val="center"/>
        <w:rPr>
          <w:rFonts w:eastAsia="Times New Roman"/>
          <w:sz w:val="20"/>
          <w:szCs w:val="20"/>
        </w:rPr>
      </w:pPr>
    </w:p>
    <w:p w:rsidR="00CA3154" w:rsidRDefault="00CA31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26150" w:rsidRDefault="00E640A1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26150" w:rsidRDefault="00B26150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"/>
        <w:gridCol w:w="2855"/>
        <w:gridCol w:w="1007"/>
        <w:gridCol w:w="2881"/>
        <w:gridCol w:w="3529"/>
        <w:gridCol w:w="130"/>
      </w:tblGrid>
      <w:tr w:rsidR="00B26150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B26150" w:rsidRDefault="00B2615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26150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381" w:lineRule="exact"/>
        <w:rPr>
          <w:sz w:val="20"/>
          <w:szCs w:val="20"/>
        </w:rPr>
      </w:pPr>
    </w:p>
    <w:p w:rsidR="00B26150" w:rsidRDefault="00B26150">
      <w:pPr>
        <w:spacing w:line="381" w:lineRule="exact"/>
        <w:rPr>
          <w:sz w:val="20"/>
          <w:szCs w:val="20"/>
        </w:rPr>
      </w:pPr>
    </w:p>
    <w:p w:rsidR="00B26150" w:rsidRDefault="00B26150">
      <w:pPr>
        <w:rPr>
          <w:sz w:val="20"/>
          <w:szCs w:val="20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ind w:left="800"/>
        <w:rPr>
          <w:rFonts w:eastAsia="Times New Roman"/>
          <w:sz w:val="20"/>
          <w:szCs w:val="20"/>
        </w:rPr>
      </w:pPr>
    </w:p>
    <w:p w:rsidR="00CA3154" w:rsidRDefault="00CA31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26150" w:rsidRDefault="00E640A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26150" w:rsidRDefault="00B26150">
      <w:pPr>
        <w:spacing w:line="234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/>
      </w:tblPr>
      <w:tblGrid>
        <w:gridCol w:w="1160"/>
        <w:gridCol w:w="3420"/>
        <w:gridCol w:w="1159"/>
        <w:gridCol w:w="2621"/>
        <w:gridCol w:w="2640"/>
      </w:tblGrid>
      <w:tr w:rsidR="00B26150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26150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B26150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461B" w:rsidRPr="001D461B" w:rsidRDefault="001D461B" w:rsidP="001D461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461B">
              <w:rPr>
                <w:rFonts w:ascii="Calibri" w:hAnsi="Calibri" w:cs="Calibri"/>
                <w:bCs/>
                <w:color w:val="000000"/>
              </w:rPr>
              <w:t>3184</w:t>
            </w:r>
          </w:p>
          <w:p w:rsidR="00B26150" w:rsidRDefault="00B2615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06AAF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12940,54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06AAF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16926,93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06AAF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914,94</w:t>
            </w:r>
          </w:p>
        </w:tc>
      </w:tr>
      <w:tr w:rsidR="00B26150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06AAF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12940,54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06AAF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16926,93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06AAF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914,94</w:t>
            </w:r>
          </w:p>
        </w:tc>
      </w:tr>
      <w:tr w:rsidR="00B26150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6150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B26150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461B" w:rsidRDefault="001D461B" w:rsidP="001D4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527,20</w:t>
            </w:r>
          </w:p>
          <w:p w:rsidR="00B26150" w:rsidRDefault="00B2615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06AAF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11227,94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06AAF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11139,61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06AAF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959,30</w:t>
            </w:r>
          </w:p>
        </w:tc>
      </w:tr>
      <w:tr w:rsidR="00B26150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06AAF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11227,94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06AAF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11139,61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06AAF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959,30</w:t>
            </w:r>
          </w:p>
        </w:tc>
      </w:tr>
      <w:tr w:rsidR="00B26150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06AAF" w:rsidRDefault="00A06AAF">
      <w:r>
        <w:br w:type="page"/>
      </w:r>
    </w:p>
    <w:tbl>
      <w:tblPr>
        <w:tblW w:w="11000" w:type="dxa"/>
        <w:tblInd w:w="113" w:type="dxa"/>
        <w:tblLayout w:type="fixed"/>
        <w:tblLook w:val="04A0"/>
      </w:tblPr>
      <w:tblGrid>
        <w:gridCol w:w="1160"/>
        <w:gridCol w:w="3420"/>
        <w:gridCol w:w="1159"/>
        <w:gridCol w:w="2621"/>
        <w:gridCol w:w="2640"/>
      </w:tblGrid>
      <w:tr w:rsidR="00B26150" w:rsidTr="00A06AAF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B26150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461B" w:rsidRPr="001D461B" w:rsidRDefault="001D461B" w:rsidP="001D4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461B">
              <w:rPr>
                <w:rFonts w:ascii="Arial" w:hAnsi="Arial" w:cs="Arial"/>
                <w:bCs/>
                <w:sz w:val="20"/>
                <w:szCs w:val="20"/>
              </w:rPr>
              <w:t>52,83</w:t>
            </w:r>
          </w:p>
          <w:p w:rsidR="00B26150" w:rsidRDefault="00B2615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06AAF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59652,64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06AAF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78592,71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6957,74</w:t>
            </w:r>
          </w:p>
        </w:tc>
      </w:tr>
      <w:tr w:rsidR="00B26150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06AAF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59652,64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06AAF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78592,71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6957,74</w:t>
            </w:r>
          </w:p>
        </w:tc>
      </w:tr>
      <w:tr w:rsidR="00B26150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6150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B26150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461B" w:rsidRPr="001D461B" w:rsidRDefault="001D461B" w:rsidP="001D4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461B">
              <w:rPr>
                <w:rFonts w:ascii="Arial" w:hAnsi="Arial" w:cs="Arial"/>
                <w:bCs/>
                <w:sz w:val="20"/>
                <w:szCs w:val="20"/>
              </w:rPr>
              <w:t>386,55</w:t>
            </w:r>
          </w:p>
          <w:p w:rsidR="00B26150" w:rsidRDefault="00B2615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24445,76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24263,07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2091,56</w:t>
            </w:r>
          </w:p>
        </w:tc>
      </w:tr>
      <w:tr w:rsidR="00B26150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24445,76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24263,07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2091,56</w:t>
            </w:r>
          </w:p>
        </w:tc>
      </w:tr>
      <w:tr w:rsidR="00B26150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06AAF" w:rsidRDefault="00A06AAF">
      <w:r>
        <w:br w:type="page"/>
      </w:r>
    </w:p>
    <w:tbl>
      <w:tblPr>
        <w:tblW w:w="11000" w:type="dxa"/>
        <w:tblInd w:w="113" w:type="dxa"/>
        <w:tblLayout w:type="fixed"/>
        <w:tblLook w:val="04A0"/>
      </w:tblPr>
      <w:tblGrid>
        <w:gridCol w:w="1160"/>
        <w:gridCol w:w="3420"/>
        <w:gridCol w:w="1159"/>
        <w:gridCol w:w="2621"/>
        <w:gridCol w:w="2640"/>
      </w:tblGrid>
      <w:tr w:rsidR="00B26150" w:rsidTr="00A06AAF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B26150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461B" w:rsidRDefault="001D461B" w:rsidP="001D4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1716,00</w:t>
            </w:r>
          </w:p>
          <w:p w:rsidR="00B26150" w:rsidRDefault="00B2615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10842,78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10754,40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913,38</w:t>
            </w:r>
          </w:p>
        </w:tc>
      </w:tr>
      <w:tr w:rsidR="00B26150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10842,78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10754,40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913,38</w:t>
            </w:r>
          </w:p>
        </w:tc>
      </w:tr>
      <w:tr w:rsidR="00B26150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6150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B26150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461B" w:rsidRDefault="001D461B" w:rsidP="001D4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702,24</w:t>
            </w:r>
          </w:p>
          <w:p w:rsidR="00B26150" w:rsidRDefault="00B2615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29395,80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29150,84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2485,94</w:t>
            </w:r>
          </w:p>
        </w:tc>
      </w:tr>
      <w:tr w:rsidR="00B26150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29395,80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29150,84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1D4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2485,94</w:t>
            </w:r>
          </w:p>
        </w:tc>
      </w:tr>
      <w:tr w:rsidR="00B26150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26150" w:rsidRDefault="00B26150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B26150" w:rsidRDefault="00B26150">
      <w:pPr>
        <w:spacing w:line="200" w:lineRule="exact"/>
        <w:rPr>
          <w:rFonts w:eastAsia="Times New Roman"/>
          <w:sz w:val="20"/>
          <w:szCs w:val="20"/>
        </w:rPr>
      </w:pPr>
    </w:p>
    <w:p w:rsidR="00A06AAF" w:rsidRDefault="00A06AA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26150" w:rsidRDefault="00E640A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B2615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E640A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3"/>
        <w:gridCol w:w="2913"/>
        <w:gridCol w:w="3626"/>
      </w:tblGrid>
      <w:tr w:rsidR="00B26150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26150" w:rsidRDefault="00B26150">
      <w:pPr>
        <w:spacing w:line="35" w:lineRule="exact"/>
        <w:rPr>
          <w:sz w:val="20"/>
          <w:szCs w:val="20"/>
        </w:rPr>
      </w:pPr>
    </w:p>
    <w:sectPr w:rsidR="00B26150" w:rsidSect="00B26150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haracterSpacingControl w:val="doNotCompress"/>
  <w:compat/>
  <w:rsids>
    <w:rsidRoot w:val="00B26150"/>
    <w:rsid w:val="00176D7F"/>
    <w:rsid w:val="001D461B"/>
    <w:rsid w:val="002027B6"/>
    <w:rsid w:val="005A45B7"/>
    <w:rsid w:val="008B4BAF"/>
    <w:rsid w:val="00A06AAF"/>
    <w:rsid w:val="00B26150"/>
    <w:rsid w:val="00B55075"/>
    <w:rsid w:val="00CA3154"/>
    <w:rsid w:val="00CE1DA2"/>
    <w:rsid w:val="00E2527C"/>
    <w:rsid w:val="00E640A1"/>
    <w:rsid w:val="00E65882"/>
    <w:rsid w:val="00EC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85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DB7485"/>
  </w:style>
  <w:style w:type="character" w:customStyle="1" w:styleId="1">
    <w:name w:val="Основной шрифт абзаца1"/>
    <w:qFormat/>
    <w:rsid w:val="00DB7485"/>
  </w:style>
  <w:style w:type="character" w:customStyle="1" w:styleId="2">
    <w:name w:val="Основной шрифт абзаца2"/>
    <w:qFormat/>
    <w:rsid w:val="00DB7485"/>
  </w:style>
  <w:style w:type="character" w:styleId="a3">
    <w:name w:val="Hyperlink"/>
    <w:rsid w:val="00DB7485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DB748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B7485"/>
    <w:pPr>
      <w:spacing w:after="120"/>
    </w:pPr>
  </w:style>
  <w:style w:type="paragraph" w:styleId="a5">
    <w:name w:val="List"/>
    <w:basedOn w:val="a4"/>
    <w:rsid w:val="00DB7485"/>
    <w:rPr>
      <w:rFonts w:cs="Lucida Sans"/>
    </w:rPr>
  </w:style>
  <w:style w:type="paragraph" w:customStyle="1" w:styleId="Caption">
    <w:name w:val="Caption"/>
    <w:basedOn w:val="a"/>
    <w:qFormat/>
    <w:rsid w:val="00B2615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DB7485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4"/>
    <w:qFormat/>
    <w:rsid w:val="00DB74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qFormat/>
    <w:rsid w:val="00DB74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B748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DB748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DB7485"/>
    <w:pPr>
      <w:suppressLineNumbers/>
    </w:pPr>
  </w:style>
  <w:style w:type="paragraph" w:customStyle="1" w:styleId="TableHeading">
    <w:name w:val="Table Heading"/>
    <w:basedOn w:val="TableContents"/>
    <w:qFormat/>
    <w:rsid w:val="00DB7485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DB7485"/>
    <w:pPr>
      <w:suppressLineNumbers/>
    </w:pPr>
  </w:style>
  <w:style w:type="paragraph" w:customStyle="1" w:styleId="a7">
    <w:name w:val="Заголовок таблицы"/>
    <w:basedOn w:val="a6"/>
    <w:qFormat/>
    <w:rsid w:val="00DB7485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658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21</Pages>
  <Words>6635</Words>
  <Characters>37821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12</cp:revision>
  <cp:lastPrinted>2018-12-20T06:55:00Z</cp:lastPrinted>
  <dcterms:created xsi:type="dcterms:W3CDTF">2020-03-03T11:50:00Z</dcterms:created>
  <dcterms:modified xsi:type="dcterms:W3CDTF">2022-03-25T08:11:00Z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