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04" w:rsidRDefault="00F43ED7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F5102" w:rsidRDefault="005F5102">
      <w:pPr>
        <w:ind w:right="60"/>
        <w:jc w:val="center"/>
        <w:rPr>
          <w:sz w:val="20"/>
          <w:szCs w:val="20"/>
        </w:rPr>
      </w:pPr>
    </w:p>
    <w:p w:rsidR="00D96704" w:rsidRDefault="00F43ED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54</w:t>
      </w:r>
    </w:p>
    <w:p w:rsidR="00D96704" w:rsidRDefault="00D96704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D96704" w:rsidTr="005F510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3"/>
                <w:szCs w:val="23"/>
              </w:rPr>
            </w:pPr>
          </w:p>
        </w:tc>
      </w:tr>
      <w:tr w:rsidR="00D96704" w:rsidTr="005F51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5F510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 w:rsidTr="005F51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855022" w:rsidRDefault="0083769F" w:rsidP="008550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855022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5F510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5F510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855022" w:rsidRDefault="00F43ED7" w:rsidP="008550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5D2998">
              <w:rPr>
                <w:rFonts w:eastAsia="Times New Roman"/>
                <w:sz w:val="20"/>
                <w:szCs w:val="20"/>
              </w:rPr>
              <w:t>2</w:t>
            </w:r>
            <w:r w:rsidR="00855022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5F510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5F510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855022" w:rsidRDefault="00F43ED7" w:rsidP="008550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D2998">
              <w:rPr>
                <w:rFonts w:eastAsia="Times New Roman"/>
                <w:sz w:val="20"/>
                <w:szCs w:val="20"/>
              </w:rPr>
              <w:t>2</w:t>
            </w:r>
            <w:r w:rsidR="00855022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5F510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5F5102">
        <w:trPr>
          <w:trHeight w:val="446"/>
        </w:trPr>
        <w:tc>
          <w:tcPr>
            <w:tcW w:w="82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D96704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96704" w:rsidTr="005F5102">
        <w:trPr>
          <w:trHeight w:val="260"/>
        </w:trPr>
        <w:tc>
          <w:tcPr>
            <w:tcW w:w="820" w:type="dxa"/>
            <w:vAlign w:val="bottom"/>
          </w:tcPr>
          <w:p w:rsidR="00D96704" w:rsidRDefault="00D96704"/>
        </w:tc>
        <w:tc>
          <w:tcPr>
            <w:tcW w:w="3880" w:type="dxa"/>
            <w:gridSpan w:val="3"/>
            <w:vAlign w:val="bottom"/>
          </w:tcPr>
          <w:p w:rsidR="00D96704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D96704" w:rsidRDefault="00D96704"/>
        </w:tc>
        <w:tc>
          <w:tcPr>
            <w:tcW w:w="3520" w:type="dxa"/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5F5102">
        <w:trPr>
          <w:trHeight w:val="234"/>
        </w:trPr>
        <w:tc>
          <w:tcPr>
            <w:tcW w:w="820" w:type="dxa"/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5F510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5F51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5F510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 w:rsidTr="005F51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5F510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5F510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5F510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5F510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5F510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5F510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474F4">
            <w:pPr>
              <w:ind w:left="80"/>
              <w:rPr>
                <w:sz w:val="20"/>
                <w:szCs w:val="20"/>
              </w:rPr>
            </w:pPr>
            <w:r>
              <w:t>77254,90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5F510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5F51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DE03B1" w:rsidRDefault="00855022" w:rsidP="00DE03B1">
            <w:pPr>
              <w:rPr>
                <w:rFonts w:ascii="Arial" w:hAnsi="Arial" w:cs="Arial"/>
                <w:sz w:val="20"/>
                <w:szCs w:val="20"/>
              </w:rPr>
            </w:pPr>
            <w:r>
              <w:t>536271,97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5F510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5F510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5F5102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5F510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5F510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5F510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5F51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5F510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5F5102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Pr="00DE03B1" w:rsidRDefault="00855022" w:rsidP="00DE03B1">
            <w:pPr>
              <w:rPr>
                <w:rFonts w:ascii="Arial" w:hAnsi="Arial" w:cs="Arial"/>
                <w:sz w:val="20"/>
                <w:szCs w:val="20"/>
              </w:rPr>
            </w:pPr>
            <w:r>
              <w:t>524378,50</w:t>
            </w:r>
          </w:p>
        </w:tc>
      </w:tr>
      <w:tr w:rsidR="00D96704" w:rsidTr="005F5102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E03B1" w:rsidTr="005F510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3B1" w:rsidRDefault="00DE03B1" w:rsidP="00DE0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E03B1" w:rsidRDefault="00DE03B1" w:rsidP="00DE03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3B1" w:rsidRDefault="00DE03B1" w:rsidP="00DE0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03B1" w:rsidRDefault="00DE03B1" w:rsidP="00DE03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E03B1" w:rsidRDefault="00855022" w:rsidP="00DE03B1">
            <w:pPr>
              <w:rPr>
                <w:rFonts w:ascii="Arial" w:hAnsi="Arial" w:cs="Arial"/>
                <w:sz w:val="20"/>
                <w:szCs w:val="20"/>
              </w:rPr>
            </w:pPr>
            <w:r>
              <w:t>524378,50</w:t>
            </w:r>
          </w:p>
        </w:tc>
      </w:tr>
      <w:tr w:rsidR="00DE03B1" w:rsidTr="005F510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3B1" w:rsidRDefault="00DE03B1" w:rsidP="00DE03B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E03B1" w:rsidRDefault="00DE03B1" w:rsidP="00DE03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3B1" w:rsidRDefault="00DE03B1" w:rsidP="00DE03B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03B1" w:rsidRDefault="00DE03B1" w:rsidP="00DE03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E03B1" w:rsidRDefault="00DE03B1" w:rsidP="00DE03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704" w:rsidTr="005F510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5F5102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EF1CB0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F43ED7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5F510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5F510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5F510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5F510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5F510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5F510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5F510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5F510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5F510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5F5102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B81984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F43ED7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5F5102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5F510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5F510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5F510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5F5102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5F510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5F510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5F5102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DE03B1" w:rsidRDefault="00855022" w:rsidP="00DE03B1">
            <w:pPr>
              <w:rPr>
                <w:rFonts w:ascii="Arial" w:hAnsi="Arial" w:cs="Arial"/>
                <w:sz w:val="20"/>
                <w:szCs w:val="20"/>
              </w:rPr>
            </w:pPr>
            <w:r>
              <w:t>77254,90</w:t>
            </w:r>
          </w:p>
        </w:tc>
      </w:tr>
      <w:tr w:rsidR="00D96704" w:rsidTr="005F5102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5F5102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D96704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D96704" w:rsidTr="005F5102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D96704" w:rsidRDefault="00D96704"/>
        </w:tc>
        <w:tc>
          <w:tcPr>
            <w:tcW w:w="3880" w:type="dxa"/>
            <w:gridSpan w:val="3"/>
            <w:vAlign w:val="bottom"/>
          </w:tcPr>
          <w:p w:rsidR="00D96704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D96704" w:rsidRDefault="00D96704"/>
        </w:tc>
        <w:tc>
          <w:tcPr>
            <w:tcW w:w="3520" w:type="dxa"/>
            <w:vAlign w:val="bottom"/>
          </w:tcPr>
          <w:p w:rsidR="00D96704" w:rsidRDefault="00D96704"/>
        </w:tc>
      </w:tr>
    </w:tbl>
    <w:p w:rsidR="00D96704" w:rsidRDefault="00D96704">
      <w:pPr>
        <w:spacing w:line="200" w:lineRule="exact"/>
        <w:rPr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86"/>
        <w:gridCol w:w="4079"/>
        <w:gridCol w:w="1337"/>
        <w:gridCol w:w="1394"/>
        <w:gridCol w:w="1512"/>
        <w:gridCol w:w="1058"/>
        <w:gridCol w:w="1128"/>
      </w:tblGrid>
      <w:tr w:rsidR="00F37D5C" w:rsidRPr="00F37D5C" w:rsidTr="00F37D5C">
        <w:trPr>
          <w:trHeight w:val="81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1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F37D5C" w:rsidRPr="00F37D5C" w:rsidTr="00F37D5C">
        <w:trPr>
          <w:trHeight w:val="48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4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1 969,80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91 004,76</w:t>
            </w:r>
          </w:p>
        </w:tc>
      </w:tr>
      <w:tr w:rsidR="00F37D5C" w:rsidRPr="00F37D5C" w:rsidTr="00F37D5C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37D5C" w:rsidRPr="00F37D5C" w:rsidTr="00F37D5C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37D5C" w:rsidRPr="00F37D5C" w:rsidTr="00F37D5C">
        <w:trPr>
          <w:trHeight w:val="264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37D5C" w:rsidRPr="00F37D5C" w:rsidTr="00F37D5C">
        <w:trPr>
          <w:trHeight w:val="36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37D5C" w:rsidRPr="00F37D5C" w:rsidTr="00F37D5C">
        <w:trPr>
          <w:trHeight w:val="144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37D5C" w:rsidRPr="00F37D5C" w:rsidTr="00F37D5C">
        <w:trPr>
          <w:trHeight w:val="19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37D5C" w:rsidRPr="00F37D5C" w:rsidTr="00F37D5C">
        <w:trPr>
          <w:trHeight w:val="288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37D5C" w:rsidRPr="00F37D5C" w:rsidTr="00F37D5C">
        <w:trPr>
          <w:trHeight w:val="12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37D5C" w:rsidRPr="00F37D5C" w:rsidTr="00F37D5C">
        <w:trPr>
          <w:trHeight w:val="7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37D5C" w:rsidRPr="00F37D5C" w:rsidTr="00F37D5C">
        <w:trPr>
          <w:trHeight w:val="7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1 969,80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54 602,86</w:t>
            </w:r>
          </w:p>
        </w:tc>
      </w:tr>
      <w:tr w:rsidR="00F37D5C" w:rsidRPr="00F37D5C" w:rsidTr="00F37D5C">
        <w:trPr>
          <w:trHeight w:val="144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37D5C" w:rsidRPr="00F37D5C" w:rsidTr="00F37D5C">
        <w:trPr>
          <w:trHeight w:val="7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37D5C" w:rsidRPr="00F37D5C" w:rsidTr="00F37D5C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1 969,80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93 132,14</w:t>
            </w:r>
          </w:p>
        </w:tc>
      </w:tr>
      <w:tr w:rsidR="00F37D5C" w:rsidRPr="00F37D5C" w:rsidTr="00F37D5C">
        <w:trPr>
          <w:trHeight w:val="7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1 969,80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31 201,63</w:t>
            </w:r>
          </w:p>
        </w:tc>
      </w:tr>
      <w:tr w:rsidR="00F37D5C" w:rsidRPr="00F37D5C" w:rsidTr="00F37D5C">
        <w:trPr>
          <w:trHeight w:val="12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1 969,80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51 766,34</w:t>
            </w:r>
          </w:p>
        </w:tc>
      </w:tr>
      <w:tr w:rsidR="00F37D5C" w:rsidRPr="00F37D5C" w:rsidTr="00F37D5C">
        <w:trPr>
          <w:trHeight w:val="7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1 969,80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32 383,51</w:t>
            </w:r>
          </w:p>
        </w:tc>
      </w:tr>
      <w:tr w:rsidR="00F37D5C" w:rsidRPr="00F37D5C" w:rsidTr="00F37D5C">
        <w:trPr>
          <w:trHeight w:val="14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1 969,80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65 571,93</w:t>
            </w:r>
          </w:p>
        </w:tc>
      </w:tr>
      <w:tr w:rsidR="00F37D5C" w:rsidRPr="00F37D5C" w:rsidTr="00F37D5C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37D5C" w:rsidRPr="00F37D5C" w:rsidTr="00F37D5C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81,65</w:t>
            </w:r>
          </w:p>
        </w:tc>
      </w:tr>
      <w:tr w:rsidR="00F37D5C" w:rsidRPr="00F37D5C" w:rsidTr="00F37D5C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Перенавеска</w:t>
            </w:r>
            <w:proofErr w:type="spellEnd"/>
            <w:r w:rsidRPr="00F37D5C">
              <w:rPr>
                <w:rFonts w:ascii="Arial" w:eastAsia="Times New Roman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м труб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6,75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5 981,31</w:t>
            </w:r>
          </w:p>
        </w:tc>
      </w:tr>
      <w:tr w:rsidR="00F37D5C" w:rsidRPr="00F37D5C" w:rsidTr="00F37D5C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Смена ухватов для водосточных труб в каменных стенах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699,32</w:t>
            </w:r>
          </w:p>
        </w:tc>
      </w:tr>
      <w:tr w:rsidR="00F37D5C" w:rsidRPr="00F37D5C" w:rsidTr="00F37D5C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м труб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6,75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4 513,19</w:t>
            </w:r>
          </w:p>
        </w:tc>
      </w:tr>
      <w:tr w:rsidR="00F37D5C" w:rsidRPr="00F37D5C" w:rsidTr="00F37D5C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1 185,08</w:t>
            </w:r>
          </w:p>
        </w:tc>
      </w:tr>
      <w:tr w:rsidR="00F37D5C" w:rsidRPr="00F37D5C" w:rsidTr="00F37D5C">
        <w:trPr>
          <w:trHeight w:val="7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Крыши с шиферным покрытием (очистка по периметру крыши с автовышки от снега, наледи и сосулек (очистка 1,5 м от края крыши по периметру))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1110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40 071,00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40 071,00</w:t>
            </w:r>
          </w:p>
        </w:tc>
      </w:tr>
      <w:tr w:rsidR="00F37D5C" w:rsidRPr="00F37D5C" w:rsidTr="00F37D5C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1 008,91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1 008,91</w:t>
            </w:r>
          </w:p>
        </w:tc>
      </w:tr>
      <w:tr w:rsidR="00F37D5C" w:rsidRPr="00F37D5C" w:rsidTr="00F37D5C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Устройство пленочного покрытия по чердачному помещению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ч/час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56,83</w:t>
            </w:r>
          </w:p>
        </w:tc>
      </w:tr>
      <w:tr w:rsidR="00F37D5C" w:rsidRPr="00F37D5C" w:rsidTr="00F37D5C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907,2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3 029,18</w:t>
            </w:r>
          </w:p>
        </w:tc>
      </w:tr>
      <w:tr w:rsidR="00F37D5C" w:rsidRPr="00F37D5C" w:rsidTr="00F37D5C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133,56</w:t>
            </w:r>
          </w:p>
        </w:tc>
      </w:tr>
      <w:tr w:rsidR="00F37D5C" w:rsidRPr="00F37D5C" w:rsidTr="00F37D5C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37D5C" w:rsidRPr="00F37D5C" w:rsidTr="00F37D5C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Разборка плитки (ТРП)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188,83</w:t>
            </w:r>
          </w:p>
        </w:tc>
      </w:tr>
      <w:tr w:rsidR="00F37D5C" w:rsidRPr="00F37D5C" w:rsidTr="00F37D5C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табличек с указанием улицы (без стоимости материала)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  <w:r w:rsidRPr="00F37D5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70,35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140,70</w:t>
            </w:r>
          </w:p>
        </w:tc>
      </w:tr>
      <w:tr w:rsidR="00F37D5C" w:rsidRPr="00F37D5C" w:rsidTr="00F37D5C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таблички (название улицы)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  <w:r w:rsidRPr="00F37D5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740,00</w:t>
            </w:r>
          </w:p>
        </w:tc>
      </w:tr>
      <w:tr w:rsidR="00F37D5C" w:rsidRPr="00F37D5C" w:rsidTr="00F37D5C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1230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2 738,00</w:t>
            </w:r>
          </w:p>
        </w:tc>
      </w:tr>
      <w:tr w:rsidR="00F37D5C" w:rsidRPr="00F37D5C" w:rsidTr="00F37D5C">
        <w:trPr>
          <w:trHeight w:val="7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отделки многоквартирных домах.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37D5C" w:rsidRPr="00F37D5C" w:rsidTr="00F37D5C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450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1 141,95</w:t>
            </w:r>
          </w:p>
        </w:tc>
      </w:tr>
      <w:tr w:rsidR="00F37D5C" w:rsidRPr="00F37D5C" w:rsidTr="00F37D5C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1650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3 507,67</w:t>
            </w:r>
          </w:p>
        </w:tc>
      </w:tr>
      <w:tr w:rsidR="00F37D5C" w:rsidRPr="00F37D5C" w:rsidTr="00F37D5C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7.4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37D5C" w:rsidRPr="00F37D5C" w:rsidTr="00F37D5C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F37D5C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274,40</w:t>
            </w:r>
          </w:p>
        </w:tc>
      </w:tr>
      <w:tr w:rsidR="00F37D5C" w:rsidRPr="00F37D5C" w:rsidTr="00F37D5C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37,8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80,36</w:t>
            </w:r>
          </w:p>
        </w:tc>
      </w:tr>
      <w:tr w:rsidR="00F37D5C" w:rsidRPr="00F37D5C" w:rsidTr="00F37D5C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1 969,80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130 421,38</w:t>
            </w:r>
          </w:p>
        </w:tc>
      </w:tr>
      <w:tr w:rsidR="00F37D5C" w:rsidRPr="00F37D5C" w:rsidTr="00F37D5C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37D5C" w:rsidRPr="00F37D5C" w:rsidTr="00F37D5C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590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1 209,26</w:t>
            </w:r>
          </w:p>
        </w:tc>
      </w:tr>
      <w:tr w:rsidR="00F37D5C" w:rsidRPr="00F37D5C" w:rsidTr="00F37D5C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37D5C" w:rsidRPr="00F37D5C" w:rsidTr="00F37D5C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F37D5C" w:rsidRPr="00F37D5C" w:rsidTr="00F37D5C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F37D5C" w:rsidRPr="00F37D5C" w:rsidTr="00F37D5C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F37D5C" w:rsidRPr="00F37D5C" w:rsidTr="00F37D5C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п.м</w:t>
            </w:r>
            <w:proofErr w:type="spellEnd"/>
            <w:r w:rsidRPr="00F37D5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4 572,00</w:t>
            </w:r>
          </w:p>
        </w:tc>
      </w:tr>
      <w:tr w:rsidR="00F37D5C" w:rsidRPr="00F37D5C" w:rsidTr="00F37D5C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0,4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13 356,13</w:t>
            </w:r>
          </w:p>
        </w:tc>
      </w:tr>
      <w:tr w:rsidR="00F37D5C" w:rsidRPr="00F37D5C" w:rsidTr="00F37D5C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 w:rsidRPr="00F37D5C"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2,0161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11 219,70</w:t>
            </w:r>
          </w:p>
        </w:tc>
      </w:tr>
      <w:tr w:rsidR="00F37D5C" w:rsidRPr="00F37D5C" w:rsidTr="00F37D5C">
        <w:trPr>
          <w:trHeight w:val="7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 w:rsidRPr="00F37D5C"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0,1579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16 871,45</w:t>
            </w:r>
          </w:p>
        </w:tc>
      </w:tr>
      <w:tr w:rsidR="00F37D5C" w:rsidRPr="00F37D5C" w:rsidTr="00F37D5C">
        <w:trPr>
          <w:trHeight w:val="12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F37D5C" w:rsidRPr="00F37D5C" w:rsidTr="00F37D5C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37D5C" w:rsidRPr="00F37D5C" w:rsidTr="00F37D5C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1 632,40</w:t>
            </w:r>
          </w:p>
        </w:tc>
      </w:tr>
      <w:tr w:rsidR="00F37D5C" w:rsidRPr="00F37D5C" w:rsidTr="00F37D5C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Смена фильтра Д до 32 мм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фильтр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2 247,24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2 247,24</w:t>
            </w:r>
          </w:p>
        </w:tc>
      </w:tr>
      <w:tr w:rsidR="00F37D5C" w:rsidRPr="00F37D5C" w:rsidTr="00F37D5C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641,54</w:t>
            </w:r>
          </w:p>
        </w:tc>
      </w:tr>
      <w:tr w:rsidR="00F37D5C" w:rsidRPr="00F37D5C" w:rsidTr="00F37D5C">
        <w:trPr>
          <w:trHeight w:val="7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37D5C" w:rsidRPr="00F37D5C" w:rsidTr="00F37D5C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 w:rsidRPr="00F37D5C"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F37D5C" w:rsidRPr="00F37D5C" w:rsidTr="00F37D5C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 w:rsidRPr="00F37D5C">
              <w:rPr>
                <w:rFonts w:ascii="DejaVu Sans" w:eastAsia="Times New Roman" w:hAnsi="DejaVu Sans" w:cs="DejaVu Sans"/>
                <w:sz w:val="18"/>
                <w:szCs w:val="18"/>
              </w:rPr>
              <w:t>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7,93527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2 950,97</w:t>
            </w:r>
          </w:p>
        </w:tc>
      </w:tr>
      <w:tr w:rsidR="00F37D5C" w:rsidRPr="00F37D5C" w:rsidTr="00F37D5C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F37D5C" w:rsidRPr="00F37D5C" w:rsidTr="00F37D5C">
        <w:trPr>
          <w:trHeight w:val="7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37D5C" w:rsidRPr="00F37D5C" w:rsidTr="00F37D5C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F37D5C" w:rsidRPr="00F37D5C" w:rsidTr="00F37D5C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F37D5C" w:rsidRPr="00F37D5C" w:rsidTr="00F37D5C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F37D5C" w:rsidRPr="00F37D5C" w:rsidTr="00F37D5C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F37D5C" w:rsidRPr="00F37D5C" w:rsidTr="00F37D5C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37D5C" w:rsidRPr="00F37D5C" w:rsidTr="00F37D5C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F37D5C" w:rsidRPr="00F37D5C" w:rsidTr="00F37D5C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F37D5C" w:rsidRPr="00F37D5C" w:rsidTr="00F37D5C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 w:rsidRPr="00F37D5C"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F37D5C" w:rsidRPr="00F37D5C" w:rsidTr="00F37D5C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 w:rsidRPr="00F37D5C"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131,40</w:t>
            </w:r>
          </w:p>
        </w:tc>
      </w:tr>
      <w:tr w:rsidR="00F37D5C" w:rsidRPr="00F37D5C" w:rsidTr="00F37D5C">
        <w:trPr>
          <w:trHeight w:val="7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739,08</w:t>
            </w:r>
          </w:p>
        </w:tc>
      </w:tr>
      <w:tr w:rsidR="00F37D5C" w:rsidRPr="00F37D5C" w:rsidTr="00F37D5C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т.ч</w:t>
            </w:r>
            <w:proofErr w:type="spellEnd"/>
            <w:r w:rsidRPr="00F37D5C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 w:rsidRPr="00F37D5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F37D5C" w:rsidRPr="00F37D5C" w:rsidTr="00F37D5C">
        <w:trPr>
          <w:trHeight w:val="7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1 202,05</w:t>
            </w:r>
          </w:p>
        </w:tc>
      </w:tr>
      <w:tr w:rsidR="00F37D5C" w:rsidRPr="00F37D5C" w:rsidTr="00F37D5C">
        <w:trPr>
          <w:trHeight w:val="7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 xml:space="preserve">1000 </w:t>
            </w:r>
            <w:proofErr w:type="spellStart"/>
            <w:r w:rsidRPr="00F37D5C">
              <w:rPr>
                <w:rFonts w:ascii="Arial" w:eastAsia="Times New Roman" w:hAnsi="Arial" w:cs="Arial"/>
                <w:sz w:val="18"/>
                <w:szCs w:val="18"/>
              </w:rPr>
              <w:t>м.кв</w:t>
            </w:r>
            <w:proofErr w:type="spellEnd"/>
            <w:r w:rsidRPr="00F37D5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1,156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5 146,56</w:t>
            </w:r>
          </w:p>
        </w:tc>
      </w:tr>
      <w:tr w:rsidR="00F37D5C" w:rsidRPr="00F37D5C" w:rsidTr="00F37D5C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F37D5C" w:rsidRPr="00F37D5C" w:rsidTr="00F37D5C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37D5C" w:rsidRPr="00F37D5C" w:rsidTr="00F37D5C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171,36</w:t>
            </w:r>
          </w:p>
        </w:tc>
      </w:tr>
      <w:tr w:rsidR="00F37D5C" w:rsidRPr="00F37D5C" w:rsidTr="00F37D5C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1 969,80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D5C" w:rsidRPr="00F37D5C" w:rsidRDefault="00F37D5C" w:rsidP="00F37D5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7D5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550 084,55</w:t>
            </w:r>
          </w:p>
        </w:tc>
      </w:tr>
    </w:tbl>
    <w:p w:rsidR="001B6A37" w:rsidRDefault="001B6A37">
      <w:pPr>
        <w:rPr>
          <w:rFonts w:eastAsia="Times New Roman"/>
          <w:sz w:val="20"/>
          <w:szCs w:val="20"/>
        </w:rPr>
      </w:pPr>
    </w:p>
    <w:p w:rsidR="001743EA" w:rsidRDefault="001743EA">
      <w:pPr>
        <w:rPr>
          <w:rFonts w:eastAsia="Times New Roman"/>
          <w:sz w:val="20"/>
          <w:szCs w:val="20"/>
        </w:rPr>
      </w:pPr>
    </w:p>
    <w:p w:rsidR="00DA57B9" w:rsidRDefault="00DA57B9">
      <w:pPr>
        <w:rPr>
          <w:rFonts w:eastAsia="Times New Roman"/>
          <w:sz w:val="20"/>
          <w:szCs w:val="20"/>
        </w:rPr>
      </w:pPr>
    </w:p>
    <w:p w:rsidR="00F37D5C" w:rsidRDefault="00F37D5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96704" w:rsidRDefault="00F43ED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D96704" w:rsidRDefault="00D96704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9670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855022" w:rsidRDefault="008550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855022" w:rsidRDefault="008550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9670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>
        <w:trPr>
          <w:trHeight w:val="476"/>
        </w:trPr>
        <w:tc>
          <w:tcPr>
            <w:tcW w:w="82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D96704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</w:tbl>
    <w:p w:rsidR="00D96704" w:rsidRDefault="00D96704">
      <w:pPr>
        <w:spacing w:line="226" w:lineRule="exact"/>
        <w:rPr>
          <w:sz w:val="20"/>
          <w:szCs w:val="20"/>
        </w:rPr>
      </w:pPr>
    </w:p>
    <w:p w:rsidR="00855022" w:rsidRDefault="00855022" w:rsidP="005B18D0">
      <w:pPr>
        <w:rPr>
          <w:rFonts w:eastAsia="Times New Roman"/>
          <w:sz w:val="20"/>
          <w:szCs w:val="20"/>
          <w:lang w:val="en-US"/>
        </w:rPr>
      </w:pPr>
    </w:p>
    <w:p w:rsidR="00855022" w:rsidRDefault="00855022" w:rsidP="005B18D0">
      <w:pPr>
        <w:rPr>
          <w:rFonts w:eastAsia="Times New Roman"/>
          <w:sz w:val="20"/>
          <w:szCs w:val="20"/>
          <w:lang w:val="en-US"/>
        </w:rPr>
      </w:pPr>
    </w:p>
    <w:p w:rsidR="00855022" w:rsidRDefault="00855022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Pr="001743EA" w:rsidRDefault="001743EA" w:rsidP="005B18D0">
      <w:pPr>
        <w:rPr>
          <w:rFonts w:eastAsia="Times New Roman"/>
          <w:sz w:val="20"/>
          <w:szCs w:val="20"/>
        </w:rPr>
      </w:pPr>
    </w:p>
    <w:p w:rsidR="00855022" w:rsidRDefault="00855022" w:rsidP="005B18D0">
      <w:pPr>
        <w:rPr>
          <w:rFonts w:eastAsia="Times New Roman"/>
          <w:sz w:val="20"/>
          <w:szCs w:val="20"/>
          <w:lang w:val="en-US"/>
        </w:rPr>
      </w:pPr>
    </w:p>
    <w:p w:rsidR="00D96704" w:rsidRDefault="00F43ED7" w:rsidP="005B18D0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D96704" w:rsidRDefault="00D96704">
      <w:pPr>
        <w:spacing w:line="234" w:lineRule="exact"/>
        <w:rPr>
          <w:sz w:val="20"/>
          <w:szCs w:val="20"/>
        </w:rPr>
      </w:pPr>
    </w:p>
    <w:p w:rsidR="00B81984" w:rsidRDefault="00B81984"/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D2336A" w:rsidRPr="00D2336A" w:rsidTr="00D2336A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A" w:rsidRPr="00D2336A" w:rsidRDefault="00D2336A" w:rsidP="00D2336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D2336A" w:rsidRPr="00D2336A" w:rsidTr="00D233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D2336A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D2336A" w:rsidRPr="00D2336A" w:rsidTr="00D2336A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D2336A" w:rsidRPr="00D2336A" w:rsidTr="00D233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2336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Default="00855022" w:rsidP="0085502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62891</w:t>
            </w:r>
          </w:p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255696,14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257752,87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32607,52</w:t>
            </w:r>
          </w:p>
        </w:tc>
      </w:tr>
      <w:tr w:rsidR="00855022" w:rsidRPr="00D2336A" w:rsidTr="00D2336A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255696,14</w:t>
            </w:r>
          </w:p>
        </w:tc>
      </w:tr>
      <w:tr w:rsidR="00855022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257752,87</w:t>
            </w:r>
          </w:p>
        </w:tc>
      </w:tr>
      <w:tr w:rsidR="00855022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32607,52</w:t>
            </w:r>
          </w:p>
        </w:tc>
      </w:tr>
      <w:tr w:rsidR="00D2336A" w:rsidRPr="00D2336A" w:rsidTr="005B18D0">
        <w:trPr>
          <w:trHeight w:val="941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2336A" w:rsidRPr="00D2336A" w:rsidTr="00D2336A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D2336A" w:rsidRPr="00D2336A" w:rsidTr="00D233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2336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Default="00855022" w:rsidP="00855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5831,56</w:t>
            </w:r>
          </w:p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67442,10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65502,47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9108,04</w:t>
            </w:r>
          </w:p>
        </w:tc>
      </w:tr>
      <w:tr w:rsidR="00855022" w:rsidRPr="00D2336A" w:rsidTr="00D2336A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67442,10</w:t>
            </w:r>
          </w:p>
        </w:tc>
      </w:tr>
      <w:tr w:rsidR="00855022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65502,47</w:t>
            </w:r>
          </w:p>
        </w:tc>
      </w:tr>
      <w:tr w:rsidR="00855022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9108,04</w:t>
            </w:r>
          </w:p>
        </w:tc>
      </w:tr>
      <w:tr w:rsidR="00D2336A" w:rsidRPr="00D2336A" w:rsidTr="00D2336A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2336A" w:rsidRPr="00D2336A" w:rsidTr="00D2336A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D2336A" w:rsidRPr="00D2336A" w:rsidTr="00D233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2336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Default="00855022" w:rsidP="00855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405,01</w:t>
            </w:r>
          </w:p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878085,01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854901,15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127494,46</w:t>
            </w:r>
          </w:p>
        </w:tc>
      </w:tr>
      <w:tr w:rsidR="00855022" w:rsidRPr="00D2336A" w:rsidTr="00D2336A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878085,01</w:t>
            </w:r>
          </w:p>
        </w:tc>
      </w:tr>
      <w:tr w:rsidR="00855022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854901,15</w:t>
            </w:r>
          </w:p>
        </w:tc>
      </w:tr>
      <w:tr w:rsidR="00855022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127494,46</w:t>
            </w:r>
          </w:p>
        </w:tc>
      </w:tr>
      <w:tr w:rsidR="00D2336A" w:rsidRPr="00D2336A" w:rsidTr="00D2336A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2336A" w:rsidRPr="00D2336A" w:rsidTr="00D2336A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D2336A" w:rsidRPr="00D2336A" w:rsidTr="00D233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2336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Default="00855022" w:rsidP="00855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2299,64</w:t>
            </w:r>
          </w:p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292947,81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287495,54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37177,71</w:t>
            </w:r>
          </w:p>
        </w:tc>
      </w:tr>
      <w:tr w:rsidR="00855022" w:rsidRPr="00D2336A" w:rsidTr="00D2336A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292947,81</w:t>
            </w:r>
          </w:p>
        </w:tc>
      </w:tr>
      <w:tr w:rsidR="00855022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287495,54</w:t>
            </w:r>
          </w:p>
        </w:tc>
      </w:tr>
      <w:tr w:rsidR="00855022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37177,71</w:t>
            </w:r>
          </w:p>
        </w:tc>
      </w:tr>
      <w:tr w:rsidR="00D2336A" w:rsidRPr="00D2336A" w:rsidTr="00D2336A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2336A" w:rsidRPr="00D2336A" w:rsidTr="00D2336A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D2336A" w:rsidRPr="00D2336A" w:rsidTr="00D233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2336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Default="00855022" w:rsidP="00855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13365,00</w:t>
            </w:r>
          </w:p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83604,70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83096,98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9782,59</w:t>
            </w:r>
          </w:p>
        </w:tc>
      </w:tr>
      <w:tr w:rsidR="00855022" w:rsidRPr="00D2336A" w:rsidTr="00D2336A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83604,70</w:t>
            </w:r>
          </w:p>
        </w:tc>
      </w:tr>
      <w:tr w:rsidR="00855022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83096,98</w:t>
            </w:r>
          </w:p>
        </w:tc>
      </w:tr>
      <w:tr w:rsidR="00855022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9782,59</w:t>
            </w:r>
          </w:p>
        </w:tc>
      </w:tr>
      <w:tr w:rsidR="00D2336A" w:rsidRPr="00D2336A" w:rsidTr="00D2336A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2336A" w:rsidRPr="00D2336A" w:rsidTr="00D2336A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D2336A" w:rsidRPr="00D2336A" w:rsidTr="00D233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2336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Default="00855022" w:rsidP="00855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6190,30</w:t>
            </w:r>
          </w:p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202056,01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196840,06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28243,53</w:t>
            </w:r>
          </w:p>
        </w:tc>
      </w:tr>
      <w:tr w:rsidR="00855022" w:rsidRPr="00D2336A" w:rsidTr="00D2336A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202056,01</w:t>
            </w:r>
          </w:p>
        </w:tc>
      </w:tr>
      <w:tr w:rsidR="00855022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196840,06</w:t>
            </w:r>
          </w:p>
        </w:tc>
      </w:tr>
      <w:tr w:rsidR="00855022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28243,53</w:t>
            </w:r>
          </w:p>
        </w:tc>
      </w:tr>
      <w:tr w:rsidR="00D2336A" w:rsidRPr="00D2336A" w:rsidTr="00D2336A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B3D55" w:rsidRDefault="009B3D55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96704" w:rsidTr="009B3D55">
        <w:trPr>
          <w:trHeight w:val="476"/>
        </w:trPr>
        <w:tc>
          <w:tcPr>
            <w:tcW w:w="82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96704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96704" w:rsidTr="009B3D5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</w:tr>
      <w:tr w:rsidR="00D96704" w:rsidTr="009B3D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 w:rsidTr="009B3D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855022" w:rsidRDefault="008550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 w:rsidTr="009B3D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855022" w:rsidRDefault="008550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 w:rsidTr="009B3D5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96704" w:rsidTr="009B3D5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 w:rsidTr="009B3D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5B18D0">
        <w:trPr>
          <w:trHeight w:val="63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 w:rsidTr="009B3D55">
        <w:trPr>
          <w:trHeight w:val="476"/>
        </w:trPr>
        <w:tc>
          <w:tcPr>
            <w:tcW w:w="82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  <w:p w:rsidR="005B18D0" w:rsidRDefault="005B18D0">
            <w:pPr>
              <w:rPr>
                <w:sz w:val="24"/>
                <w:szCs w:val="24"/>
              </w:rPr>
            </w:pPr>
          </w:p>
          <w:p w:rsidR="005B18D0" w:rsidRDefault="005B18D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B18D0" w:rsidRDefault="005B18D0">
            <w:pPr>
              <w:rPr>
                <w:rFonts w:eastAsia="Times New Roman"/>
                <w:sz w:val="20"/>
                <w:szCs w:val="20"/>
              </w:rPr>
            </w:pPr>
          </w:p>
          <w:p w:rsidR="005B18D0" w:rsidRDefault="005B18D0">
            <w:pPr>
              <w:rPr>
                <w:rFonts w:eastAsia="Times New Roman"/>
                <w:sz w:val="20"/>
                <w:szCs w:val="20"/>
              </w:rPr>
            </w:pPr>
          </w:p>
          <w:p w:rsidR="00D96704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D96704" w:rsidTr="009B3D5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</w:tr>
      <w:tr w:rsidR="00D96704" w:rsidTr="009B3D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 w:rsidTr="009B3D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 w:rsidTr="009B3D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12D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 w:rsidTr="009B3D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9B3D5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</w:tbl>
    <w:p w:rsidR="00D96704" w:rsidRDefault="00D96704" w:rsidP="00AF336D">
      <w:pPr>
        <w:spacing w:line="200" w:lineRule="exact"/>
        <w:rPr>
          <w:sz w:val="20"/>
          <w:szCs w:val="20"/>
        </w:rPr>
      </w:pPr>
    </w:p>
    <w:sectPr w:rsidR="00D96704" w:rsidSect="007252C1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96704"/>
    <w:rsid w:val="0006314B"/>
    <w:rsid w:val="000673E4"/>
    <w:rsid w:val="001743EA"/>
    <w:rsid w:val="001B428E"/>
    <w:rsid w:val="001B6A37"/>
    <w:rsid w:val="001C752C"/>
    <w:rsid w:val="00241933"/>
    <w:rsid w:val="002645A9"/>
    <w:rsid w:val="002801A2"/>
    <w:rsid w:val="003C4238"/>
    <w:rsid w:val="00417E46"/>
    <w:rsid w:val="00470054"/>
    <w:rsid w:val="00563323"/>
    <w:rsid w:val="005B18D0"/>
    <w:rsid w:val="005D2998"/>
    <w:rsid w:val="005F5102"/>
    <w:rsid w:val="007252C1"/>
    <w:rsid w:val="0083769F"/>
    <w:rsid w:val="00855022"/>
    <w:rsid w:val="0087334C"/>
    <w:rsid w:val="0089292B"/>
    <w:rsid w:val="009B3D55"/>
    <w:rsid w:val="009E0FB4"/>
    <w:rsid w:val="00AF336D"/>
    <w:rsid w:val="00B474F4"/>
    <w:rsid w:val="00B81984"/>
    <w:rsid w:val="00B90978"/>
    <w:rsid w:val="00D2336A"/>
    <w:rsid w:val="00D41836"/>
    <w:rsid w:val="00D96704"/>
    <w:rsid w:val="00DA57B9"/>
    <w:rsid w:val="00DA6003"/>
    <w:rsid w:val="00DE03B1"/>
    <w:rsid w:val="00E06BF1"/>
    <w:rsid w:val="00EF1CB0"/>
    <w:rsid w:val="00F12D03"/>
    <w:rsid w:val="00F37D5C"/>
    <w:rsid w:val="00F43ED7"/>
    <w:rsid w:val="00FC2F34"/>
    <w:rsid w:val="00FE4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ECD2B-6BB5-45E1-97B7-E5EBE0CE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F1C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3185</Words>
  <Characters>18158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23</cp:revision>
  <dcterms:created xsi:type="dcterms:W3CDTF">2019-12-18T07:39:00Z</dcterms:created>
  <dcterms:modified xsi:type="dcterms:W3CDTF">2023-03-24T08:34:00Z</dcterms:modified>
</cp:coreProperties>
</file>