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84" w:rsidRDefault="00F4242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F3684" w:rsidRDefault="00CF3684">
      <w:pPr>
        <w:spacing w:line="370" w:lineRule="exact"/>
        <w:rPr>
          <w:sz w:val="24"/>
          <w:szCs w:val="24"/>
        </w:rPr>
      </w:pPr>
    </w:p>
    <w:p w:rsidR="00CF3684" w:rsidRDefault="00F4242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1</w:t>
      </w:r>
    </w:p>
    <w:p w:rsidR="00CF3684" w:rsidRDefault="00CF3684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CF368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3"/>
                <w:szCs w:val="23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446"/>
        </w:trPr>
        <w:tc>
          <w:tcPr>
            <w:tcW w:w="819" w:type="dxa"/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CF3684">
        <w:trPr>
          <w:trHeight w:val="260"/>
        </w:trPr>
        <w:tc>
          <w:tcPr>
            <w:tcW w:w="819" w:type="dxa"/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34"/>
        </w:trPr>
        <w:tc>
          <w:tcPr>
            <w:tcW w:w="819" w:type="dxa"/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>69434,25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377532,09 </w:t>
            </w: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365236,76 </w:t>
            </w: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365236,76 </w:t>
            </w: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81729,58 </w:t>
            </w: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0" w:type="dxa"/>
          </w:tcPr>
          <w:p w:rsidR="00CF3684" w:rsidRDefault="00CF3684">
            <w:pPr>
              <w:widowControl w:val="0"/>
            </w:pPr>
          </w:p>
        </w:tc>
      </w:tr>
    </w:tbl>
    <w:p w:rsidR="00CF3684" w:rsidRDefault="00F4242D">
      <w:pPr>
        <w:widowControl w:val="0"/>
        <w:rPr>
          <w:sz w:val="20"/>
          <w:szCs w:val="20"/>
        </w:rPr>
      </w:pPr>
      <w:r>
        <w:br w:type="page"/>
      </w:r>
    </w:p>
    <w:p w:rsidR="00CF3684" w:rsidRDefault="00F4242D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F3684" w:rsidRDefault="00F4242D">
      <w:pPr>
        <w:widowControl w:val="0"/>
        <w:rPr>
          <w:sz w:val="20"/>
          <w:szCs w:val="20"/>
        </w:rPr>
      </w:pPr>
      <w:r>
        <w:rPr>
          <w:w w:val="99"/>
        </w:rPr>
        <w:t>(заполняется по каждому виду работ (услуг))</w:t>
      </w:r>
    </w:p>
    <w:p w:rsidR="00CF3684" w:rsidRDefault="00CF3684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0"/>
        <w:gridCol w:w="4760"/>
        <w:gridCol w:w="992"/>
        <w:gridCol w:w="993"/>
        <w:gridCol w:w="1559"/>
        <w:gridCol w:w="1134"/>
        <w:gridCol w:w="1276"/>
      </w:tblGrid>
      <w:tr w:rsidR="00CF3684">
        <w:trPr>
          <w:trHeight w:val="81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п/п</w:t>
            </w:r>
          </w:p>
        </w:tc>
        <w:tc>
          <w:tcPr>
            <w:tcW w:w="47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59 131,38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3684">
        <w:trPr>
          <w:trHeight w:val="7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3684">
        <w:trPr>
          <w:trHeight w:val="19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3684">
        <w:trPr>
          <w:trHeight w:val="31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3684">
        <w:trPr>
          <w:trHeight w:val="120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3684">
        <w:trPr>
          <w:trHeight w:val="16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3684">
        <w:trPr>
          <w:trHeight w:val="240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3684">
        <w:trPr>
          <w:trHeight w:val="96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3684">
        <w:trPr>
          <w:trHeight w:val="7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3684">
        <w:trPr>
          <w:trHeight w:val="7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35 478,83</w:t>
            </w:r>
          </w:p>
        </w:tc>
      </w:tr>
      <w:tr w:rsidR="00CF3684">
        <w:trPr>
          <w:trHeight w:val="120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3684">
        <w:trPr>
          <w:trHeight w:val="7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60 513,67</w:t>
            </w:r>
          </w:p>
        </w:tc>
      </w:tr>
      <w:tr w:rsidR="00CF3684">
        <w:trPr>
          <w:trHeight w:val="7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20 273,62</w:t>
            </w:r>
          </w:p>
        </w:tc>
      </w:tr>
      <w:tr w:rsidR="00CF3684">
        <w:trPr>
          <w:trHeight w:val="96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33 635,77</w:t>
            </w:r>
          </w:p>
        </w:tc>
      </w:tr>
      <w:tr w:rsidR="00CF3684">
        <w:trPr>
          <w:trHeight w:val="7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21 041,56</w:t>
            </w:r>
          </w:p>
        </w:tc>
      </w:tr>
      <w:tr w:rsidR="00CF3684">
        <w:trPr>
          <w:trHeight w:val="120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11,94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183 361,84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1 003,66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1 003,66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3 101,42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2 340,17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213,75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213,75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790,06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32 020,70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32 020,70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 шиферных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1 746,32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85,48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каменных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конструкций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2 482,01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503,28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Восстановительный ремонт внутренней отделки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подъезда№2 с комплексом работ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135 194,00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135 194,00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964,31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2 848,65</w:t>
            </w:r>
          </w:p>
        </w:tc>
      </w:tr>
      <w:tr w:rsidR="00CF3684">
        <w:trPr>
          <w:trHeight w:val="7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68,03</w:t>
            </w:r>
          </w:p>
        </w:tc>
      </w:tr>
      <w:tr w:rsidR="00CF3684">
        <w:trPr>
          <w:trHeight w:val="96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141 851,49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3 172,78</w:t>
            </w:r>
          </w:p>
        </w:tc>
      </w:tr>
      <w:tr w:rsidR="00CF3684">
        <w:trPr>
          <w:trHeight w:val="7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вводного теплового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узла ГВС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2 743,20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8 013,68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системы центрального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отопления отапливаемых помещений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1,2807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7 127,16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0,1076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11 496,95</w:t>
            </w:r>
          </w:p>
        </w:tc>
      </w:tr>
      <w:tr w:rsidR="00CF3684">
        <w:trPr>
          <w:trHeight w:val="7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CF3684">
        <w:trPr>
          <w:trHeight w:val="96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систем.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гибких подводок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561,96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1 685,88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 счётчиков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3 236,82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1 413,14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506,71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унитаза типа «компакт»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9 308,03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9 308,03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666,50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399,90</w:t>
            </w:r>
          </w:p>
        </w:tc>
      </w:tr>
      <w:tr w:rsidR="00CF3684">
        <w:trPr>
          <w:trHeight w:val="7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6,0381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2 245,45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Плановое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учёта ГВС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5 795,00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18 679,76</w:t>
            </w:r>
          </w:p>
        </w:tc>
      </w:tr>
      <w:tr w:rsidR="00CF3684">
        <w:trPr>
          <w:trHeight w:val="7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CF3684">
        <w:trPr>
          <w:trHeight w:val="72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1 113,01</w:t>
            </w:r>
          </w:p>
        </w:tc>
      </w:tr>
      <w:tr w:rsidR="00CF3684">
        <w:trPr>
          <w:trHeight w:val="48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CF3684">
        <w:trPr>
          <w:trHeight w:val="24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CF368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36,15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684" w:rsidRDefault="00F4242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555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288,15</w:t>
            </w:r>
          </w:p>
        </w:tc>
      </w:tr>
    </w:tbl>
    <w:p w:rsidR="00CF3684" w:rsidRDefault="00CF3684">
      <w:pPr>
        <w:ind w:left="800"/>
        <w:rPr>
          <w:rFonts w:eastAsia="Times New Roman"/>
          <w:sz w:val="20"/>
          <w:szCs w:val="20"/>
        </w:rPr>
      </w:pPr>
    </w:p>
    <w:p w:rsidR="00CF3684" w:rsidRDefault="00F4242D">
      <w:pPr>
        <w:rPr>
          <w:rFonts w:eastAsia="Times New Roman"/>
          <w:sz w:val="20"/>
          <w:szCs w:val="20"/>
        </w:rPr>
      </w:pPr>
      <w:r>
        <w:br w:type="page"/>
      </w:r>
    </w:p>
    <w:p w:rsidR="00CF3684" w:rsidRDefault="00F4242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F3684" w:rsidRDefault="00CF368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368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476"/>
        </w:trPr>
        <w:tc>
          <w:tcPr>
            <w:tcW w:w="819" w:type="dxa"/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F3684" w:rsidRDefault="00CF3684">
      <w:pPr>
        <w:spacing w:line="226" w:lineRule="exact"/>
        <w:rPr>
          <w:sz w:val="20"/>
          <w:szCs w:val="20"/>
        </w:rPr>
      </w:pPr>
    </w:p>
    <w:p w:rsidR="00CF3684" w:rsidRDefault="00CF3684">
      <w:pPr>
        <w:ind w:left="800"/>
        <w:rPr>
          <w:rFonts w:eastAsia="Times New Roman"/>
          <w:sz w:val="20"/>
          <w:szCs w:val="20"/>
        </w:rPr>
      </w:pPr>
    </w:p>
    <w:p w:rsidR="00CF3684" w:rsidRDefault="00CF3684">
      <w:pPr>
        <w:ind w:left="800"/>
        <w:rPr>
          <w:rFonts w:eastAsia="Times New Roman"/>
          <w:sz w:val="20"/>
          <w:szCs w:val="20"/>
        </w:rPr>
      </w:pPr>
    </w:p>
    <w:p w:rsidR="00CF3684" w:rsidRDefault="00F4242D">
      <w:pPr>
        <w:rPr>
          <w:rFonts w:eastAsia="Times New Roman"/>
          <w:sz w:val="20"/>
          <w:szCs w:val="20"/>
        </w:rPr>
      </w:pPr>
      <w:r>
        <w:br w:type="page"/>
      </w:r>
    </w:p>
    <w:p w:rsidR="00CF3684" w:rsidRDefault="00F4242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F3684" w:rsidRDefault="00CF368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368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pStyle w:val="a9"/>
              <w:ind w:right="510"/>
              <w:jc w:val="center"/>
              <w:rPr>
                <w:color w:val="000000"/>
              </w:rPr>
            </w:pPr>
            <w:r>
              <w:rPr>
                <w:color w:val="000000"/>
              </w:rPr>
              <w:t>45326</w:t>
            </w: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144209,18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129829,11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28158,32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144209,18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129829,11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28158,32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pStyle w:val="a9"/>
              <w:ind w:right="1417"/>
              <w:jc w:val="right"/>
            </w:pPr>
            <w:r>
              <w:t>1811,66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57450,12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53857,79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12607,80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57450,12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  <w:p w:rsidR="00CF3684" w:rsidRDefault="00F4242D">
            <w:pPr>
              <w:widowControl w:val="0"/>
            </w:pPr>
            <w:r>
              <w:t xml:space="preserve">53857,79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t xml:space="preserve">12607,80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CF3684" w:rsidRDefault="00CF3684"/>
    <w:p w:rsidR="00CF3684" w:rsidRDefault="00CF3684"/>
    <w:p w:rsidR="00CF3684" w:rsidRDefault="00CF3684"/>
    <w:p w:rsidR="00CF3684" w:rsidRDefault="00CF3684"/>
    <w:p w:rsidR="00CF3684" w:rsidRDefault="00CF3684"/>
    <w:p w:rsidR="00CF3684" w:rsidRDefault="00CF3684"/>
    <w:p w:rsidR="00CF3684" w:rsidRDefault="00F4242D">
      <w:r>
        <w:br w:type="page"/>
      </w:r>
    </w:p>
    <w:p w:rsidR="00CF3684" w:rsidRDefault="00CF3684"/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3684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pStyle w:val="a9"/>
              <w:jc w:val="center"/>
            </w:pPr>
            <w:r>
              <w:t>284,06</w:t>
            </w: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464047,98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455676,48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132721,69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464047,98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t xml:space="preserve">455676,48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t xml:space="preserve">132721,69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Горячее </w:t>
            </w:r>
            <w:r>
              <w:rPr>
                <w:rFonts w:eastAsia="Times New Roman"/>
                <w:sz w:val="20"/>
                <w:szCs w:val="20"/>
              </w:rPr>
              <w:t>водоснабжение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pStyle w:val="a9"/>
              <w:jc w:val="center"/>
            </w:pPr>
            <w:r>
              <w:t>1 208,83</w:t>
            </w: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237558,96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226907,86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51257,74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t xml:space="preserve">237558,96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t xml:space="preserve">226907,86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t xml:space="preserve">51257,74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CF3684" w:rsidRDefault="00F4242D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3684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pStyle w:val="a9"/>
              <w:ind w:right="1304"/>
              <w:jc w:val="right"/>
            </w:pPr>
            <w:r>
              <w:t>7722,00</w:t>
            </w: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54146,79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51458,36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16132,91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t xml:space="preserve">54146,79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t xml:space="preserve">51458,36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t xml:space="preserve">16132,91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pStyle w:val="a9"/>
              <w:ind w:right="1191"/>
              <w:jc w:val="right"/>
            </w:pPr>
            <w:r>
              <w:t>3073,87</w:t>
            </w: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162117,91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153613,20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35374,94 </w:t>
            </w:r>
          </w:p>
        </w:tc>
      </w:tr>
      <w:tr w:rsidR="00CF368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t xml:space="preserve">162117,91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t xml:space="preserve">153613,20 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</w:pPr>
            <w:r>
              <w:t xml:space="preserve">35374,94 </w:t>
            </w: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  <w:tr w:rsidR="00CF3684">
        <w:trPr>
          <w:trHeight w:val="476"/>
        </w:trPr>
        <w:tc>
          <w:tcPr>
            <w:tcW w:w="819" w:type="dxa"/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качеству предоставленных коммунальных </w:t>
            </w:r>
            <w:r>
              <w:rPr>
                <w:rFonts w:eastAsia="Times New Roman"/>
                <w:sz w:val="20"/>
                <w:szCs w:val="20"/>
              </w:rPr>
              <w:t>услуг</w:t>
            </w:r>
          </w:p>
        </w:tc>
      </w:tr>
      <w:tr w:rsidR="00CF368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476"/>
        </w:trPr>
        <w:tc>
          <w:tcPr>
            <w:tcW w:w="819" w:type="dxa"/>
            <w:vAlign w:val="bottom"/>
          </w:tcPr>
          <w:p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CF368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</w:pPr>
          </w:p>
        </w:tc>
      </w:tr>
      <w:tr w:rsidR="00CF368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CF3684" w:rsidRDefault="00CF3684">
      <w:pPr>
        <w:spacing w:line="200" w:lineRule="exact"/>
        <w:rPr>
          <w:sz w:val="20"/>
          <w:szCs w:val="20"/>
        </w:rPr>
      </w:pPr>
    </w:p>
    <w:sectPr w:rsidR="00CF3684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CF3684"/>
    <w:rsid w:val="00CF3684"/>
    <w:rsid w:val="00F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8D4C0-FB54-4C73-9FBF-A72F9074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406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3253</Words>
  <Characters>18544</Characters>
  <Application>Microsoft Office Word</Application>
  <DocSecurity>0</DocSecurity>
  <Lines>154</Lines>
  <Paragraphs>43</Paragraphs>
  <ScaleCrop>false</ScaleCrop>
  <Company/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21</cp:revision>
  <dcterms:created xsi:type="dcterms:W3CDTF">2019-11-26T10:35:00Z</dcterms:created>
  <dcterms:modified xsi:type="dcterms:W3CDTF">2023-03-24T08:44:00Z</dcterms:modified>
  <dc:language>ru-RU</dc:language>
</cp:coreProperties>
</file>