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021D" w14:textId="77777777" w:rsidR="004D52D9" w:rsidRDefault="00BD5527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552FD778" w14:textId="77777777" w:rsidR="004D52D9" w:rsidRDefault="004D52D9">
      <w:pPr>
        <w:spacing w:line="370" w:lineRule="exact"/>
        <w:rPr>
          <w:sz w:val="24"/>
          <w:szCs w:val="24"/>
        </w:rPr>
      </w:pPr>
    </w:p>
    <w:p w14:paraId="2769F4A1" w14:textId="77777777" w:rsidR="004D52D9" w:rsidRPr="00BD5527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r w:rsidR="0032388D">
        <w:rPr>
          <w:rFonts w:eastAsia="Times New Roman"/>
          <w:b/>
          <w:bCs/>
          <w:sz w:val="20"/>
          <w:szCs w:val="20"/>
        </w:rPr>
        <w:t xml:space="preserve">Александровича, д. </w:t>
      </w:r>
      <w:r w:rsidR="002A57FF">
        <w:rPr>
          <w:rFonts w:eastAsia="Times New Roman"/>
          <w:b/>
          <w:bCs/>
          <w:sz w:val="20"/>
          <w:szCs w:val="20"/>
        </w:rPr>
        <w:t>1</w:t>
      </w:r>
      <w:r w:rsidR="000A4087" w:rsidRPr="00BD5527">
        <w:rPr>
          <w:rFonts w:eastAsia="Times New Roman"/>
          <w:b/>
          <w:bCs/>
          <w:sz w:val="20"/>
          <w:szCs w:val="20"/>
        </w:rPr>
        <w:t>7</w:t>
      </w:r>
    </w:p>
    <w:p w14:paraId="26DA9CC1" w14:textId="77777777" w:rsidR="004D52D9" w:rsidRDefault="004D52D9">
      <w:pPr>
        <w:spacing w:line="309" w:lineRule="exact"/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15"/>
        <w:gridCol w:w="8"/>
        <w:gridCol w:w="29"/>
      </w:tblGrid>
      <w:tr w:rsidR="004D52D9" w14:paraId="79BE371C" w14:textId="77777777" w:rsidTr="00250A8B">
        <w:trPr>
          <w:gridAfter w:val="1"/>
          <w:wAfter w:w="29" w:type="dxa"/>
          <w:trHeight w:val="266"/>
        </w:trPr>
        <w:tc>
          <w:tcPr>
            <w:tcW w:w="819" w:type="dxa"/>
          </w:tcPr>
          <w:p w14:paraId="2BBC70E8" w14:textId="77777777"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14:paraId="7744311F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14:paraId="0E1D5EF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7D1B29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14:paraId="62BD9B9B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</w:tcPr>
          <w:p w14:paraId="1F076519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6C21E9D2" w14:textId="77777777" w:rsidTr="00250A8B">
        <w:trPr>
          <w:gridAfter w:val="1"/>
          <w:wAfter w:w="29" w:type="dxa"/>
          <w:trHeight w:val="246"/>
        </w:trPr>
        <w:tc>
          <w:tcPr>
            <w:tcW w:w="819" w:type="dxa"/>
          </w:tcPr>
          <w:p w14:paraId="115534DF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14:paraId="0CDA00B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22594A3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14:paraId="567FDCA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02406B2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7C5C70E4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3"/>
          </w:tcPr>
          <w:p w14:paraId="0163C8FB" w14:textId="5A883385" w:rsidR="004D52D9" w:rsidRDefault="000A628C" w:rsidP="00AE4A7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50A8B">
              <w:rPr>
                <w:sz w:val="20"/>
                <w:szCs w:val="20"/>
              </w:rPr>
              <w:t>2</w:t>
            </w:r>
            <w:r w:rsidR="00282B7C">
              <w:rPr>
                <w:sz w:val="20"/>
                <w:szCs w:val="20"/>
              </w:rPr>
              <w:t>5</w:t>
            </w:r>
          </w:p>
        </w:tc>
      </w:tr>
      <w:tr w:rsidR="004D52D9" w14:paraId="7EFBE131" w14:textId="77777777" w:rsidTr="00250A8B">
        <w:trPr>
          <w:gridAfter w:val="1"/>
          <w:wAfter w:w="29" w:type="dxa"/>
          <w:trHeight w:val="276"/>
        </w:trPr>
        <w:tc>
          <w:tcPr>
            <w:tcW w:w="819" w:type="dxa"/>
          </w:tcPr>
          <w:p w14:paraId="6C1416AC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14:paraId="59B6B3C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14:paraId="511AC2E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0AB44FA5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3"/>
          </w:tcPr>
          <w:p w14:paraId="42602F1A" w14:textId="041FD940" w:rsidR="004D52D9" w:rsidRDefault="004D52D9" w:rsidP="00730AC9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504FC5">
              <w:rPr>
                <w:sz w:val="20"/>
                <w:szCs w:val="20"/>
              </w:rPr>
              <w:t>2</w:t>
            </w:r>
            <w:r w:rsidR="00282B7C">
              <w:rPr>
                <w:sz w:val="20"/>
                <w:szCs w:val="20"/>
              </w:rPr>
              <w:t>4</w:t>
            </w:r>
          </w:p>
        </w:tc>
      </w:tr>
      <w:tr w:rsidR="004D52D9" w14:paraId="4CF517A1" w14:textId="77777777" w:rsidTr="00250A8B">
        <w:trPr>
          <w:gridAfter w:val="1"/>
          <w:wAfter w:w="29" w:type="dxa"/>
          <w:trHeight w:val="276"/>
        </w:trPr>
        <w:tc>
          <w:tcPr>
            <w:tcW w:w="819" w:type="dxa"/>
          </w:tcPr>
          <w:p w14:paraId="1FFB1275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14:paraId="7DFFDD8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14:paraId="5BE1973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78742F9D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3"/>
          </w:tcPr>
          <w:p w14:paraId="1C53912C" w14:textId="66D326FE" w:rsidR="004D52D9" w:rsidRDefault="004D52D9" w:rsidP="00AE4A7A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504FC5">
              <w:rPr>
                <w:sz w:val="20"/>
                <w:szCs w:val="20"/>
              </w:rPr>
              <w:t>2</w:t>
            </w:r>
            <w:r w:rsidR="00282B7C">
              <w:rPr>
                <w:sz w:val="20"/>
                <w:szCs w:val="20"/>
              </w:rPr>
              <w:t>4</w:t>
            </w:r>
          </w:p>
        </w:tc>
      </w:tr>
      <w:tr w:rsidR="004D52D9" w14:paraId="6D46A516" w14:textId="77777777" w:rsidTr="00250A8B">
        <w:trPr>
          <w:gridAfter w:val="3"/>
          <w:wAfter w:w="52" w:type="dxa"/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14:paraId="719862B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7E10D209" w14:textId="77777777" w:rsidR="004D52D9" w:rsidRDefault="004D52D9" w:rsidP="00250A8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66569A54" w14:textId="77777777" w:rsidR="004D52D9" w:rsidRDefault="004D52D9" w:rsidP="00250A8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236B7A7C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7372B576" w14:textId="77777777" w:rsidTr="00250A8B">
        <w:trPr>
          <w:gridAfter w:val="2"/>
          <w:wAfter w:w="37" w:type="dxa"/>
          <w:trHeight w:val="246"/>
        </w:trPr>
        <w:tc>
          <w:tcPr>
            <w:tcW w:w="819" w:type="dxa"/>
          </w:tcPr>
          <w:p w14:paraId="4A38261E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14:paraId="671B20BE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14:paraId="16C3FCA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7C1690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14:paraId="51E69512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5" w:type="dxa"/>
            <w:gridSpan w:val="2"/>
          </w:tcPr>
          <w:p w14:paraId="15F1AC7B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2889C829" w14:textId="77777777" w:rsidTr="00250A8B">
        <w:trPr>
          <w:gridAfter w:val="2"/>
          <w:wAfter w:w="37" w:type="dxa"/>
          <w:trHeight w:val="246"/>
        </w:trPr>
        <w:tc>
          <w:tcPr>
            <w:tcW w:w="819" w:type="dxa"/>
          </w:tcPr>
          <w:p w14:paraId="12A8545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14:paraId="5EB8A42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C7DA95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BD5FAD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14:paraId="4B04152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76ABF18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D5D8DA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49100FC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65" w:type="dxa"/>
            <w:gridSpan w:val="2"/>
          </w:tcPr>
          <w:p w14:paraId="0839B2B7" w14:textId="77777777" w:rsidR="004D52D9" w:rsidRDefault="000A628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782572E" w14:textId="77777777" w:rsidTr="00250A8B">
        <w:trPr>
          <w:gridAfter w:val="2"/>
          <w:wAfter w:w="37" w:type="dxa"/>
          <w:trHeight w:val="248"/>
        </w:trPr>
        <w:tc>
          <w:tcPr>
            <w:tcW w:w="819" w:type="dxa"/>
          </w:tcPr>
          <w:p w14:paraId="48D090C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14:paraId="044F11D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86D10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B1F91D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14:paraId="452B931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33B5CD7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098235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4790F45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65" w:type="dxa"/>
            <w:gridSpan w:val="2"/>
          </w:tcPr>
          <w:p w14:paraId="1EFB3DE6" w14:textId="77777777" w:rsidR="004D52D9" w:rsidRDefault="000A628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BEE10F6" w14:textId="77777777" w:rsidTr="00250A8B">
        <w:trPr>
          <w:gridAfter w:val="2"/>
          <w:wAfter w:w="37" w:type="dxa"/>
          <w:trHeight w:val="248"/>
        </w:trPr>
        <w:tc>
          <w:tcPr>
            <w:tcW w:w="819" w:type="dxa"/>
          </w:tcPr>
          <w:p w14:paraId="4E57432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14:paraId="04B7CE9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A7C484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14:paraId="2CED76B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2CF09A7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563438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65" w:type="dxa"/>
            <w:gridSpan w:val="2"/>
          </w:tcPr>
          <w:p w14:paraId="6C21E8D4" w14:textId="1E438734" w:rsidR="004D52D9" w:rsidRDefault="00282B7C">
            <w:pPr>
              <w:snapToGrid w:val="0"/>
              <w:ind w:left="80"/>
              <w:rPr>
                <w:sz w:val="20"/>
                <w:szCs w:val="20"/>
              </w:rPr>
            </w:pPr>
            <w:r>
              <w:t>56620,29</w:t>
            </w:r>
          </w:p>
        </w:tc>
      </w:tr>
      <w:tr w:rsidR="004D52D9" w14:paraId="4EE5AD7A" w14:textId="77777777" w:rsidTr="00250A8B">
        <w:trPr>
          <w:gridAfter w:val="2"/>
          <w:wAfter w:w="37" w:type="dxa"/>
          <w:trHeight w:val="246"/>
        </w:trPr>
        <w:tc>
          <w:tcPr>
            <w:tcW w:w="819" w:type="dxa"/>
          </w:tcPr>
          <w:p w14:paraId="270DA8A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14:paraId="520AD45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0480319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44FB6BF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14:paraId="7C698AB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77FC74B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2B16544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12AC839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65" w:type="dxa"/>
            <w:gridSpan w:val="2"/>
          </w:tcPr>
          <w:p w14:paraId="7F3FD545" w14:textId="6BC11777" w:rsidR="004D52D9" w:rsidRDefault="00282B7C">
            <w:pPr>
              <w:snapToGrid w:val="0"/>
              <w:ind w:left="80"/>
              <w:rPr>
                <w:sz w:val="20"/>
                <w:szCs w:val="20"/>
              </w:rPr>
            </w:pPr>
            <w:r w:rsidRPr="00282B7C">
              <w:t>108831,78</w:t>
            </w:r>
          </w:p>
        </w:tc>
      </w:tr>
      <w:tr w:rsidR="004D52D9" w14:paraId="4A8D43A6" w14:textId="77777777" w:rsidTr="00250A8B">
        <w:trPr>
          <w:gridAfter w:val="2"/>
          <w:wAfter w:w="37" w:type="dxa"/>
          <w:trHeight w:val="278"/>
        </w:trPr>
        <w:tc>
          <w:tcPr>
            <w:tcW w:w="819" w:type="dxa"/>
          </w:tcPr>
          <w:p w14:paraId="5C3D136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14:paraId="2E1F7BA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14:paraId="08D809A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62F6AD1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65" w:type="dxa"/>
            <w:gridSpan w:val="2"/>
          </w:tcPr>
          <w:p w14:paraId="2C5B6DBA" w14:textId="77777777" w:rsidR="004D52D9" w:rsidRDefault="000A628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0C2A9D14" w14:textId="77777777" w:rsidTr="00250A8B">
        <w:trPr>
          <w:gridAfter w:val="2"/>
          <w:wAfter w:w="37" w:type="dxa"/>
          <w:trHeight w:val="276"/>
        </w:trPr>
        <w:tc>
          <w:tcPr>
            <w:tcW w:w="819" w:type="dxa"/>
          </w:tcPr>
          <w:p w14:paraId="2869114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14:paraId="61C949D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14:paraId="022327B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19B719B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65" w:type="dxa"/>
            <w:gridSpan w:val="2"/>
          </w:tcPr>
          <w:p w14:paraId="2062DFA6" w14:textId="77777777" w:rsidR="004D52D9" w:rsidRDefault="000A628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0B1B016E" w14:textId="77777777" w:rsidTr="00250A8B">
        <w:trPr>
          <w:gridAfter w:val="2"/>
          <w:wAfter w:w="37" w:type="dxa"/>
          <w:trHeight w:val="246"/>
        </w:trPr>
        <w:tc>
          <w:tcPr>
            <w:tcW w:w="819" w:type="dxa"/>
          </w:tcPr>
          <w:p w14:paraId="59D8BD7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14:paraId="6AE956B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14:paraId="14B0BE8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B8A8AF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6D02604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65" w:type="dxa"/>
            <w:gridSpan w:val="2"/>
          </w:tcPr>
          <w:p w14:paraId="0F354EC1" w14:textId="77777777" w:rsidR="004D52D9" w:rsidRDefault="000A628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0B414C66" w14:textId="77777777" w:rsidTr="00250A8B">
        <w:trPr>
          <w:gridAfter w:val="2"/>
          <w:wAfter w:w="37" w:type="dxa"/>
          <w:trHeight w:val="266"/>
        </w:trPr>
        <w:tc>
          <w:tcPr>
            <w:tcW w:w="825" w:type="dxa"/>
            <w:gridSpan w:val="2"/>
          </w:tcPr>
          <w:p w14:paraId="26129F1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14:paraId="336E3629" w14:textId="77777777" w:rsidR="004D52D9" w:rsidRDefault="004D52D9" w:rsidP="000A628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втом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числе</w:t>
            </w:r>
          </w:p>
        </w:tc>
        <w:tc>
          <w:tcPr>
            <w:tcW w:w="975" w:type="dxa"/>
          </w:tcPr>
          <w:p w14:paraId="26207F9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7CB7C4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65" w:type="dxa"/>
            <w:gridSpan w:val="2"/>
          </w:tcPr>
          <w:p w14:paraId="646B8103" w14:textId="059495DB" w:rsidR="004D52D9" w:rsidRDefault="00282B7C">
            <w:pPr>
              <w:snapToGrid w:val="0"/>
              <w:ind w:left="80"/>
              <w:rPr>
                <w:sz w:val="20"/>
                <w:szCs w:val="20"/>
              </w:rPr>
            </w:pPr>
            <w:r w:rsidRPr="00282B7C">
              <w:t>107332,01</w:t>
            </w:r>
          </w:p>
        </w:tc>
      </w:tr>
      <w:tr w:rsidR="004D52D9" w14:paraId="5A000504" w14:textId="77777777" w:rsidTr="00250A8B">
        <w:trPr>
          <w:gridAfter w:val="2"/>
          <w:wAfter w:w="37" w:type="dxa"/>
          <w:trHeight w:val="246"/>
        </w:trPr>
        <w:tc>
          <w:tcPr>
            <w:tcW w:w="825" w:type="dxa"/>
            <w:gridSpan w:val="2"/>
          </w:tcPr>
          <w:p w14:paraId="631CA5A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14:paraId="5D0B747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1B7F1A8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762949B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14:paraId="28FEC74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130C7B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5769884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069EB1E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65" w:type="dxa"/>
            <w:gridSpan w:val="2"/>
          </w:tcPr>
          <w:p w14:paraId="111B28FC" w14:textId="050EEDE5" w:rsidR="004D52D9" w:rsidRDefault="00282B7C">
            <w:pPr>
              <w:snapToGrid w:val="0"/>
              <w:ind w:left="80"/>
              <w:rPr>
                <w:sz w:val="20"/>
                <w:szCs w:val="20"/>
              </w:rPr>
            </w:pPr>
            <w:r w:rsidRPr="00282B7C">
              <w:t>107332,01</w:t>
            </w:r>
          </w:p>
        </w:tc>
      </w:tr>
      <w:tr w:rsidR="004D52D9" w14:paraId="3B5166CA" w14:textId="77777777" w:rsidTr="00250A8B">
        <w:trPr>
          <w:gridAfter w:val="2"/>
          <w:wAfter w:w="37" w:type="dxa"/>
          <w:trHeight w:val="248"/>
        </w:trPr>
        <w:tc>
          <w:tcPr>
            <w:tcW w:w="825" w:type="dxa"/>
            <w:gridSpan w:val="2"/>
          </w:tcPr>
          <w:p w14:paraId="4DCD508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14:paraId="58964DD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1934F6F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1FF23A1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14:paraId="2AAC5E1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31A1DC3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2988FCB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0755070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65" w:type="dxa"/>
            <w:gridSpan w:val="2"/>
          </w:tcPr>
          <w:p w14:paraId="63FB50A3" w14:textId="77777777" w:rsidR="004D52D9" w:rsidRDefault="000A628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6CB890C" w14:textId="77777777" w:rsidTr="00250A8B">
        <w:trPr>
          <w:gridAfter w:val="2"/>
          <w:wAfter w:w="37" w:type="dxa"/>
          <w:trHeight w:val="278"/>
        </w:trPr>
        <w:tc>
          <w:tcPr>
            <w:tcW w:w="825" w:type="dxa"/>
            <w:gridSpan w:val="2"/>
          </w:tcPr>
          <w:p w14:paraId="3CE12A9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14:paraId="252C19E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14:paraId="27EAA97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7073AE9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65" w:type="dxa"/>
            <w:gridSpan w:val="2"/>
          </w:tcPr>
          <w:p w14:paraId="20FEB752" w14:textId="77777777" w:rsidR="004D52D9" w:rsidRDefault="000A628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0AEC38E" w14:textId="77777777" w:rsidTr="00250A8B">
        <w:trPr>
          <w:gridAfter w:val="2"/>
          <w:wAfter w:w="37" w:type="dxa"/>
          <w:trHeight w:val="246"/>
        </w:trPr>
        <w:tc>
          <w:tcPr>
            <w:tcW w:w="825" w:type="dxa"/>
            <w:gridSpan w:val="2"/>
          </w:tcPr>
          <w:p w14:paraId="29557D6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14:paraId="4FB8D5C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00EDE25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41114CD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14:paraId="4FBEC70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64E534F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482D21F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067D232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65" w:type="dxa"/>
            <w:gridSpan w:val="2"/>
          </w:tcPr>
          <w:p w14:paraId="09BB4766" w14:textId="77777777" w:rsidR="004D52D9" w:rsidRDefault="000A628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474C63FD" w14:textId="77777777" w:rsidTr="00250A8B">
        <w:trPr>
          <w:gridAfter w:val="2"/>
          <w:wAfter w:w="37" w:type="dxa"/>
          <w:trHeight w:val="278"/>
        </w:trPr>
        <w:tc>
          <w:tcPr>
            <w:tcW w:w="825" w:type="dxa"/>
            <w:gridSpan w:val="2"/>
          </w:tcPr>
          <w:p w14:paraId="7B9124E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14:paraId="0A42B28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14:paraId="3BC7A67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75499FE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65" w:type="dxa"/>
            <w:gridSpan w:val="2"/>
          </w:tcPr>
          <w:p w14:paraId="24896DF7" w14:textId="77777777" w:rsidR="004D52D9" w:rsidRDefault="000A628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27CBC50" w14:textId="77777777" w:rsidTr="00250A8B">
        <w:trPr>
          <w:trHeight w:val="246"/>
        </w:trPr>
        <w:tc>
          <w:tcPr>
            <w:tcW w:w="825" w:type="dxa"/>
            <w:gridSpan w:val="2"/>
          </w:tcPr>
          <w:p w14:paraId="58A4B0C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14:paraId="411EDA9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57B5EA2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14:paraId="78E5366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0C64216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7861165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02" w:type="dxa"/>
            <w:gridSpan w:val="4"/>
          </w:tcPr>
          <w:p w14:paraId="3FA33032" w14:textId="77777777" w:rsidR="004D52D9" w:rsidRDefault="000A628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F5E81D5" w14:textId="77777777" w:rsidTr="00250A8B">
        <w:trPr>
          <w:trHeight w:val="246"/>
        </w:trPr>
        <w:tc>
          <w:tcPr>
            <w:tcW w:w="825" w:type="dxa"/>
            <w:gridSpan w:val="2"/>
          </w:tcPr>
          <w:p w14:paraId="3651343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</w:tcPr>
          <w:p w14:paraId="644CCBD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135CBB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7D594B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14:paraId="17B7B50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7DA7D6D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AEA743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F782D2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02" w:type="dxa"/>
            <w:gridSpan w:val="4"/>
          </w:tcPr>
          <w:p w14:paraId="406A0C16" w14:textId="77777777" w:rsidR="004D52D9" w:rsidRDefault="000A628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65D68EF" w14:textId="77777777" w:rsidTr="00250A8B">
        <w:trPr>
          <w:trHeight w:val="248"/>
        </w:trPr>
        <w:tc>
          <w:tcPr>
            <w:tcW w:w="825" w:type="dxa"/>
            <w:gridSpan w:val="2"/>
          </w:tcPr>
          <w:p w14:paraId="27A79A0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14:paraId="63CDBE1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7032CC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FD9009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14:paraId="42F8933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533C63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E474E9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09FF72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02" w:type="dxa"/>
            <w:gridSpan w:val="4"/>
          </w:tcPr>
          <w:p w14:paraId="23D9D216" w14:textId="77777777" w:rsidR="004D52D9" w:rsidRDefault="000A628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5E63FF32" w14:textId="77777777" w:rsidTr="00250A8B">
        <w:trPr>
          <w:trHeight w:val="248"/>
        </w:trPr>
        <w:tc>
          <w:tcPr>
            <w:tcW w:w="825" w:type="dxa"/>
            <w:gridSpan w:val="2"/>
          </w:tcPr>
          <w:p w14:paraId="788F9BF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14:paraId="385E8E5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E86BFE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14:paraId="327D9C4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17E1E81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091F4C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02" w:type="dxa"/>
            <w:gridSpan w:val="4"/>
          </w:tcPr>
          <w:p w14:paraId="0A684D23" w14:textId="6FBD023C" w:rsidR="004D52D9" w:rsidRDefault="00282B7C">
            <w:pPr>
              <w:snapToGrid w:val="0"/>
              <w:ind w:left="80"/>
              <w:rPr>
                <w:sz w:val="20"/>
                <w:szCs w:val="20"/>
              </w:rPr>
            </w:pPr>
            <w:r w:rsidRPr="00282B7C">
              <w:t>58120,06</w:t>
            </w:r>
          </w:p>
        </w:tc>
      </w:tr>
    </w:tbl>
    <w:p w14:paraId="3D4205F1" w14:textId="77777777" w:rsidR="00250A8B" w:rsidRDefault="00250A8B" w:rsidP="00250A8B">
      <w:pPr>
        <w:rPr>
          <w:rFonts w:eastAsia="Times New Roman"/>
          <w:sz w:val="20"/>
          <w:szCs w:val="20"/>
        </w:rPr>
      </w:pPr>
    </w:p>
    <w:p w14:paraId="28EAD428" w14:textId="77777777" w:rsidR="00F4613C" w:rsidRDefault="00F4613C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53D9C1B2" w14:textId="77777777" w:rsidR="00250A8B" w:rsidRDefault="00250A8B" w:rsidP="00250A8B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14:paraId="63E8A839" w14:textId="77777777" w:rsidR="00250A8B" w:rsidRDefault="00250A8B" w:rsidP="00250A8B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14:paraId="6F8A7563" w14:textId="77777777" w:rsidR="00250A8B" w:rsidRDefault="00250A8B"/>
    <w:tbl>
      <w:tblPr>
        <w:tblW w:w="1119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11"/>
        <w:gridCol w:w="1138"/>
        <w:gridCol w:w="1115"/>
        <w:gridCol w:w="1656"/>
        <w:gridCol w:w="1152"/>
        <w:gridCol w:w="1227"/>
      </w:tblGrid>
      <w:tr w:rsidR="002F11CB" w:rsidRPr="00CD19D4" w14:paraId="4B2FF47C" w14:textId="77777777" w:rsidTr="002F11CB">
        <w:trPr>
          <w:trHeight w:val="810"/>
        </w:trPr>
        <w:tc>
          <w:tcPr>
            <w:tcW w:w="495" w:type="dxa"/>
            <w:shd w:val="clear" w:color="auto" w:fill="auto"/>
            <w:vAlign w:val="center"/>
            <w:hideMark/>
          </w:tcPr>
          <w:p w14:paraId="2DC63946" w14:textId="6354B00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288FF1E5" w14:textId="5A9C247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353FB243" w14:textId="6A6CE9D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67A68689" w14:textId="11B6DE0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A841992" w14:textId="30EB317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38D5F425" w14:textId="1BEEE84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303FDE5" w14:textId="45AA723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 2024г.,руб.</w:t>
            </w:r>
          </w:p>
        </w:tc>
      </w:tr>
      <w:tr w:rsidR="002F11CB" w:rsidRPr="00CD19D4" w14:paraId="4012A3FD" w14:textId="77777777" w:rsidTr="002F11CB">
        <w:trPr>
          <w:trHeight w:val="480"/>
        </w:trPr>
        <w:tc>
          <w:tcPr>
            <w:tcW w:w="495" w:type="dxa"/>
            <w:shd w:val="clear" w:color="FFFFCC" w:fill="FFFFFF"/>
            <w:vAlign w:val="center"/>
            <w:hideMark/>
          </w:tcPr>
          <w:p w14:paraId="09C31F08" w14:textId="4B0C6D1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1D8A2231" w14:textId="2B59453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574E72B0" w14:textId="539A090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7792AF50" w14:textId="235262F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374,30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15C870C" w14:textId="6B004D5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65B5C248" w14:textId="1E2FB5D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4,08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8EB25B7" w14:textId="1B8F4BC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18 325,73</w:t>
            </w:r>
          </w:p>
        </w:tc>
      </w:tr>
      <w:tr w:rsidR="002F11CB" w:rsidRPr="00CD19D4" w14:paraId="205FA728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2629F7D4" w14:textId="16BAE2E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33154E77" w14:textId="6F30072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53700BE3" w14:textId="2ED44D8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0C84E972" w14:textId="745890D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1FC760E" w14:textId="3E49CE7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2D49E768" w14:textId="0D73884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073F3EFA" w14:textId="2095AE6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F11CB" w:rsidRPr="00CD19D4" w14:paraId="691F40E2" w14:textId="77777777" w:rsidTr="002F11CB">
        <w:trPr>
          <w:trHeight w:val="720"/>
        </w:trPr>
        <w:tc>
          <w:tcPr>
            <w:tcW w:w="495" w:type="dxa"/>
            <w:shd w:val="clear" w:color="auto" w:fill="auto"/>
            <w:vAlign w:val="center"/>
            <w:hideMark/>
          </w:tcPr>
          <w:p w14:paraId="109C7510" w14:textId="15F7360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5D439DE2" w14:textId="2616A05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060CD45A" w14:textId="20EAD5E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353B2DBA" w14:textId="4858DB3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A5618C7" w14:textId="6480E09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14016CD4" w14:textId="0686A47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15B8AF06" w14:textId="04B2796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F11CB" w:rsidRPr="00CD19D4" w14:paraId="311C3A67" w14:textId="77777777" w:rsidTr="002F11CB">
        <w:trPr>
          <w:trHeight w:val="1920"/>
        </w:trPr>
        <w:tc>
          <w:tcPr>
            <w:tcW w:w="495" w:type="dxa"/>
            <w:shd w:val="clear" w:color="auto" w:fill="auto"/>
            <w:vAlign w:val="center"/>
            <w:hideMark/>
          </w:tcPr>
          <w:p w14:paraId="6F0917C8" w14:textId="39E9857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4AE25342" w14:textId="197AF51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67A0F1B3" w14:textId="77DCDF4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2465615B" w14:textId="2770731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054A72A" w14:textId="40B3B1B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2A9DDE8F" w14:textId="72BA495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056FE7CC" w14:textId="520B7D2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F11CB" w:rsidRPr="00CD19D4" w14:paraId="1F737A47" w14:textId="77777777" w:rsidTr="002F11CB">
        <w:trPr>
          <w:trHeight w:val="3120"/>
        </w:trPr>
        <w:tc>
          <w:tcPr>
            <w:tcW w:w="495" w:type="dxa"/>
            <w:shd w:val="clear" w:color="auto" w:fill="auto"/>
            <w:vAlign w:val="center"/>
            <w:hideMark/>
          </w:tcPr>
          <w:p w14:paraId="22F94B39" w14:textId="6CC3A0F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50C7A053" w14:textId="00AA8EE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155E6918" w14:textId="0185AC2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61F2887F" w14:textId="5EF2A89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06B549E" w14:textId="3561203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2099FB21" w14:textId="18B60DA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4E43F0A3" w14:textId="2CAB5B9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F11CB" w:rsidRPr="00CD19D4" w14:paraId="562DADF1" w14:textId="77777777" w:rsidTr="002F11CB">
        <w:trPr>
          <w:trHeight w:val="1200"/>
        </w:trPr>
        <w:tc>
          <w:tcPr>
            <w:tcW w:w="495" w:type="dxa"/>
            <w:shd w:val="clear" w:color="auto" w:fill="auto"/>
            <w:vAlign w:val="center"/>
            <w:hideMark/>
          </w:tcPr>
          <w:p w14:paraId="2C26C033" w14:textId="163BC44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65A8262A" w14:textId="2F6F02B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7ECCF797" w14:textId="35D7EB1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18434FFF" w14:textId="072803D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960B217" w14:textId="2C03833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3D9D0EFF" w14:textId="5916B54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4D552307" w14:textId="0B2CEE9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F11CB" w:rsidRPr="00CD19D4" w14:paraId="3AC9DE04" w14:textId="77777777" w:rsidTr="002F11CB">
        <w:trPr>
          <w:trHeight w:val="1680"/>
        </w:trPr>
        <w:tc>
          <w:tcPr>
            <w:tcW w:w="495" w:type="dxa"/>
            <w:shd w:val="clear" w:color="auto" w:fill="auto"/>
            <w:vAlign w:val="center"/>
            <w:hideMark/>
          </w:tcPr>
          <w:p w14:paraId="3176CDB2" w14:textId="4FB94F5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35BDE2A8" w14:textId="092ABA9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50AD1B53" w14:textId="170E869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1BFE2642" w14:textId="2138896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00E630F" w14:textId="5AEB45C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42FAE8F3" w14:textId="55981CA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2EC79C74" w14:textId="28CD879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F11CB" w:rsidRPr="00CD19D4" w14:paraId="1AA01878" w14:textId="77777777" w:rsidTr="002F11CB">
        <w:trPr>
          <w:trHeight w:val="2400"/>
        </w:trPr>
        <w:tc>
          <w:tcPr>
            <w:tcW w:w="495" w:type="dxa"/>
            <w:shd w:val="clear" w:color="auto" w:fill="auto"/>
            <w:vAlign w:val="center"/>
            <w:hideMark/>
          </w:tcPr>
          <w:p w14:paraId="6D570B0E" w14:textId="4F107EE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3F4FFC7D" w14:textId="62B930E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7A963088" w14:textId="00F19E1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6ED0CB89" w14:textId="3F20CDB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B1D49F8" w14:textId="20603DE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DAB8B09" w14:textId="1C30BE3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090186E1" w14:textId="50410C4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F11CB" w:rsidRPr="00CD19D4" w14:paraId="3B7F0E30" w14:textId="77777777" w:rsidTr="002F11CB">
        <w:trPr>
          <w:trHeight w:val="960"/>
        </w:trPr>
        <w:tc>
          <w:tcPr>
            <w:tcW w:w="495" w:type="dxa"/>
            <w:shd w:val="clear" w:color="auto" w:fill="auto"/>
            <w:vAlign w:val="center"/>
            <w:hideMark/>
          </w:tcPr>
          <w:p w14:paraId="0AD765F3" w14:textId="6C0A4EF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046ED128" w14:textId="68F699A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2A5A8FA6" w14:textId="64BC5BC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6F459BE8" w14:textId="7040464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C7B13DB" w14:textId="416E800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78B5AD12" w14:textId="550F6E8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6CBD76AF" w14:textId="1748E4C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F11CB" w:rsidRPr="00CD19D4" w14:paraId="0ED46775" w14:textId="77777777" w:rsidTr="002F11CB">
        <w:trPr>
          <w:trHeight w:val="720"/>
        </w:trPr>
        <w:tc>
          <w:tcPr>
            <w:tcW w:w="495" w:type="dxa"/>
            <w:shd w:val="clear" w:color="auto" w:fill="auto"/>
            <w:vAlign w:val="center"/>
            <w:hideMark/>
          </w:tcPr>
          <w:p w14:paraId="14500F99" w14:textId="25E2DFD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5E7310FC" w14:textId="475C364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7F5F7A6B" w14:textId="704D274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0CE86A23" w14:textId="5E690BE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B3C7F94" w14:textId="55B1083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6AF739D0" w14:textId="0C70A48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2971D3BB" w14:textId="38F7BC4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F11CB" w:rsidRPr="00CD19D4" w14:paraId="20915F75" w14:textId="77777777" w:rsidTr="002F11CB">
        <w:trPr>
          <w:trHeight w:val="720"/>
        </w:trPr>
        <w:tc>
          <w:tcPr>
            <w:tcW w:w="495" w:type="dxa"/>
            <w:shd w:val="clear" w:color="FFFFCC" w:fill="FFFFFF"/>
            <w:vAlign w:val="center"/>
            <w:hideMark/>
          </w:tcPr>
          <w:p w14:paraId="0591A1AA" w14:textId="2C995E0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3EF3A60A" w14:textId="5D653C9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243598B7" w14:textId="7419387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3730581B" w14:textId="73B5247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374,30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4B0E36B" w14:textId="5A6561F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21115105" w14:textId="76631CD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2,45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305DFBCB" w14:textId="392704D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11 004,42</w:t>
            </w:r>
          </w:p>
        </w:tc>
      </w:tr>
      <w:tr w:rsidR="002F11CB" w:rsidRPr="00CD19D4" w14:paraId="7FB483C5" w14:textId="77777777" w:rsidTr="002F11CB">
        <w:trPr>
          <w:trHeight w:val="1200"/>
        </w:trPr>
        <w:tc>
          <w:tcPr>
            <w:tcW w:w="495" w:type="dxa"/>
            <w:shd w:val="clear" w:color="auto" w:fill="auto"/>
            <w:vAlign w:val="center"/>
            <w:hideMark/>
          </w:tcPr>
          <w:p w14:paraId="0407D4A3" w14:textId="4ECD0A3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3B752F7B" w14:textId="55180F4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19AB595A" w14:textId="36E3FDF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5D8F991A" w14:textId="200F917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8F15841" w14:textId="6A6FAF3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0DD39F57" w14:textId="1491246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0A948B66" w14:textId="4739CC3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F11CB" w:rsidRPr="00CD19D4" w14:paraId="6C4642EB" w14:textId="77777777" w:rsidTr="002F11CB">
        <w:trPr>
          <w:trHeight w:val="720"/>
        </w:trPr>
        <w:tc>
          <w:tcPr>
            <w:tcW w:w="495" w:type="dxa"/>
            <w:shd w:val="clear" w:color="auto" w:fill="auto"/>
            <w:vAlign w:val="center"/>
            <w:hideMark/>
          </w:tcPr>
          <w:p w14:paraId="4B3013DA" w14:textId="36D9422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0E7672A2" w14:textId="6249655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71185B8F" w14:textId="11A80FF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4E7D6B51" w14:textId="703D873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C8AF1B2" w14:textId="6F19281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9670963" w14:textId="1CCDAEB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40DFFEFF" w14:textId="5422325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F11CB" w:rsidRPr="00CD19D4" w14:paraId="369361DB" w14:textId="77777777" w:rsidTr="002F11CB">
        <w:trPr>
          <w:trHeight w:val="720"/>
        </w:trPr>
        <w:tc>
          <w:tcPr>
            <w:tcW w:w="495" w:type="dxa"/>
            <w:shd w:val="clear" w:color="FFFFCC" w:fill="FFFFFF"/>
            <w:vAlign w:val="center"/>
            <w:hideMark/>
          </w:tcPr>
          <w:p w14:paraId="5E8219BF" w14:textId="433D1BB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40228F46" w14:textId="1685596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08DF56EF" w14:textId="4B543C5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7B16D4E1" w14:textId="690A678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374,30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5F1B593" w14:textId="53D017F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14CF895E" w14:textId="104D9A2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8D5A121" w14:textId="4736DF5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6 108,58</w:t>
            </w:r>
          </w:p>
        </w:tc>
      </w:tr>
      <w:tr w:rsidR="002F11CB" w:rsidRPr="00CD19D4" w14:paraId="065C590B" w14:textId="77777777" w:rsidTr="002F11CB">
        <w:trPr>
          <w:trHeight w:val="960"/>
        </w:trPr>
        <w:tc>
          <w:tcPr>
            <w:tcW w:w="495" w:type="dxa"/>
            <w:shd w:val="clear" w:color="FFFFCC" w:fill="FFFFFF"/>
            <w:vAlign w:val="center"/>
            <w:hideMark/>
          </w:tcPr>
          <w:p w14:paraId="4F1DD391" w14:textId="17124A8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464A46AE" w14:textId="5A5ECA2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2A86555B" w14:textId="7313A21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7E855D38" w14:textId="7BC02D2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374,30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D563364" w14:textId="3D7E107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4EFE5B85" w14:textId="5B33A35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F09CF24" w14:textId="396EB7D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10 106,10</w:t>
            </w:r>
          </w:p>
        </w:tc>
      </w:tr>
      <w:tr w:rsidR="002F11CB" w:rsidRPr="00CD19D4" w14:paraId="6585AC56" w14:textId="77777777" w:rsidTr="002F11CB">
        <w:trPr>
          <w:trHeight w:val="720"/>
        </w:trPr>
        <w:tc>
          <w:tcPr>
            <w:tcW w:w="495" w:type="dxa"/>
            <w:shd w:val="clear" w:color="FFFFCC" w:fill="FFFFFF"/>
            <w:vAlign w:val="center"/>
            <w:hideMark/>
          </w:tcPr>
          <w:p w14:paraId="1FD0C0FB" w14:textId="21FDF32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268829B0" w14:textId="0ED7FD7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50B409DF" w14:textId="540C0EC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25EB8E0C" w14:textId="54D69BE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374,30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8B53AA0" w14:textId="6394E7B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3B96E4EA" w14:textId="1685AE4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1,39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6D8C837" w14:textId="24C07BD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6 243,32</w:t>
            </w:r>
          </w:p>
        </w:tc>
      </w:tr>
      <w:tr w:rsidR="002F11CB" w:rsidRPr="00CD19D4" w14:paraId="752E624E" w14:textId="77777777" w:rsidTr="002F11CB">
        <w:trPr>
          <w:trHeight w:val="1200"/>
        </w:trPr>
        <w:tc>
          <w:tcPr>
            <w:tcW w:w="495" w:type="dxa"/>
            <w:shd w:val="clear" w:color="auto" w:fill="auto"/>
            <w:vAlign w:val="center"/>
            <w:hideMark/>
          </w:tcPr>
          <w:p w14:paraId="54314E96" w14:textId="56BAC5B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02A0A730" w14:textId="7D285C2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683A95FB" w14:textId="756B568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2A98AB35" w14:textId="14E217E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374,30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DECE5BF" w14:textId="619C32B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4436B3E4" w14:textId="1F8A2A5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2,76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1A01410" w14:textId="0691FD8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12 382,84</w:t>
            </w:r>
          </w:p>
        </w:tc>
      </w:tr>
      <w:tr w:rsidR="002F11CB" w:rsidRPr="00CD19D4" w14:paraId="16C60B19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  <w:hideMark/>
          </w:tcPr>
          <w:p w14:paraId="0F7E48E5" w14:textId="3291085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6.1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7ABF3043" w14:textId="72AC52B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13AB6797" w14:textId="78B1F59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31B1B90A" w14:textId="5E2881F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A147C6B" w14:textId="530DE8C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4EF5C8CC" w14:textId="57A7AED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46250F3A" w14:textId="56EAA5A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11CB" w:rsidRPr="00CD19D4" w14:paraId="7D3DC29E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  <w:hideMark/>
          </w:tcPr>
          <w:p w14:paraId="46A48E8E" w14:textId="02E1B8B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31FDBA93" w14:textId="46CE9B3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перекрытий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6DEB5CD6" w14:textId="602FE40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795569DC" w14:textId="7DCC812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245,6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CCB2152" w14:textId="4DC64BF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77CA1F20" w14:textId="5F267A8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9,21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01914C0" w14:textId="7CDE1E0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4 524,93</w:t>
            </w:r>
          </w:p>
        </w:tc>
      </w:tr>
      <w:tr w:rsidR="002F11CB" w:rsidRPr="00CD19D4" w14:paraId="68FBD7A7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  <w:hideMark/>
          </w:tcPr>
          <w:p w14:paraId="4560226E" w14:textId="19F5162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1415B9B2" w14:textId="06C1193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кровель металлических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20818C13" w14:textId="3B4B279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24E78766" w14:textId="6E18F55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1422D5E" w14:textId="1A260BB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42D35CC5" w14:textId="5C04502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1,93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419AC171" w14:textId="4C8FE1C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1 109,31</w:t>
            </w:r>
          </w:p>
        </w:tc>
      </w:tr>
      <w:tr w:rsidR="002F11CB" w:rsidRPr="00CD19D4" w14:paraId="71C30B18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208D0613" w14:textId="7DD2538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5D2EC9A9" w14:textId="2404406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конструкций чердака (стропил)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66FB5287" w14:textId="379D081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5299E1BA" w14:textId="05B6313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47590DB" w14:textId="467B483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D431E2A" w14:textId="05CE421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1,55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2E90DCB" w14:textId="4BE2C8B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49,48</w:t>
            </w:r>
          </w:p>
        </w:tc>
      </w:tr>
      <w:tr w:rsidR="002F11CB" w:rsidRPr="00CD19D4" w14:paraId="2FB121BD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628D9CB7" w14:textId="09427AC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6DC20234" w14:textId="2CDE5C9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Очистка по периметру крыши при помощи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шеста от снега, наледи и сосулек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46DB6A0B" w14:textId="397701C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мп</w:t>
            </w:r>
            <w:proofErr w:type="spellEnd"/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6A800A3A" w14:textId="745054F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4D1531EE" w14:textId="78D3979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41294FA7" w14:textId="300CF0D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1 506,68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68E18B7D" w14:textId="65DB1BB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1 506,68</w:t>
            </w:r>
          </w:p>
        </w:tc>
      </w:tr>
      <w:tr w:rsidR="002F11CB" w:rsidRPr="00CD19D4" w14:paraId="4112F428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  <w:hideMark/>
          </w:tcPr>
          <w:p w14:paraId="396815A5" w14:textId="6A41BF1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69132771" w14:textId="5C03212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Очистка по периметру крыши с автовышки от снега, наледи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сосулек,на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1м от края крыши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1EDD055A" w14:textId="6AAFE55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2023055F" w14:textId="5C652D9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A91BF69" w14:textId="0C5B620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44691E4C" w14:textId="255E7EF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173,94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FBC2CE5" w14:textId="249D7B9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173,94</w:t>
            </w:r>
          </w:p>
        </w:tc>
      </w:tr>
      <w:tr w:rsidR="002F11CB" w:rsidRPr="00CD19D4" w14:paraId="6F678FBA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0F2D6765" w14:textId="6AE77FD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6.2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5BE43E65" w14:textId="57ACDE1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фасадов многоквартирных домах.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5E3A8514" w14:textId="3886920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061028AF" w14:textId="1D9DC7E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4F581F0" w14:textId="4909BD5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4986AF26" w14:textId="15B1415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4EFA3246" w14:textId="4C2584A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2F11CB" w:rsidRPr="00CD19D4" w14:paraId="40B68ADC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  <w:hideMark/>
          </w:tcPr>
          <w:p w14:paraId="7301CCC7" w14:textId="565F85F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2719D206" w14:textId="5013B68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Осмотр деревянных стен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249B0108" w14:textId="03734F8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69834301" w14:textId="46F8EAD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BAE78EB" w14:textId="416FE3C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1F61BD5E" w14:textId="0722D64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2,25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3AA8B81" w14:textId="4EE0521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1 650,44</w:t>
            </w:r>
          </w:p>
        </w:tc>
      </w:tr>
      <w:tr w:rsidR="002F11CB" w:rsidRPr="00CD19D4" w14:paraId="38ED1B0B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35FA0033" w14:textId="1F4947C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52E67C0B" w14:textId="05E92F7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6F3191D4" w14:textId="09BD1D1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5BB45811" w14:textId="6C98883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0A36D4D" w14:textId="148313B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08A4F6BF" w14:textId="6ED8DAB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1,47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3B9AB3B6" w14:textId="3E27E75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393,63</w:t>
            </w:r>
          </w:p>
        </w:tc>
      </w:tr>
      <w:tr w:rsidR="002F11CB" w:rsidRPr="00CD19D4" w14:paraId="7FF69FD4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7B334B3C" w14:textId="443F62D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79DA3F9E" w14:textId="05E37A5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44C7964C" w14:textId="6989B00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37DDABDD" w14:textId="4123C7E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4E171759" w14:textId="1FA71F4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66E797E8" w14:textId="37D504A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5DBB92AB" w14:textId="4AE47C8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1 279,63</w:t>
            </w:r>
          </w:p>
        </w:tc>
      </w:tr>
      <w:tr w:rsidR="002F11CB" w:rsidRPr="00CD19D4" w14:paraId="6F18BF62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  <w:hideMark/>
          </w:tcPr>
          <w:p w14:paraId="335E95EE" w14:textId="4A931ED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6.3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4EAAA680" w14:textId="1F86878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03C24A94" w14:textId="2E7D97F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4FB3CD95" w14:textId="233AC79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FE2A159" w14:textId="21082AA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7454B376" w14:textId="5158012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075B7CA" w14:textId="38305A5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</w:tr>
      <w:tr w:rsidR="002F11CB" w:rsidRPr="00CD19D4" w14:paraId="0D968313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23730E4F" w14:textId="3207293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0FF8C258" w14:textId="3FB75DF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полов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5544750C" w14:textId="24DB7AD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3E4B2759" w14:textId="3AF10EF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43160F0" w14:textId="3ED1889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5560CEB2" w14:textId="2BE958E3" w:rsidR="002F11CB" w:rsidRPr="00CD19D4" w:rsidRDefault="002F11CB" w:rsidP="002F11CB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13,53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DE67800" w14:textId="56E84F8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1 217,53</w:t>
            </w:r>
          </w:p>
        </w:tc>
      </w:tr>
      <w:tr w:rsidR="002F11CB" w:rsidRPr="00CD19D4" w14:paraId="3B994736" w14:textId="77777777" w:rsidTr="002F11CB">
        <w:trPr>
          <w:trHeight w:val="720"/>
        </w:trPr>
        <w:tc>
          <w:tcPr>
            <w:tcW w:w="495" w:type="dxa"/>
            <w:shd w:val="clear" w:color="auto" w:fill="auto"/>
            <w:vAlign w:val="center"/>
            <w:hideMark/>
          </w:tcPr>
          <w:p w14:paraId="622F391B" w14:textId="0E31C2C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6.4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48AEAC68" w14:textId="035F467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7018E553" w14:textId="695F90A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06228F4D" w14:textId="123C5F9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6E0310B" w14:textId="312CA57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11C67C6B" w14:textId="18D465C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69FCD72" w14:textId="275148D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</w:tr>
      <w:tr w:rsidR="002F11CB" w:rsidRPr="00CD19D4" w14:paraId="71EF96BD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024DB052" w14:textId="7463B61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7971FB20" w14:textId="1909C50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кодового замка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24BBE374" w14:textId="600E6FB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5711A80A" w14:textId="53EB988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B686BBC" w14:textId="1412496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4FF9FEE9" w14:textId="3E852B5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455,14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44B514E6" w14:textId="4DC918E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455,14</w:t>
            </w:r>
          </w:p>
        </w:tc>
      </w:tr>
      <w:tr w:rsidR="002F11CB" w:rsidRPr="00CD19D4" w14:paraId="1D6A194F" w14:textId="77777777" w:rsidTr="002F11CB">
        <w:trPr>
          <w:trHeight w:val="720"/>
        </w:trPr>
        <w:tc>
          <w:tcPr>
            <w:tcW w:w="495" w:type="dxa"/>
            <w:shd w:val="clear" w:color="auto" w:fill="auto"/>
            <w:vAlign w:val="center"/>
            <w:hideMark/>
          </w:tcPr>
          <w:p w14:paraId="0F76D30A" w14:textId="4C8B3B9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5C8ADC35" w14:textId="15B1A8F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562EB239" w14:textId="74AE465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58780DCC" w14:textId="4872F9E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10B623D4" w14:textId="3201D18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368931E4" w14:textId="4EBB7A1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484BC24F" w14:textId="2E69DC9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22,15</w:t>
            </w:r>
          </w:p>
        </w:tc>
      </w:tr>
      <w:tr w:rsidR="002F11CB" w:rsidRPr="00CD19D4" w14:paraId="0FCD19AE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0A599F8E" w14:textId="582EB73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2B4AB260" w14:textId="63E9341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6BA9D1A8" w14:textId="6880645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6CDD107E" w14:textId="221821C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374,30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7CE925A" w14:textId="067CEB9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4AD18C24" w14:textId="5F2AF0D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15,26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63FA2E3F" w14:textId="0D01295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68 543,32</w:t>
            </w:r>
          </w:p>
        </w:tc>
      </w:tr>
      <w:tr w:rsidR="002F11CB" w:rsidRPr="00CD19D4" w14:paraId="4E1BD3E5" w14:textId="77777777" w:rsidTr="002F11CB">
        <w:trPr>
          <w:trHeight w:val="720"/>
        </w:trPr>
        <w:tc>
          <w:tcPr>
            <w:tcW w:w="495" w:type="dxa"/>
            <w:shd w:val="clear" w:color="auto" w:fill="auto"/>
            <w:vAlign w:val="center"/>
            <w:hideMark/>
          </w:tcPr>
          <w:p w14:paraId="4A5EE62D" w14:textId="476FE96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35B12E81" w14:textId="2BB8B77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 выполняемые в целях надлежащего содержания систем вентиляции: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6951E2C1" w14:textId="794B5F5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0574E26E" w14:textId="5B969C0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01F410B" w14:textId="3BED5EC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7A0F2DD7" w14:textId="1C5A2A7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335E9235" w14:textId="4A1C3B8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11CB" w:rsidRPr="00CD19D4" w14:paraId="00E1ABC2" w14:textId="77777777" w:rsidTr="002F11CB">
        <w:trPr>
          <w:trHeight w:val="720"/>
        </w:trPr>
        <w:tc>
          <w:tcPr>
            <w:tcW w:w="495" w:type="dxa"/>
            <w:shd w:val="clear" w:color="auto" w:fill="auto"/>
            <w:vAlign w:val="center"/>
            <w:hideMark/>
          </w:tcPr>
          <w:p w14:paraId="1C9CCD76" w14:textId="382550A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4682F678" w14:textId="3878551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293621D4" w14:textId="01FA024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1CBC7964" w14:textId="7AA5727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589ADB9" w14:textId="1DC21C7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DDA551F" w14:textId="6AF0C39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2,49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C00419C" w14:textId="1BA68AF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1 629,28</w:t>
            </w:r>
          </w:p>
        </w:tc>
      </w:tr>
      <w:tr w:rsidR="002F11CB" w:rsidRPr="00CD19D4" w14:paraId="15731E61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6C86D9C9" w14:textId="065E4B6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0C5DE996" w14:textId="558DBBC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Общие работы, выполняемые для надлежащего содержания систем водоснабжения( холодного и горячего), отопления и водоотведения в многоквартирных домах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09D6DE5C" w14:textId="1BAD448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131D321C" w14:textId="612B970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21828F9" w14:textId="604D13F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3E8B943" w14:textId="0805098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2183342" w14:textId="444B95D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2F11CB" w:rsidRPr="00CD19D4" w14:paraId="1719E595" w14:textId="77777777" w:rsidTr="002F11CB">
        <w:trPr>
          <w:trHeight w:val="720"/>
        </w:trPr>
        <w:tc>
          <w:tcPr>
            <w:tcW w:w="495" w:type="dxa"/>
            <w:shd w:val="clear" w:color="auto" w:fill="auto"/>
            <w:vAlign w:val="center"/>
            <w:hideMark/>
          </w:tcPr>
          <w:p w14:paraId="7C6139F0" w14:textId="22BF9D5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38F8B010" w14:textId="047C3D9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378723AA" w14:textId="669A143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56700008" w14:textId="6FDAFE6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1BE137E" w14:textId="49A8183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13FE816C" w14:textId="52A0299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18 209,55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25B7CC00" w14:textId="5405A58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18 209,55</w:t>
            </w:r>
          </w:p>
        </w:tc>
      </w:tr>
      <w:tr w:rsidR="002F11CB" w:rsidRPr="00CD19D4" w14:paraId="3D649EEB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578946D7" w14:textId="23964F3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486F8B69" w14:textId="475ABDB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7A4404CC" w14:textId="20D0EE3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1E78F528" w14:textId="2CD1D6F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161BA81" w14:textId="4DF795A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3D3C9877" w14:textId="33B5549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6 220,63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58B1F082" w14:textId="7B0C477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6 220,63</w:t>
            </w:r>
          </w:p>
        </w:tc>
      </w:tr>
      <w:tr w:rsidR="002F11CB" w:rsidRPr="00CD19D4" w14:paraId="0B90A3F1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5831623B" w14:textId="41B1594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7992487F" w14:textId="4A9CD5E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7BF432E2" w14:textId="7833327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625106F4" w14:textId="7C48A4E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984AC69" w14:textId="3ABEC09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1D715F4" w14:textId="73DE747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220,14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43721B5D" w14:textId="3A6F7EF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1 056,67</w:t>
            </w:r>
          </w:p>
        </w:tc>
      </w:tr>
      <w:tr w:rsidR="002F11CB" w:rsidRPr="00CD19D4" w14:paraId="032D4C87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46EE1045" w14:textId="70F54DC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35F2F7FD" w14:textId="0BDF057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45208558" w14:textId="4706AB6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0BA8520B" w14:textId="6F747DB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3603800" w14:textId="2A3C36F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D514732" w14:textId="55757FF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38 651,70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22511EC" w14:textId="2B76F0D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3 092,14</w:t>
            </w:r>
          </w:p>
        </w:tc>
      </w:tr>
      <w:tr w:rsidR="002F11CB" w:rsidRPr="00CD19D4" w14:paraId="522C3AC2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7BDD7696" w14:textId="6BA07A8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7A1B4463" w14:textId="16E2B65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(с использованием газо-электросварки)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031B9077" w14:textId="5D3FE04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5381DA81" w14:textId="4DEA7BC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0,3743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7A86653" w14:textId="01A79E8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000000" w:fill="FFFFFF"/>
            <w:vAlign w:val="center"/>
            <w:hideMark/>
          </w:tcPr>
          <w:p w14:paraId="526A585D" w14:textId="6498F6D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6 441,95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54CCDC4C" w14:textId="27D310B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2 411,22</w:t>
            </w:r>
          </w:p>
        </w:tc>
      </w:tr>
      <w:tr w:rsidR="002F11CB" w:rsidRPr="00CD19D4" w14:paraId="3730D974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  <w:hideMark/>
          </w:tcPr>
          <w:p w14:paraId="05D6F494" w14:textId="79DDC32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22718BEA" w14:textId="738D6B3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общедомовых СО чердачных и подвальных помещений (с использованием газо-электросварки)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791141AF" w14:textId="6CD6BB2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2611C0D3" w14:textId="157313F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0,0461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21F2803" w14:textId="361C401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52" w:type="dxa"/>
            <w:shd w:val="clear" w:color="000000" w:fill="FFFFFF"/>
            <w:vAlign w:val="center"/>
            <w:hideMark/>
          </w:tcPr>
          <w:p w14:paraId="504EA7E5" w14:textId="01C7BE4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48BEDDB" w14:textId="131878B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5 701,90</w:t>
            </w:r>
          </w:p>
        </w:tc>
      </w:tr>
      <w:tr w:rsidR="002F11CB" w:rsidRPr="00CD19D4" w14:paraId="28DA95C4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  <w:hideMark/>
          </w:tcPr>
          <w:p w14:paraId="68130A62" w14:textId="785359A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3D824A3D" w14:textId="67AAAC0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4A66CA92" w14:textId="433EC89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мкд</w:t>
            </w:r>
            <w:proofErr w:type="spellEnd"/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647616A8" w14:textId="6F299B5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1502025" w14:textId="18C2D3E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2" w:type="dxa"/>
            <w:shd w:val="clear" w:color="000000" w:fill="FFFFFF"/>
            <w:vAlign w:val="center"/>
            <w:hideMark/>
          </w:tcPr>
          <w:p w14:paraId="19EE019D" w14:textId="2E7F780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2 032,58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5AC0932A" w14:textId="187FB6F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16 260,64</w:t>
            </w:r>
          </w:p>
        </w:tc>
      </w:tr>
      <w:tr w:rsidR="002F11CB" w:rsidRPr="00CD19D4" w14:paraId="0832C425" w14:textId="77777777" w:rsidTr="002F11CB">
        <w:trPr>
          <w:trHeight w:val="960"/>
        </w:trPr>
        <w:tc>
          <w:tcPr>
            <w:tcW w:w="495" w:type="dxa"/>
            <w:shd w:val="clear" w:color="auto" w:fill="auto"/>
            <w:vAlign w:val="center"/>
            <w:hideMark/>
          </w:tcPr>
          <w:p w14:paraId="64B03C12" w14:textId="2361121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57FD5D66" w14:textId="5A7EA09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 отопления, горячее водоснабжение) в многоквартирных домах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2DF4EA3F" w14:textId="5B2F442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27CB44B6" w14:textId="3F566AC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C17BB15" w14:textId="714C241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7570DA9C" w14:textId="1112977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57F858A" w14:textId="1148D6B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2F11CB" w:rsidRPr="00CD19D4" w14:paraId="1DC6C53A" w14:textId="77777777" w:rsidTr="002F11CB">
        <w:trPr>
          <w:trHeight w:val="720"/>
        </w:trPr>
        <w:tc>
          <w:tcPr>
            <w:tcW w:w="495" w:type="dxa"/>
            <w:shd w:val="clear" w:color="auto" w:fill="auto"/>
            <w:vAlign w:val="center"/>
            <w:hideMark/>
          </w:tcPr>
          <w:p w14:paraId="1E9B7E15" w14:textId="32611BD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4E40BFC6" w14:textId="508E373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2509E819" w14:textId="3490091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0819C068" w14:textId="22F77C1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EF70788" w14:textId="0E1DDA0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45E8DD9F" w14:textId="6CB2EC5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981,16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118B0836" w14:textId="67B6D83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981,16</w:t>
            </w:r>
          </w:p>
        </w:tc>
      </w:tr>
      <w:tr w:rsidR="002F11CB" w:rsidRPr="00CD19D4" w14:paraId="091E20F0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6D891217" w14:textId="3535414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3E87FC42" w14:textId="5902602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промывка СО 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01E54C38" w14:textId="1EC18CA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м³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54A9A475" w14:textId="6CF82B3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1,547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B170B7B" w14:textId="1EDBD5F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0E20122D" w14:textId="574D7D2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430,49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F660D6E" w14:textId="4D441F8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665,97</w:t>
            </w:r>
          </w:p>
        </w:tc>
      </w:tr>
      <w:tr w:rsidR="002F11CB" w:rsidRPr="00CD19D4" w14:paraId="5838AA96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63E240EC" w14:textId="608654F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79E17E3D" w14:textId="5E63157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Пуск и регулировка СО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5AB4E890" w14:textId="50D180E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694AC6A2" w14:textId="3216602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4B32B63" w14:textId="2CD5498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18945C72" w14:textId="60D671B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3 785,58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EAB2F0C" w14:textId="33ACB0C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3 785,58</w:t>
            </w:r>
          </w:p>
        </w:tc>
      </w:tr>
      <w:tr w:rsidR="002F11CB" w:rsidRPr="00CD19D4" w14:paraId="3538A4F7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10F5246C" w14:textId="7A3488F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auto" w:fill="auto"/>
            <w:vAlign w:val="center"/>
            <w:hideMark/>
          </w:tcPr>
          <w:p w14:paraId="2782F43D" w14:textId="5BCCD94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65E09A0E" w14:textId="26EA356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7482F961" w14:textId="020FB21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FA5E676" w14:textId="2F3112D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7A87302E" w14:textId="08ACE28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F504375" w14:textId="6B7B41C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2F11CB" w:rsidRPr="00CD19D4" w14:paraId="548A3F8A" w14:textId="77777777" w:rsidTr="002F11CB">
        <w:trPr>
          <w:trHeight w:val="720"/>
        </w:trPr>
        <w:tc>
          <w:tcPr>
            <w:tcW w:w="495" w:type="dxa"/>
            <w:shd w:val="clear" w:color="auto" w:fill="auto"/>
            <w:vAlign w:val="center"/>
            <w:hideMark/>
          </w:tcPr>
          <w:p w14:paraId="591D59D1" w14:textId="7296C52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560B88B5" w14:textId="06076CF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сгонов до 32мм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1388632B" w14:textId="18289ED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7251332C" w14:textId="146F17F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02514EC" w14:textId="5AA5E8E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FF" w:fill="FFFFFF"/>
            <w:vAlign w:val="center"/>
            <w:hideMark/>
          </w:tcPr>
          <w:p w14:paraId="19A077FB" w14:textId="1B9566F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536,98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3C278E48" w14:textId="6B2E7C5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1 073,96</w:t>
            </w:r>
          </w:p>
        </w:tc>
      </w:tr>
      <w:tr w:rsidR="002F11CB" w:rsidRPr="00CD19D4" w14:paraId="4F69D2D6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56B473BD" w14:textId="1FEF8378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63C8F4FF" w14:textId="3C98207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арматуры: задвижек до 50мм (с использованием газо-электросварки)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2F6BC496" w14:textId="38765606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54618230" w14:textId="55641DF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BCC4128" w14:textId="26CF650E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5EC6D94" w14:textId="6BE36F8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2 536,37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A349CA1" w14:textId="7DFB7A20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2 536,37</w:t>
            </w:r>
          </w:p>
        </w:tc>
      </w:tr>
      <w:tr w:rsidR="002F11CB" w:rsidRPr="00CD19D4" w14:paraId="55A42029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29CA2972" w14:textId="2C9DD31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7.4</w:t>
            </w: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4BA4BBC0" w14:textId="6E06964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домах: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09C39D94" w14:textId="0D34C9D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3080EEAA" w14:textId="3D30906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D50B690" w14:textId="0B20A1F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7C78A519" w14:textId="7DF1BBA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3B62BAC6" w14:textId="3DB8970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2F11CB" w:rsidRPr="00CD19D4" w14:paraId="08B9D462" w14:textId="77777777" w:rsidTr="002F11CB">
        <w:trPr>
          <w:trHeight w:val="240"/>
        </w:trPr>
        <w:tc>
          <w:tcPr>
            <w:tcW w:w="495" w:type="dxa"/>
            <w:shd w:val="clear" w:color="auto" w:fill="auto"/>
            <w:vAlign w:val="center"/>
            <w:hideMark/>
          </w:tcPr>
          <w:p w14:paraId="1472A3C2" w14:textId="6D86217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0D00FB4F" w14:textId="4908FFF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79B5B128" w14:textId="086DE69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4A5A32DB" w14:textId="6EB26DD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15DE7FC" w14:textId="07CB0D0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0A995BA8" w14:textId="1D48A73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60,84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385DFCD9" w14:textId="37DB9E3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486,72</w:t>
            </w:r>
          </w:p>
        </w:tc>
      </w:tr>
      <w:tr w:rsidR="002F11CB" w:rsidRPr="00CD19D4" w14:paraId="0093F2F4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  <w:hideMark/>
          </w:tcPr>
          <w:p w14:paraId="5C157098" w14:textId="634B2D9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3D8D4B83" w14:textId="67F7E15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Чистка ВРУ , обновление маркировки 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7096C7B0" w14:textId="59F4B15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6377A8BE" w14:textId="0E6E38A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09159F8" w14:textId="726EDC33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63352382" w14:textId="55E4B9C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249,54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8A016B6" w14:textId="2FF7B4C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499,08</w:t>
            </w:r>
          </w:p>
        </w:tc>
      </w:tr>
      <w:tr w:rsidR="002F11CB" w:rsidRPr="00CD19D4" w14:paraId="7E78103C" w14:textId="77777777" w:rsidTr="002F11CB">
        <w:trPr>
          <w:trHeight w:val="720"/>
        </w:trPr>
        <w:tc>
          <w:tcPr>
            <w:tcW w:w="495" w:type="dxa"/>
            <w:shd w:val="clear" w:color="auto" w:fill="auto"/>
            <w:vAlign w:val="center"/>
            <w:hideMark/>
          </w:tcPr>
          <w:p w14:paraId="46DC1BE9" w14:textId="171AF12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05278600" w14:textId="04D3869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584C7076" w14:textId="2DD1F0A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07833D21" w14:textId="32C01B3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0CCE1CB" w14:textId="7399CFF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EFF1B89" w14:textId="2836C51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973,49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BD03B18" w14:textId="60B83CC1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321,25</w:t>
            </w:r>
          </w:p>
        </w:tc>
      </w:tr>
      <w:tr w:rsidR="002F11CB" w:rsidRPr="00CD19D4" w14:paraId="380AED9C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  <w:hideMark/>
          </w:tcPr>
          <w:p w14:paraId="5F13CC33" w14:textId="4049666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158DAADA" w14:textId="6874ADF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76E03D5E" w14:textId="023689A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139F26A1" w14:textId="760CB1C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B999C1E" w14:textId="522FF77C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F071C7E" w14:textId="5964E179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304,21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3EDCCF56" w14:textId="19730B1A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456,31</w:t>
            </w:r>
          </w:p>
        </w:tc>
      </w:tr>
      <w:tr w:rsidR="002F11CB" w:rsidRPr="00CD19D4" w14:paraId="341A2411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  <w:hideMark/>
          </w:tcPr>
          <w:p w14:paraId="164A4B92" w14:textId="76CB7DB4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  <w:hideMark/>
          </w:tcPr>
          <w:p w14:paraId="3B41E7F9" w14:textId="06FAA1B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запирающих устройств на электрических щитах ВРУ,ГРЩ, СЩ , ОЩ .Устранение обнаруженных неисправностей 12 раз в год</w:t>
            </w:r>
          </w:p>
        </w:tc>
        <w:tc>
          <w:tcPr>
            <w:tcW w:w="1138" w:type="dxa"/>
            <w:shd w:val="clear" w:color="FFFFCC" w:fill="FFFFFF"/>
            <w:vAlign w:val="center"/>
            <w:hideMark/>
          </w:tcPr>
          <w:p w14:paraId="6A6CFD51" w14:textId="3CD170AB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15" w:type="dxa"/>
            <w:shd w:val="clear" w:color="FFFFCC" w:fill="FFFFFF"/>
            <w:vAlign w:val="center"/>
            <w:hideMark/>
          </w:tcPr>
          <w:p w14:paraId="723EFFAA" w14:textId="1AAABD6D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5E30488" w14:textId="469FFC85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2131C547" w14:textId="685FD3AF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71,30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D69EF9D" w14:textId="675A7832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2 566,80</w:t>
            </w:r>
          </w:p>
        </w:tc>
      </w:tr>
      <w:tr w:rsidR="002F11CB" w:rsidRPr="00CD19D4" w14:paraId="19647F98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</w:tcPr>
          <w:p w14:paraId="73D3F3D1" w14:textId="7777777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</w:tcPr>
          <w:p w14:paraId="253D9010" w14:textId="14C1F121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138" w:type="dxa"/>
            <w:shd w:val="clear" w:color="FFFFCC" w:fill="FFFFFF"/>
            <w:vAlign w:val="center"/>
          </w:tcPr>
          <w:p w14:paraId="45CC8875" w14:textId="6F4C4618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5" w:type="dxa"/>
            <w:shd w:val="clear" w:color="FFFFCC" w:fill="FFFFFF"/>
            <w:vAlign w:val="center"/>
          </w:tcPr>
          <w:p w14:paraId="529BD7C1" w14:textId="5C29EF04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FFFFCC" w:fill="FFFFFF"/>
            <w:vAlign w:val="center"/>
          </w:tcPr>
          <w:p w14:paraId="3FB0EC7E" w14:textId="4FC366A9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016D6E67" w14:textId="1646450D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340,72</w:t>
            </w:r>
          </w:p>
        </w:tc>
        <w:tc>
          <w:tcPr>
            <w:tcW w:w="1227" w:type="dxa"/>
            <w:shd w:val="clear" w:color="FFFFCC" w:fill="FFFFFF"/>
            <w:vAlign w:val="center"/>
          </w:tcPr>
          <w:p w14:paraId="5E31039D" w14:textId="20D3CD87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340,72</w:t>
            </w:r>
          </w:p>
        </w:tc>
      </w:tr>
      <w:tr w:rsidR="002F11CB" w:rsidRPr="00CD19D4" w14:paraId="21FDF6B6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</w:tcPr>
          <w:p w14:paraId="3F7FBC31" w14:textId="7777777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</w:tcPr>
          <w:p w14:paraId="226372B4" w14:textId="78808AA8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1138" w:type="dxa"/>
            <w:shd w:val="clear" w:color="FFFFCC" w:fill="FFFFFF"/>
            <w:vAlign w:val="center"/>
          </w:tcPr>
          <w:p w14:paraId="5C342121" w14:textId="76544E55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1115" w:type="dxa"/>
            <w:shd w:val="clear" w:color="FFFFCC" w:fill="FFFFFF"/>
            <w:vAlign w:val="center"/>
          </w:tcPr>
          <w:p w14:paraId="56E7E29A" w14:textId="1B4E0419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0,020</w:t>
            </w:r>
          </w:p>
        </w:tc>
        <w:tc>
          <w:tcPr>
            <w:tcW w:w="1656" w:type="dxa"/>
            <w:shd w:val="clear" w:color="FFFFCC" w:fill="FFFFFF"/>
            <w:vAlign w:val="center"/>
          </w:tcPr>
          <w:p w14:paraId="18ED1234" w14:textId="1AFFF83E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59E009B7" w14:textId="68E32F19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5 797,76</w:t>
            </w:r>
          </w:p>
        </w:tc>
        <w:tc>
          <w:tcPr>
            <w:tcW w:w="1227" w:type="dxa"/>
            <w:shd w:val="clear" w:color="FFFFCC" w:fill="FFFFFF"/>
            <w:vAlign w:val="center"/>
          </w:tcPr>
          <w:p w14:paraId="02E18D7F" w14:textId="6E92C458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231,91</w:t>
            </w:r>
          </w:p>
        </w:tc>
      </w:tr>
      <w:tr w:rsidR="002F11CB" w:rsidRPr="00CD19D4" w14:paraId="66C6A4FE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</w:tcPr>
          <w:p w14:paraId="26EE7917" w14:textId="7777777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</w:tcPr>
          <w:p w14:paraId="25A83116" w14:textId="0F836440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1138" w:type="dxa"/>
            <w:shd w:val="clear" w:color="FFFFCC" w:fill="FFFFFF"/>
            <w:vAlign w:val="center"/>
          </w:tcPr>
          <w:p w14:paraId="406FE8A4" w14:textId="3EA99D87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м.кв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5" w:type="dxa"/>
            <w:shd w:val="clear" w:color="FFFFCC" w:fill="FFFFFF"/>
            <w:vAlign w:val="center"/>
          </w:tcPr>
          <w:p w14:paraId="203CB8A4" w14:textId="0C0D1951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  <w:tc>
          <w:tcPr>
            <w:tcW w:w="1656" w:type="dxa"/>
            <w:shd w:val="clear" w:color="FFFFCC" w:fill="FFFFFF"/>
            <w:vAlign w:val="center"/>
          </w:tcPr>
          <w:p w14:paraId="548435FB" w14:textId="6D90E0A9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6F17C62E" w14:textId="6A07A1FD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1227" w:type="dxa"/>
            <w:shd w:val="clear" w:color="FFFFCC" w:fill="FFFFFF"/>
            <w:vAlign w:val="center"/>
          </w:tcPr>
          <w:p w14:paraId="7E1AD768" w14:textId="41DE44A5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15,46</w:t>
            </w:r>
          </w:p>
        </w:tc>
      </w:tr>
      <w:tr w:rsidR="002F11CB" w:rsidRPr="00CD19D4" w14:paraId="63BD45FD" w14:textId="77777777" w:rsidTr="002F11CB">
        <w:trPr>
          <w:trHeight w:val="480"/>
        </w:trPr>
        <w:tc>
          <w:tcPr>
            <w:tcW w:w="495" w:type="dxa"/>
            <w:shd w:val="clear" w:color="auto" w:fill="auto"/>
            <w:vAlign w:val="center"/>
          </w:tcPr>
          <w:p w14:paraId="6DB499FC" w14:textId="77777777" w:rsidR="002F11CB" w:rsidRPr="00CD19D4" w:rsidRDefault="002F11CB" w:rsidP="002F11C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1" w:type="dxa"/>
            <w:shd w:val="clear" w:color="FFFFCC" w:fill="FFFFFF"/>
            <w:vAlign w:val="center"/>
          </w:tcPr>
          <w:p w14:paraId="44844019" w14:textId="06FC50B3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8" w:type="dxa"/>
            <w:shd w:val="clear" w:color="FFFFCC" w:fill="FFFFFF"/>
            <w:vAlign w:val="center"/>
          </w:tcPr>
          <w:p w14:paraId="209BDA1F" w14:textId="18B0A5F1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15" w:type="dxa"/>
            <w:shd w:val="clear" w:color="FFFFCC" w:fill="FFFFFF"/>
            <w:vAlign w:val="center"/>
          </w:tcPr>
          <w:p w14:paraId="160BA557" w14:textId="4BDAC9E5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374,30</w:t>
            </w:r>
          </w:p>
        </w:tc>
        <w:tc>
          <w:tcPr>
            <w:tcW w:w="1656" w:type="dxa"/>
            <w:shd w:val="clear" w:color="FFFFCC" w:fill="FFFFFF"/>
            <w:vAlign w:val="center"/>
          </w:tcPr>
          <w:p w14:paraId="57D2B86C" w14:textId="23802AA3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49F9DB74" w14:textId="06F07DE5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29,55</w:t>
            </w:r>
          </w:p>
        </w:tc>
        <w:tc>
          <w:tcPr>
            <w:tcW w:w="1227" w:type="dxa"/>
            <w:shd w:val="clear" w:color="FFFFCC" w:fill="FFFFFF"/>
            <w:vAlign w:val="center"/>
          </w:tcPr>
          <w:p w14:paraId="1164D147" w14:textId="531A6307" w:rsidR="002F11CB" w:rsidRDefault="002F11CB" w:rsidP="002F11CB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132 714,31</w:t>
            </w:r>
          </w:p>
        </w:tc>
      </w:tr>
    </w:tbl>
    <w:p w14:paraId="1EB6D5C2" w14:textId="77777777" w:rsidR="004D52D9" w:rsidRDefault="004D52D9">
      <w:pPr>
        <w:spacing w:line="226" w:lineRule="exact"/>
        <w:rPr>
          <w:sz w:val="20"/>
          <w:szCs w:val="20"/>
        </w:rPr>
      </w:pPr>
    </w:p>
    <w:p w14:paraId="673332DD" w14:textId="77777777" w:rsidR="00957047" w:rsidRDefault="0095704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32333BC0" w14:textId="77777777"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72880B11" w14:textId="77777777"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14:paraId="3D3BB51A" w14:textId="77777777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1D6E9A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290BA5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B0A2E3" w14:textId="77777777"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CD19D4">
              <w:rPr>
                <w:rFonts w:eastAsia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65D886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06266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356A4140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9F7C50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70E90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49A93EFC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E22A4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7CD2B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4EAD7AB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8D6ED" w14:textId="77777777" w:rsidR="004D52D9" w:rsidRDefault="00AE4A7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038F8A9C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561788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D189B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69DB627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61F39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CB10F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1456D28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6ABF4" w14:textId="77777777" w:rsidR="004D52D9" w:rsidRDefault="00AE4A7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C0CA660" w14:textId="77777777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C5236B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EC81D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513CB60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120A7A7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CC7B7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A9A7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68E8B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58479B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F78DE" w14:textId="77777777" w:rsidR="004D52D9" w:rsidRDefault="00AE4A7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587C2A9" w14:textId="77777777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57A6E3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AA2F9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60F0F85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731F4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84D20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07AE09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7C11A" w14:textId="77777777" w:rsidR="004D52D9" w:rsidRDefault="001A3A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8A0C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4439A6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2087F09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1A256BAF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0B0D02CE" w14:textId="77777777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E91E96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47268C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9EC2B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A9FE7A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85D17A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1DB76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16A5A9BC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315083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EA637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5F7B19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7A63C4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76E8A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C8FDE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5C1649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773C5D8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DDD79E" w14:textId="77777777" w:rsidR="004D52D9" w:rsidRDefault="001A3AA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21CC001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6D42E6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AC54D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C3F632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76CB4E4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86800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E9CFE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EDA930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7247954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37FE1F" w14:textId="77777777" w:rsidR="004D52D9" w:rsidRDefault="001A3AA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BCD9F87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FED0EA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A15FB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6E2175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A579D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3FC07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DC65D4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F56FC5" w14:textId="77777777" w:rsidR="004D52D9" w:rsidRDefault="001A3AA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38E91F2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6DB20B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542C1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12C04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50B6CC9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D4A2D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78CD7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46FAF5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BA582C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96E9A8" w14:textId="77777777" w:rsidR="004D52D9" w:rsidRDefault="001A3AA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4BCB3448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81C86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F303C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5E568D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CF522F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4AD2D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885B9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22EEB5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D06BAD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3A0B2B" w14:textId="77777777" w:rsidR="004D52D9" w:rsidRDefault="001A3AA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154747B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A188D2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0AB1E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A5723E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088DD0" w14:textId="77777777"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352FF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67D000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77C1D9" w14:textId="77777777" w:rsidR="004D52D9" w:rsidRDefault="001A3AA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40055392" w14:textId="77777777" w:rsidR="00C22F73" w:rsidRDefault="00C22F73">
      <w:pPr>
        <w:ind w:left="800"/>
        <w:rPr>
          <w:rFonts w:eastAsia="Times New Roman"/>
          <w:sz w:val="20"/>
          <w:szCs w:val="20"/>
        </w:rPr>
      </w:pPr>
    </w:p>
    <w:p w14:paraId="2763ED6B" w14:textId="77777777" w:rsidR="00C22F73" w:rsidRDefault="00C22F73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3F97F27F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433EB6B2" w14:textId="77777777" w:rsidR="004D52D9" w:rsidRDefault="004D52D9">
      <w:pPr>
        <w:spacing w:line="234" w:lineRule="exact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504FC5" w:rsidRPr="00504FC5" w14:paraId="688CE7CB" w14:textId="77777777" w:rsidTr="00504FC5">
        <w:trPr>
          <w:trHeight w:val="510"/>
        </w:trPr>
        <w:tc>
          <w:tcPr>
            <w:tcW w:w="1160" w:type="dxa"/>
            <w:noWrap/>
            <w:hideMark/>
          </w:tcPr>
          <w:p w14:paraId="57F3AC38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 xml:space="preserve">N </w:t>
            </w:r>
            <w:proofErr w:type="spellStart"/>
            <w:r w:rsidRPr="00504FC5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0" w:type="dxa"/>
            <w:noWrap/>
            <w:hideMark/>
          </w:tcPr>
          <w:p w14:paraId="3A22CD37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0" w:type="dxa"/>
            <w:hideMark/>
          </w:tcPr>
          <w:p w14:paraId="64278DE5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</w:t>
            </w:r>
            <w:r w:rsidRPr="00504FC5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20" w:type="dxa"/>
            <w:noWrap/>
            <w:hideMark/>
          </w:tcPr>
          <w:p w14:paraId="5C7B7F01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noWrap/>
            <w:hideMark/>
          </w:tcPr>
          <w:p w14:paraId="08C42A06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Значение показателя</w:t>
            </w:r>
          </w:p>
        </w:tc>
      </w:tr>
      <w:tr w:rsidR="00504FC5" w:rsidRPr="00504FC5" w14:paraId="1D919DB0" w14:textId="77777777" w:rsidTr="00504FC5">
        <w:trPr>
          <w:trHeight w:val="255"/>
        </w:trPr>
        <w:tc>
          <w:tcPr>
            <w:tcW w:w="1160" w:type="dxa"/>
            <w:noWrap/>
            <w:hideMark/>
          </w:tcPr>
          <w:p w14:paraId="00A538C2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1)</w:t>
            </w:r>
          </w:p>
        </w:tc>
        <w:tc>
          <w:tcPr>
            <w:tcW w:w="3420" w:type="dxa"/>
            <w:noWrap/>
            <w:hideMark/>
          </w:tcPr>
          <w:p w14:paraId="5D7F0E11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6E4B86BA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627C9018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5FB0D2BE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Электроснабжение</w:t>
            </w:r>
          </w:p>
        </w:tc>
      </w:tr>
      <w:tr w:rsidR="00040565" w:rsidRPr="00504FC5" w14:paraId="49066D47" w14:textId="77777777" w:rsidTr="00504FC5">
        <w:trPr>
          <w:trHeight w:val="315"/>
        </w:trPr>
        <w:tc>
          <w:tcPr>
            <w:tcW w:w="1160" w:type="dxa"/>
            <w:vMerge w:val="restart"/>
            <w:noWrap/>
            <w:hideMark/>
          </w:tcPr>
          <w:p w14:paraId="765B3A8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24E16C31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77006625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655B8B2E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03F759BA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4339EB45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20038079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4164639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434D9C8E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137BC15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0DB5D51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13BCB81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49EDF615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кВт</w:t>
            </w:r>
          </w:p>
        </w:tc>
      </w:tr>
      <w:tr w:rsidR="00040565" w:rsidRPr="00504FC5" w14:paraId="203C46E6" w14:textId="77777777" w:rsidTr="00504FC5">
        <w:trPr>
          <w:trHeight w:val="510"/>
        </w:trPr>
        <w:tc>
          <w:tcPr>
            <w:tcW w:w="1160" w:type="dxa"/>
            <w:vMerge/>
            <w:noWrap/>
            <w:hideMark/>
          </w:tcPr>
          <w:p w14:paraId="169B1AF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5766CF05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1E20E9B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нат.</w:t>
            </w:r>
            <w:r w:rsidRPr="00504FC5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6FB36886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4A413596" w14:textId="77777777" w:rsidR="00E963FD" w:rsidRDefault="00E963FD" w:rsidP="00E963FD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10806</w:t>
            </w:r>
          </w:p>
          <w:p w14:paraId="1AD609A2" w14:textId="77777777" w:rsidR="00040565" w:rsidRPr="00504FC5" w:rsidRDefault="00040565" w:rsidP="00F4613C">
            <w:pPr>
              <w:rPr>
                <w:sz w:val="20"/>
                <w:szCs w:val="20"/>
              </w:rPr>
            </w:pPr>
          </w:p>
        </w:tc>
      </w:tr>
      <w:tr w:rsidR="00040565" w:rsidRPr="00504FC5" w14:paraId="2AFD470D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43789E2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055710CA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782BBCB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40F3C68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6314AB52" w14:textId="5B3A3DC8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57239,03</w:t>
            </w:r>
          </w:p>
        </w:tc>
      </w:tr>
      <w:tr w:rsidR="00040565" w:rsidRPr="00504FC5" w14:paraId="6C1EA314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519B8487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563821D5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4276CCB5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62981DE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00C04B8A" w14:textId="56822973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54840,79</w:t>
            </w:r>
          </w:p>
        </w:tc>
      </w:tr>
      <w:tr w:rsidR="00040565" w:rsidRPr="00504FC5" w14:paraId="31003CBD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6E632E13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6DEB855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7F68215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58D4F23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7C5DAE9A" w14:textId="467AD586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38784,48</w:t>
            </w:r>
          </w:p>
        </w:tc>
      </w:tr>
      <w:tr w:rsidR="00282B7C" w:rsidRPr="00504FC5" w14:paraId="6433D49A" w14:textId="77777777" w:rsidTr="00504FC5">
        <w:trPr>
          <w:trHeight w:val="765"/>
        </w:trPr>
        <w:tc>
          <w:tcPr>
            <w:tcW w:w="1160" w:type="dxa"/>
            <w:vMerge/>
            <w:noWrap/>
            <w:hideMark/>
          </w:tcPr>
          <w:p w14:paraId="7126DCA0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7AEAC847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поставщиком</w:t>
            </w:r>
            <w:r w:rsidRPr="00504FC5">
              <w:rPr>
                <w:sz w:val="20"/>
                <w:szCs w:val="20"/>
              </w:rPr>
              <w:br/>
              <w:t>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1C124A33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04B54A7E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поставщиком</w:t>
            </w:r>
            <w:r w:rsidRPr="00504FC5">
              <w:rPr>
                <w:sz w:val="20"/>
                <w:szCs w:val="20"/>
              </w:rPr>
              <w:br/>
              <w:t>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39F76D96" w14:textId="300357B5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57239,03</w:t>
            </w:r>
          </w:p>
        </w:tc>
      </w:tr>
      <w:tr w:rsidR="00282B7C" w:rsidRPr="00504FC5" w14:paraId="62B0665B" w14:textId="77777777" w:rsidTr="00504FC5">
        <w:trPr>
          <w:trHeight w:val="1020"/>
        </w:trPr>
        <w:tc>
          <w:tcPr>
            <w:tcW w:w="1160" w:type="dxa"/>
            <w:vMerge/>
            <w:noWrap/>
            <w:hideMark/>
          </w:tcPr>
          <w:p w14:paraId="3370123B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6D7825B1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354AE359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1500A47A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54B29950" w14:textId="7A345FFE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54840,79</w:t>
            </w:r>
          </w:p>
        </w:tc>
      </w:tr>
      <w:tr w:rsidR="00282B7C" w:rsidRPr="00504FC5" w14:paraId="35BCB660" w14:textId="77777777" w:rsidTr="00504FC5">
        <w:trPr>
          <w:trHeight w:val="1020"/>
        </w:trPr>
        <w:tc>
          <w:tcPr>
            <w:tcW w:w="1160" w:type="dxa"/>
            <w:vMerge/>
            <w:noWrap/>
            <w:hideMark/>
          </w:tcPr>
          <w:p w14:paraId="24539829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36013456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перед</w:t>
            </w:r>
            <w:r w:rsidRPr="00504FC5">
              <w:rPr>
                <w:sz w:val="20"/>
                <w:szCs w:val="20"/>
              </w:rPr>
              <w:br/>
              <w:t>поставщиком 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6741A01B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5BA815FB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перед</w:t>
            </w:r>
            <w:r w:rsidRPr="00504FC5">
              <w:rPr>
                <w:sz w:val="20"/>
                <w:szCs w:val="20"/>
              </w:rPr>
              <w:br/>
              <w:t>поставщиком 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5A6026C8" w14:textId="0CCF5DC8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38784,48</w:t>
            </w:r>
          </w:p>
        </w:tc>
      </w:tr>
      <w:tr w:rsidR="00040565" w:rsidRPr="00504FC5" w14:paraId="274C11C0" w14:textId="77777777" w:rsidTr="00504FC5">
        <w:trPr>
          <w:trHeight w:val="1275"/>
        </w:trPr>
        <w:tc>
          <w:tcPr>
            <w:tcW w:w="1160" w:type="dxa"/>
            <w:vMerge/>
            <w:noWrap/>
            <w:hideMark/>
          </w:tcPr>
          <w:p w14:paraId="23AD540C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4B7E1BA9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Размер пени и штрафов,</w:t>
            </w:r>
            <w:r w:rsidRPr="00504FC5">
              <w:rPr>
                <w:sz w:val="20"/>
                <w:szCs w:val="20"/>
              </w:rPr>
              <w:br/>
              <w:t>уплаченные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3FF8114A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2ABC1721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Размер пени и штрафов,</w:t>
            </w:r>
            <w:r w:rsidRPr="00504FC5">
              <w:rPr>
                <w:sz w:val="20"/>
                <w:szCs w:val="20"/>
              </w:rPr>
              <w:br/>
              <w:t>уплаченные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0CD01F43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0</w:t>
            </w:r>
          </w:p>
        </w:tc>
      </w:tr>
      <w:tr w:rsidR="00504FC5" w:rsidRPr="00504FC5" w14:paraId="63CF8F90" w14:textId="77777777" w:rsidTr="00504FC5">
        <w:trPr>
          <w:trHeight w:val="255"/>
        </w:trPr>
        <w:tc>
          <w:tcPr>
            <w:tcW w:w="1160" w:type="dxa"/>
            <w:noWrap/>
            <w:hideMark/>
          </w:tcPr>
          <w:p w14:paraId="2C51C65F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2)</w:t>
            </w:r>
          </w:p>
        </w:tc>
        <w:tc>
          <w:tcPr>
            <w:tcW w:w="3420" w:type="dxa"/>
            <w:noWrap/>
            <w:hideMark/>
          </w:tcPr>
          <w:p w14:paraId="5833F943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5CEE5582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3E5331B8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18A7435A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Холодное водоснабжение</w:t>
            </w:r>
          </w:p>
        </w:tc>
      </w:tr>
      <w:tr w:rsidR="00040565" w:rsidRPr="00504FC5" w14:paraId="1C534ED8" w14:textId="77777777" w:rsidTr="00504FC5">
        <w:trPr>
          <w:trHeight w:val="315"/>
        </w:trPr>
        <w:tc>
          <w:tcPr>
            <w:tcW w:w="1160" w:type="dxa"/>
            <w:vMerge w:val="restart"/>
            <w:noWrap/>
            <w:hideMark/>
          </w:tcPr>
          <w:p w14:paraId="2CC3662C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5F337E2C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557C562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1E0296F3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6465AE42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2BDB0CD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0D887F6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488C707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4EC2EA6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26A77093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0096744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26F65B3F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541748DE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504FC5">
              <w:rPr>
                <w:sz w:val="20"/>
                <w:szCs w:val="20"/>
              </w:rPr>
              <w:t>куб.м</w:t>
            </w:r>
            <w:proofErr w:type="spellEnd"/>
          </w:p>
        </w:tc>
      </w:tr>
      <w:tr w:rsidR="00040565" w:rsidRPr="00504FC5" w14:paraId="51E3B9BD" w14:textId="77777777" w:rsidTr="00504FC5">
        <w:trPr>
          <w:trHeight w:val="510"/>
        </w:trPr>
        <w:tc>
          <w:tcPr>
            <w:tcW w:w="1160" w:type="dxa"/>
            <w:vMerge/>
            <w:noWrap/>
            <w:hideMark/>
          </w:tcPr>
          <w:p w14:paraId="43047CB3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1E30BCC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4EC6679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нат.</w:t>
            </w:r>
            <w:r w:rsidRPr="00504FC5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2C811B7F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7B523E24" w14:textId="77777777" w:rsidR="00E963FD" w:rsidRDefault="00E963FD" w:rsidP="00E963F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542,09</w:t>
            </w:r>
          </w:p>
          <w:p w14:paraId="13E84D21" w14:textId="77777777" w:rsidR="00040565" w:rsidRPr="00504FC5" w:rsidRDefault="00040565" w:rsidP="00F4613C">
            <w:pPr>
              <w:rPr>
                <w:sz w:val="20"/>
                <w:szCs w:val="20"/>
              </w:rPr>
            </w:pPr>
          </w:p>
        </w:tc>
      </w:tr>
      <w:tr w:rsidR="00040565" w:rsidRPr="00504FC5" w14:paraId="45226A17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28595DD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07716383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240355BC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2EFCC92A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32BE2F1E" w14:textId="57D1312C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15921,24</w:t>
            </w:r>
          </w:p>
        </w:tc>
      </w:tr>
      <w:tr w:rsidR="00040565" w:rsidRPr="00504FC5" w14:paraId="65247A2C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544CC62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205B93A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743D19D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6714CCE1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2404BF1D" w14:textId="61C59FB7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15828,95</w:t>
            </w:r>
          </w:p>
        </w:tc>
      </w:tr>
      <w:tr w:rsidR="00040565" w:rsidRPr="00504FC5" w14:paraId="5A37268D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436FE47E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369D8EF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55816CDF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613A7F2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1C2BDFD8" w14:textId="3F7325F7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8087,10</w:t>
            </w:r>
          </w:p>
        </w:tc>
      </w:tr>
      <w:tr w:rsidR="00282B7C" w:rsidRPr="00504FC5" w14:paraId="71FF182C" w14:textId="77777777" w:rsidTr="00504FC5">
        <w:trPr>
          <w:trHeight w:val="765"/>
        </w:trPr>
        <w:tc>
          <w:tcPr>
            <w:tcW w:w="1160" w:type="dxa"/>
            <w:vMerge/>
            <w:noWrap/>
            <w:hideMark/>
          </w:tcPr>
          <w:p w14:paraId="10CEDB33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6ABBDD2F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поставщиком</w:t>
            </w:r>
            <w:r w:rsidRPr="00504FC5">
              <w:rPr>
                <w:sz w:val="20"/>
                <w:szCs w:val="20"/>
              </w:rPr>
              <w:br/>
              <w:t>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442153FA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4D9F79FB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поставщиком</w:t>
            </w:r>
            <w:r w:rsidRPr="00504FC5">
              <w:rPr>
                <w:sz w:val="20"/>
                <w:szCs w:val="20"/>
              </w:rPr>
              <w:br/>
              <w:t>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7A177C0E" w14:textId="3F3EE24D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15921,24</w:t>
            </w:r>
          </w:p>
        </w:tc>
      </w:tr>
      <w:tr w:rsidR="00282B7C" w:rsidRPr="00504FC5" w14:paraId="56ED48CF" w14:textId="77777777" w:rsidTr="00504FC5">
        <w:trPr>
          <w:trHeight w:val="1020"/>
        </w:trPr>
        <w:tc>
          <w:tcPr>
            <w:tcW w:w="1160" w:type="dxa"/>
            <w:vMerge/>
            <w:noWrap/>
            <w:hideMark/>
          </w:tcPr>
          <w:p w14:paraId="624F502F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17C41330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5820D26E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7E35B66D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6DA46616" w14:textId="4685D421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15828,95</w:t>
            </w:r>
          </w:p>
        </w:tc>
      </w:tr>
      <w:tr w:rsidR="00282B7C" w:rsidRPr="00504FC5" w14:paraId="73DB9633" w14:textId="77777777" w:rsidTr="00504FC5">
        <w:trPr>
          <w:trHeight w:val="1020"/>
        </w:trPr>
        <w:tc>
          <w:tcPr>
            <w:tcW w:w="1160" w:type="dxa"/>
            <w:vMerge/>
            <w:noWrap/>
            <w:hideMark/>
          </w:tcPr>
          <w:p w14:paraId="680F1FEA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2748315F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перед</w:t>
            </w:r>
            <w:r w:rsidRPr="00504FC5">
              <w:rPr>
                <w:sz w:val="20"/>
                <w:szCs w:val="20"/>
              </w:rPr>
              <w:br/>
              <w:t>поставщиком 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179AC96E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282E321E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перед</w:t>
            </w:r>
            <w:r w:rsidRPr="00504FC5">
              <w:rPr>
                <w:sz w:val="20"/>
                <w:szCs w:val="20"/>
              </w:rPr>
              <w:br/>
              <w:t>поставщиком 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0F45625F" w14:textId="6D120D0C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8087,10</w:t>
            </w:r>
          </w:p>
        </w:tc>
      </w:tr>
      <w:tr w:rsidR="00040565" w:rsidRPr="00504FC5" w14:paraId="0DA94280" w14:textId="77777777" w:rsidTr="00504FC5">
        <w:trPr>
          <w:trHeight w:val="1275"/>
        </w:trPr>
        <w:tc>
          <w:tcPr>
            <w:tcW w:w="1160" w:type="dxa"/>
            <w:vMerge/>
            <w:noWrap/>
            <w:hideMark/>
          </w:tcPr>
          <w:p w14:paraId="4A1E0B8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7DAC19C5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Размер пени и штрафов,</w:t>
            </w:r>
            <w:r w:rsidRPr="00504FC5">
              <w:rPr>
                <w:sz w:val="20"/>
                <w:szCs w:val="20"/>
              </w:rPr>
              <w:br/>
              <w:t>уплаченные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4E658676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27E44C4A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Размер пени и штрафов,</w:t>
            </w:r>
            <w:r w:rsidRPr="00504FC5">
              <w:rPr>
                <w:sz w:val="20"/>
                <w:szCs w:val="20"/>
              </w:rPr>
              <w:br/>
              <w:t>уплаченные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7C4F6A2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0</w:t>
            </w:r>
          </w:p>
        </w:tc>
      </w:tr>
    </w:tbl>
    <w:p w14:paraId="3168EF9C" w14:textId="77777777" w:rsidR="00AE4A7A" w:rsidRDefault="00AE4A7A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504FC5" w:rsidRPr="00504FC5" w14:paraId="29EA4C21" w14:textId="77777777" w:rsidTr="00504FC5">
        <w:trPr>
          <w:trHeight w:val="255"/>
        </w:trPr>
        <w:tc>
          <w:tcPr>
            <w:tcW w:w="1160" w:type="dxa"/>
            <w:noWrap/>
            <w:hideMark/>
          </w:tcPr>
          <w:p w14:paraId="21BCF59C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lastRenderedPageBreak/>
              <w:t>3)</w:t>
            </w:r>
          </w:p>
        </w:tc>
        <w:tc>
          <w:tcPr>
            <w:tcW w:w="3420" w:type="dxa"/>
            <w:noWrap/>
            <w:hideMark/>
          </w:tcPr>
          <w:p w14:paraId="69273584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203CEC9C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5C4DE67A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338FACF0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Отопление</w:t>
            </w:r>
          </w:p>
        </w:tc>
      </w:tr>
      <w:tr w:rsidR="00040565" w:rsidRPr="00504FC5" w14:paraId="05534C8A" w14:textId="77777777" w:rsidTr="00504FC5">
        <w:trPr>
          <w:trHeight w:val="315"/>
        </w:trPr>
        <w:tc>
          <w:tcPr>
            <w:tcW w:w="1160" w:type="dxa"/>
            <w:vMerge w:val="restart"/>
            <w:noWrap/>
            <w:hideMark/>
          </w:tcPr>
          <w:p w14:paraId="1C7758C5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29953BAF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5D1F724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1A70E9F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78CD459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75F43C13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35B18CF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777A3832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26CACD27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4D2D15BA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55A7622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116C528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03A5A90F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Гкал</w:t>
            </w:r>
          </w:p>
        </w:tc>
      </w:tr>
      <w:tr w:rsidR="00040565" w:rsidRPr="00504FC5" w14:paraId="5C19DA9C" w14:textId="77777777" w:rsidTr="00504FC5">
        <w:trPr>
          <w:trHeight w:val="510"/>
        </w:trPr>
        <w:tc>
          <w:tcPr>
            <w:tcW w:w="1160" w:type="dxa"/>
            <w:vMerge/>
            <w:noWrap/>
            <w:hideMark/>
          </w:tcPr>
          <w:p w14:paraId="67AC046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4D32AF93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2C867C69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нат.</w:t>
            </w:r>
            <w:r w:rsidRPr="00504FC5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3E5F9219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06FCA225" w14:textId="77777777" w:rsidR="00E963FD" w:rsidRDefault="00E963FD" w:rsidP="00E963F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85,34</w:t>
            </w:r>
          </w:p>
          <w:p w14:paraId="5E3616E9" w14:textId="77777777" w:rsidR="00040565" w:rsidRPr="00504FC5" w:rsidRDefault="00040565" w:rsidP="00F4613C">
            <w:pPr>
              <w:rPr>
                <w:sz w:val="20"/>
                <w:szCs w:val="20"/>
              </w:rPr>
            </w:pPr>
          </w:p>
        </w:tc>
      </w:tr>
      <w:tr w:rsidR="00040565" w:rsidRPr="00504FC5" w14:paraId="42E17817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66E47713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65B8FD06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04CFC951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326ADEC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48F039AD" w14:textId="0FF3C49D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203020,98</w:t>
            </w:r>
          </w:p>
        </w:tc>
      </w:tr>
      <w:tr w:rsidR="00040565" w:rsidRPr="00504FC5" w14:paraId="56E31505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5EC8E6D1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5C4BBF4F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60F71C4E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0305B7A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0D642B70" w14:textId="0F1F274F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208065,81</w:t>
            </w:r>
          </w:p>
        </w:tc>
      </w:tr>
      <w:tr w:rsidR="00040565" w:rsidRPr="00504FC5" w14:paraId="2A9AA41B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60AA4D89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006D701E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0172DF3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2EEA93F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783BD656" w14:textId="1749FE45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118570,36</w:t>
            </w:r>
          </w:p>
        </w:tc>
      </w:tr>
      <w:tr w:rsidR="00282B7C" w:rsidRPr="00504FC5" w14:paraId="1C93E01D" w14:textId="77777777" w:rsidTr="00504FC5">
        <w:trPr>
          <w:trHeight w:val="765"/>
        </w:trPr>
        <w:tc>
          <w:tcPr>
            <w:tcW w:w="1160" w:type="dxa"/>
            <w:vMerge/>
            <w:noWrap/>
            <w:hideMark/>
          </w:tcPr>
          <w:p w14:paraId="09966F9C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6B44784E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поставщиком</w:t>
            </w:r>
            <w:r w:rsidRPr="00504FC5">
              <w:rPr>
                <w:sz w:val="20"/>
                <w:szCs w:val="20"/>
              </w:rPr>
              <w:br/>
              <w:t>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3CC830DD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670750BF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поставщиком</w:t>
            </w:r>
            <w:r w:rsidRPr="00504FC5">
              <w:rPr>
                <w:sz w:val="20"/>
                <w:szCs w:val="20"/>
              </w:rPr>
              <w:br/>
              <w:t>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1EB18DA6" w14:textId="58855228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203020,98</w:t>
            </w:r>
          </w:p>
        </w:tc>
      </w:tr>
      <w:tr w:rsidR="00282B7C" w:rsidRPr="00504FC5" w14:paraId="5EC27FD4" w14:textId="77777777" w:rsidTr="00504FC5">
        <w:trPr>
          <w:trHeight w:val="1020"/>
        </w:trPr>
        <w:tc>
          <w:tcPr>
            <w:tcW w:w="1160" w:type="dxa"/>
            <w:vMerge/>
            <w:noWrap/>
            <w:hideMark/>
          </w:tcPr>
          <w:p w14:paraId="700984F6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383EB5B2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58CD4FE5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577EE30D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39D941EA" w14:textId="5CA4C0DE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208065,81</w:t>
            </w:r>
          </w:p>
        </w:tc>
      </w:tr>
      <w:tr w:rsidR="00282B7C" w:rsidRPr="00504FC5" w14:paraId="09434BEA" w14:textId="77777777" w:rsidTr="00504FC5">
        <w:trPr>
          <w:trHeight w:val="1020"/>
        </w:trPr>
        <w:tc>
          <w:tcPr>
            <w:tcW w:w="1160" w:type="dxa"/>
            <w:vMerge/>
            <w:noWrap/>
            <w:hideMark/>
          </w:tcPr>
          <w:p w14:paraId="66AECF57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5B5528F3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перед</w:t>
            </w:r>
            <w:r w:rsidRPr="00504FC5">
              <w:rPr>
                <w:sz w:val="20"/>
                <w:szCs w:val="20"/>
              </w:rPr>
              <w:br/>
              <w:t>поставщиком 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6D10E524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3C338160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перед</w:t>
            </w:r>
            <w:r w:rsidRPr="00504FC5">
              <w:rPr>
                <w:sz w:val="20"/>
                <w:szCs w:val="20"/>
              </w:rPr>
              <w:br/>
              <w:t>поставщиком 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1EF71DEA" w14:textId="7457DD18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118570,36</w:t>
            </w:r>
          </w:p>
        </w:tc>
      </w:tr>
      <w:tr w:rsidR="00040565" w:rsidRPr="00504FC5" w14:paraId="29590B78" w14:textId="77777777" w:rsidTr="00504FC5">
        <w:trPr>
          <w:trHeight w:val="1275"/>
        </w:trPr>
        <w:tc>
          <w:tcPr>
            <w:tcW w:w="1160" w:type="dxa"/>
            <w:vMerge/>
            <w:noWrap/>
            <w:hideMark/>
          </w:tcPr>
          <w:p w14:paraId="75C4026E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7B9E3F87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Размер пени и штрафов,</w:t>
            </w:r>
            <w:r w:rsidRPr="00504FC5">
              <w:rPr>
                <w:sz w:val="20"/>
                <w:szCs w:val="20"/>
              </w:rPr>
              <w:br/>
              <w:t>уплаченные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00F80AC5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46C1CA42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Размер пени и штрафов,</w:t>
            </w:r>
            <w:r w:rsidRPr="00504FC5">
              <w:rPr>
                <w:sz w:val="20"/>
                <w:szCs w:val="20"/>
              </w:rPr>
              <w:br/>
              <w:t>уплаченные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137923A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0</w:t>
            </w:r>
          </w:p>
        </w:tc>
      </w:tr>
      <w:tr w:rsidR="00504FC5" w:rsidRPr="00504FC5" w14:paraId="26FDFD4E" w14:textId="77777777" w:rsidTr="00504FC5">
        <w:trPr>
          <w:trHeight w:val="255"/>
        </w:trPr>
        <w:tc>
          <w:tcPr>
            <w:tcW w:w="1160" w:type="dxa"/>
            <w:noWrap/>
            <w:hideMark/>
          </w:tcPr>
          <w:p w14:paraId="5819B99B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4)</w:t>
            </w:r>
          </w:p>
        </w:tc>
        <w:tc>
          <w:tcPr>
            <w:tcW w:w="3420" w:type="dxa"/>
            <w:noWrap/>
            <w:hideMark/>
          </w:tcPr>
          <w:p w14:paraId="6DF2664B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074B362C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6B69F140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5A591816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Горячее водоснабжение</w:t>
            </w:r>
          </w:p>
        </w:tc>
      </w:tr>
      <w:tr w:rsidR="00040565" w:rsidRPr="00504FC5" w14:paraId="09B93F5E" w14:textId="77777777" w:rsidTr="00504FC5">
        <w:trPr>
          <w:trHeight w:val="315"/>
        </w:trPr>
        <w:tc>
          <w:tcPr>
            <w:tcW w:w="1160" w:type="dxa"/>
            <w:vMerge w:val="restart"/>
            <w:noWrap/>
            <w:hideMark/>
          </w:tcPr>
          <w:p w14:paraId="78EB4FB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765EB43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2A338E0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16DB5385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771FCDA9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1A21BD0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1B5CF63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585EFC9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4F0E024E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677B3A0F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7D6F357A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2E6375F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38B16D42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504FC5">
              <w:rPr>
                <w:sz w:val="20"/>
                <w:szCs w:val="20"/>
              </w:rPr>
              <w:t>куб.м</w:t>
            </w:r>
            <w:proofErr w:type="spellEnd"/>
          </w:p>
        </w:tc>
      </w:tr>
      <w:tr w:rsidR="00040565" w:rsidRPr="00504FC5" w14:paraId="73445E9E" w14:textId="77777777" w:rsidTr="00504FC5">
        <w:trPr>
          <w:trHeight w:val="510"/>
        </w:trPr>
        <w:tc>
          <w:tcPr>
            <w:tcW w:w="1160" w:type="dxa"/>
            <w:vMerge/>
            <w:noWrap/>
            <w:hideMark/>
          </w:tcPr>
          <w:p w14:paraId="22C0AA1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54498C31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2494263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нат.</w:t>
            </w:r>
            <w:r w:rsidRPr="00504FC5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628AF3D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1AF167E6" w14:textId="77777777" w:rsidR="00E963FD" w:rsidRDefault="00E963FD" w:rsidP="00E963F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312,33</w:t>
            </w:r>
          </w:p>
          <w:p w14:paraId="5FAC624F" w14:textId="77777777" w:rsidR="00040565" w:rsidRPr="00504FC5" w:rsidRDefault="00040565" w:rsidP="00F4613C">
            <w:pPr>
              <w:rPr>
                <w:sz w:val="20"/>
                <w:szCs w:val="20"/>
              </w:rPr>
            </w:pPr>
          </w:p>
        </w:tc>
      </w:tr>
      <w:tr w:rsidR="00040565" w:rsidRPr="00504FC5" w14:paraId="062DC028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20EEBF26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0227D01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4C663661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0840FA0A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3FC51119" w14:textId="11B5439C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37551,67</w:t>
            </w:r>
          </w:p>
        </w:tc>
      </w:tr>
      <w:tr w:rsidR="00040565" w:rsidRPr="00504FC5" w14:paraId="557F1037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24316A5E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16CA559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6B42599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6B7410F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5EBB60D7" w14:textId="09525467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36962,97</w:t>
            </w:r>
          </w:p>
        </w:tc>
      </w:tr>
      <w:tr w:rsidR="00040565" w:rsidRPr="00504FC5" w14:paraId="71468747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069DEE5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73CD49B5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2591973F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5D641457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636D403E" w14:textId="4D1D2018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28338,73</w:t>
            </w:r>
          </w:p>
        </w:tc>
      </w:tr>
      <w:tr w:rsidR="00282B7C" w:rsidRPr="00504FC5" w14:paraId="39552D4E" w14:textId="77777777" w:rsidTr="00504FC5">
        <w:trPr>
          <w:trHeight w:val="765"/>
        </w:trPr>
        <w:tc>
          <w:tcPr>
            <w:tcW w:w="1160" w:type="dxa"/>
            <w:vMerge/>
            <w:noWrap/>
            <w:hideMark/>
          </w:tcPr>
          <w:p w14:paraId="39C09931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2CC1C3F2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поставщиком</w:t>
            </w:r>
            <w:r w:rsidRPr="00504FC5">
              <w:rPr>
                <w:sz w:val="20"/>
                <w:szCs w:val="20"/>
              </w:rPr>
              <w:br/>
              <w:t>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2086D7E8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7015B393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поставщиком</w:t>
            </w:r>
            <w:r w:rsidRPr="00504FC5">
              <w:rPr>
                <w:sz w:val="20"/>
                <w:szCs w:val="20"/>
              </w:rPr>
              <w:br/>
              <w:t>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0B96F582" w14:textId="26220AAE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37551,67</w:t>
            </w:r>
          </w:p>
        </w:tc>
      </w:tr>
      <w:tr w:rsidR="00282B7C" w:rsidRPr="00504FC5" w14:paraId="51D2EBE1" w14:textId="77777777" w:rsidTr="00504FC5">
        <w:trPr>
          <w:trHeight w:val="1020"/>
        </w:trPr>
        <w:tc>
          <w:tcPr>
            <w:tcW w:w="1160" w:type="dxa"/>
            <w:vMerge/>
            <w:noWrap/>
            <w:hideMark/>
          </w:tcPr>
          <w:p w14:paraId="13B7E234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106DA8B4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59EDC3A0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1176C0D9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13D0F1A4" w14:textId="41F956E5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36962,97</w:t>
            </w:r>
          </w:p>
        </w:tc>
      </w:tr>
      <w:tr w:rsidR="00282B7C" w:rsidRPr="00504FC5" w14:paraId="2CC1CEBB" w14:textId="77777777" w:rsidTr="00504FC5">
        <w:trPr>
          <w:trHeight w:val="1020"/>
        </w:trPr>
        <w:tc>
          <w:tcPr>
            <w:tcW w:w="1160" w:type="dxa"/>
            <w:vMerge/>
            <w:noWrap/>
            <w:hideMark/>
          </w:tcPr>
          <w:p w14:paraId="23B005A2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32D4EB19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перед</w:t>
            </w:r>
            <w:r w:rsidRPr="00504FC5">
              <w:rPr>
                <w:sz w:val="20"/>
                <w:szCs w:val="20"/>
              </w:rPr>
              <w:br/>
              <w:t>поставщиком 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2D4BF05B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55509778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перед</w:t>
            </w:r>
            <w:r w:rsidRPr="00504FC5">
              <w:rPr>
                <w:sz w:val="20"/>
                <w:szCs w:val="20"/>
              </w:rPr>
              <w:br/>
              <w:t>поставщиком 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0FCFAA38" w14:textId="054B724D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28338,73</w:t>
            </w:r>
          </w:p>
        </w:tc>
      </w:tr>
      <w:tr w:rsidR="00040565" w:rsidRPr="00504FC5" w14:paraId="65D6D6E4" w14:textId="77777777" w:rsidTr="00504FC5">
        <w:trPr>
          <w:trHeight w:val="1275"/>
        </w:trPr>
        <w:tc>
          <w:tcPr>
            <w:tcW w:w="1160" w:type="dxa"/>
            <w:vMerge/>
            <w:noWrap/>
            <w:hideMark/>
          </w:tcPr>
          <w:p w14:paraId="2224B21A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74D164F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Размер пени и штрафов,</w:t>
            </w:r>
            <w:r w:rsidRPr="00504FC5">
              <w:rPr>
                <w:sz w:val="20"/>
                <w:szCs w:val="20"/>
              </w:rPr>
              <w:br/>
              <w:t>уплаченные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201A2EB2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277E1E89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Размер пени и штрафов,</w:t>
            </w:r>
            <w:r w:rsidRPr="00504FC5">
              <w:rPr>
                <w:sz w:val="20"/>
                <w:szCs w:val="20"/>
              </w:rPr>
              <w:br/>
              <w:t>уплаченные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2C66264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0</w:t>
            </w:r>
          </w:p>
        </w:tc>
      </w:tr>
    </w:tbl>
    <w:p w14:paraId="7DFEE102" w14:textId="77777777" w:rsidR="00AE4A7A" w:rsidRDefault="00AE4A7A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504FC5" w:rsidRPr="00504FC5" w14:paraId="1D2AE7E0" w14:textId="77777777" w:rsidTr="00504FC5">
        <w:trPr>
          <w:trHeight w:val="255"/>
        </w:trPr>
        <w:tc>
          <w:tcPr>
            <w:tcW w:w="1160" w:type="dxa"/>
            <w:noWrap/>
            <w:hideMark/>
          </w:tcPr>
          <w:p w14:paraId="360B176B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3420" w:type="dxa"/>
            <w:noWrap/>
            <w:hideMark/>
          </w:tcPr>
          <w:p w14:paraId="628E29ED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02EB62EF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1B3F2BA4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6179EAA0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Газоснабжение</w:t>
            </w:r>
          </w:p>
        </w:tc>
      </w:tr>
      <w:tr w:rsidR="00040565" w:rsidRPr="00504FC5" w14:paraId="1C6C7970" w14:textId="77777777" w:rsidTr="00504FC5">
        <w:trPr>
          <w:trHeight w:val="315"/>
        </w:trPr>
        <w:tc>
          <w:tcPr>
            <w:tcW w:w="1160" w:type="dxa"/>
            <w:vMerge w:val="restart"/>
            <w:noWrap/>
            <w:hideMark/>
          </w:tcPr>
          <w:p w14:paraId="120E377F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4673C2A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620041E2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3EEC6F8A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0F7FE551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388D024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149D644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751D4671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7F245BE7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0E69AB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19C92FD3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563C7BFB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696D2D37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504FC5">
              <w:rPr>
                <w:sz w:val="20"/>
                <w:szCs w:val="20"/>
              </w:rPr>
              <w:t>куб.м</w:t>
            </w:r>
            <w:proofErr w:type="spellEnd"/>
          </w:p>
        </w:tc>
      </w:tr>
      <w:tr w:rsidR="00040565" w:rsidRPr="00504FC5" w14:paraId="453DBE92" w14:textId="77777777" w:rsidTr="00504FC5">
        <w:trPr>
          <w:trHeight w:val="510"/>
        </w:trPr>
        <w:tc>
          <w:tcPr>
            <w:tcW w:w="1160" w:type="dxa"/>
            <w:vMerge/>
            <w:noWrap/>
            <w:hideMark/>
          </w:tcPr>
          <w:p w14:paraId="087B8B1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0693BD3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6CCD870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нат.</w:t>
            </w:r>
            <w:r w:rsidRPr="00504FC5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23C1A794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21ECEE9A" w14:textId="77777777" w:rsidR="00124869" w:rsidRDefault="00124869" w:rsidP="0012486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2200</w:t>
            </w:r>
          </w:p>
          <w:p w14:paraId="4D86BE42" w14:textId="77777777" w:rsidR="00040565" w:rsidRPr="00504FC5" w:rsidRDefault="00040565" w:rsidP="00F4613C">
            <w:pPr>
              <w:rPr>
                <w:sz w:val="20"/>
                <w:szCs w:val="20"/>
              </w:rPr>
            </w:pPr>
          </w:p>
        </w:tc>
      </w:tr>
      <w:tr w:rsidR="00040565" w:rsidRPr="00504FC5" w14:paraId="4129BD0C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6CC4C3A6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5392A4A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3BC26890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2C323F5F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1EB5D7EF" w14:textId="0F854C75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16327,86</w:t>
            </w:r>
          </w:p>
        </w:tc>
      </w:tr>
      <w:tr w:rsidR="00040565" w:rsidRPr="00504FC5" w14:paraId="5F19C47D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79464B4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18C3AFE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2640E0C1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21FB14CC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385990EE" w14:textId="737B8167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16281,46</w:t>
            </w:r>
          </w:p>
        </w:tc>
      </w:tr>
      <w:tr w:rsidR="00040565" w:rsidRPr="00504FC5" w14:paraId="2E569395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7A93DAEE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1542CF67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3F1B6E7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1A69D972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69C7BACF" w14:textId="100766F2" w:rsidR="00040565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5989,22</w:t>
            </w:r>
          </w:p>
        </w:tc>
      </w:tr>
      <w:tr w:rsidR="00282B7C" w:rsidRPr="00504FC5" w14:paraId="44AC396D" w14:textId="77777777" w:rsidTr="00504FC5">
        <w:trPr>
          <w:trHeight w:val="765"/>
        </w:trPr>
        <w:tc>
          <w:tcPr>
            <w:tcW w:w="1160" w:type="dxa"/>
            <w:vMerge/>
            <w:noWrap/>
            <w:hideMark/>
          </w:tcPr>
          <w:p w14:paraId="4A6882AF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266A5F53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поставщиком</w:t>
            </w:r>
            <w:r w:rsidRPr="00504FC5">
              <w:rPr>
                <w:sz w:val="20"/>
                <w:szCs w:val="20"/>
              </w:rPr>
              <w:br/>
              <w:t>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59D7AE45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424572F8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поставщиком</w:t>
            </w:r>
            <w:r w:rsidRPr="00504FC5">
              <w:rPr>
                <w:sz w:val="20"/>
                <w:szCs w:val="20"/>
              </w:rPr>
              <w:br/>
              <w:t>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7D586F21" w14:textId="48FFDF04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16327,86</w:t>
            </w:r>
          </w:p>
        </w:tc>
      </w:tr>
      <w:tr w:rsidR="00282B7C" w:rsidRPr="00504FC5" w14:paraId="6C654797" w14:textId="77777777" w:rsidTr="00504FC5">
        <w:trPr>
          <w:trHeight w:val="1020"/>
        </w:trPr>
        <w:tc>
          <w:tcPr>
            <w:tcW w:w="1160" w:type="dxa"/>
            <w:vMerge/>
            <w:noWrap/>
            <w:hideMark/>
          </w:tcPr>
          <w:p w14:paraId="1E23EEEE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6391DC40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6DBB8180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4D640E2D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1280A5CC" w14:textId="096797F9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16281,46</w:t>
            </w:r>
          </w:p>
        </w:tc>
      </w:tr>
      <w:tr w:rsidR="00282B7C" w:rsidRPr="00504FC5" w14:paraId="0C075733" w14:textId="77777777" w:rsidTr="00504FC5">
        <w:trPr>
          <w:trHeight w:val="1020"/>
        </w:trPr>
        <w:tc>
          <w:tcPr>
            <w:tcW w:w="1160" w:type="dxa"/>
            <w:vMerge/>
            <w:noWrap/>
            <w:hideMark/>
          </w:tcPr>
          <w:p w14:paraId="04786CD0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1AF30BE8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перед</w:t>
            </w:r>
            <w:r w:rsidRPr="00504FC5">
              <w:rPr>
                <w:sz w:val="20"/>
                <w:szCs w:val="20"/>
              </w:rPr>
              <w:br/>
              <w:t>поставщиком 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791C7A6D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54919BCF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перед</w:t>
            </w:r>
            <w:r w:rsidRPr="00504FC5">
              <w:rPr>
                <w:sz w:val="20"/>
                <w:szCs w:val="20"/>
              </w:rPr>
              <w:br/>
              <w:t>поставщиком 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711349E9" w14:textId="6C3CE3E9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5989,22</w:t>
            </w:r>
          </w:p>
        </w:tc>
      </w:tr>
      <w:tr w:rsidR="00040565" w:rsidRPr="00504FC5" w14:paraId="4E4BD76F" w14:textId="77777777" w:rsidTr="00504FC5">
        <w:trPr>
          <w:trHeight w:val="1275"/>
        </w:trPr>
        <w:tc>
          <w:tcPr>
            <w:tcW w:w="1160" w:type="dxa"/>
            <w:vMerge/>
            <w:noWrap/>
            <w:hideMark/>
          </w:tcPr>
          <w:p w14:paraId="10A8F435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3CAD3CF7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Размер пени и штрафов,</w:t>
            </w:r>
            <w:r w:rsidRPr="00504FC5">
              <w:rPr>
                <w:sz w:val="20"/>
                <w:szCs w:val="20"/>
              </w:rPr>
              <w:br/>
              <w:t>уплаченные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5D08B3E8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31EAC5DD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Размер пени и штрафов,</w:t>
            </w:r>
            <w:r w:rsidRPr="00504FC5">
              <w:rPr>
                <w:sz w:val="20"/>
                <w:szCs w:val="20"/>
              </w:rPr>
              <w:br/>
              <w:t>уплаченные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16B58F6C" w14:textId="77777777" w:rsidR="00040565" w:rsidRPr="00504FC5" w:rsidRDefault="0004056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0</w:t>
            </w:r>
          </w:p>
        </w:tc>
      </w:tr>
      <w:tr w:rsidR="00504FC5" w:rsidRPr="00504FC5" w14:paraId="0D4A0A93" w14:textId="77777777" w:rsidTr="00504FC5">
        <w:trPr>
          <w:trHeight w:val="255"/>
        </w:trPr>
        <w:tc>
          <w:tcPr>
            <w:tcW w:w="1160" w:type="dxa"/>
            <w:noWrap/>
            <w:hideMark/>
          </w:tcPr>
          <w:p w14:paraId="4E9495D0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6)</w:t>
            </w:r>
          </w:p>
        </w:tc>
        <w:tc>
          <w:tcPr>
            <w:tcW w:w="3420" w:type="dxa"/>
            <w:noWrap/>
            <w:hideMark/>
          </w:tcPr>
          <w:p w14:paraId="35443A42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157BCCD2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496D5BC5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03667959" w14:textId="77777777" w:rsidR="00504FC5" w:rsidRPr="00504FC5" w:rsidRDefault="00504FC5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Водоотведение</w:t>
            </w:r>
          </w:p>
        </w:tc>
      </w:tr>
      <w:tr w:rsidR="00F4613C" w:rsidRPr="00504FC5" w14:paraId="74DE6893" w14:textId="77777777" w:rsidTr="00504FC5">
        <w:trPr>
          <w:trHeight w:val="315"/>
        </w:trPr>
        <w:tc>
          <w:tcPr>
            <w:tcW w:w="1160" w:type="dxa"/>
            <w:vMerge w:val="restart"/>
            <w:noWrap/>
            <w:hideMark/>
          </w:tcPr>
          <w:p w14:paraId="6C846891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2EAC613D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261B1DA1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794C735D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04F2BABD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6EF29330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6B0590EB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4F958A92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  <w:p w14:paraId="36F1DEFA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7803F1C9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4A5FAB79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534219BF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29E29798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504FC5">
              <w:rPr>
                <w:sz w:val="20"/>
                <w:szCs w:val="20"/>
              </w:rPr>
              <w:t>куб.м</w:t>
            </w:r>
            <w:proofErr w:type="spellEnd"/>
          </w:p>
        </w:tc>
      </w:tr>
      <w:tr w:rsidR="00F4613C" w:rsidRPr="00504FC5" w14:paraId="5BD9E171" w14:textId="77777777" w:rsidTr="00504FC5">
        <w:trPr>
          <w:trHeight w:val="510"/>
        </w:trPr>
        <w:tc>
          <w:tcPr>
            <w:tcW w:w="1160" w:type="dxa"/>
            <w:vMerge/>
            <w:noWrap/>
            <w:hideMark/>
          </w:tcPr>
          <w:p w14:paraId="135EBEC0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34C87C3B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0A52AAEB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нат.</w:t>
            </w:r>
            <w:r w:rsidRPr="00504FC5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2073B7CA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299B068C" w14:textId="77777777" w:rsidR="00124869" w:rsidRDefault="00124869" w:rsidP="0012486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616,01</w:t>
            </w:r>
          </w:p>
          <w:p w14:paraId="4E52DC4A" w14:textId="77777777" w:rsidR="00F4613C" w:rsidRPr="00AE4A7A" w:rsidRDefault="00F4613C" w:rsidP="00F4613C">
            <w:pPr>
              <w:rPr>
                <w:sz w:val="20"/>
                <w:szCs w:val="20"/>
              </w:rPr>
            </w:pPr>
          </w:p>
        </w:tc>
      </w:tr>
      <w:tr w:rsidR="00F4613C" w:rsidRPr="00504FC5" w14:paraId="09A8300C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50AA8EBB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3A327E3D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3E21CFFD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3234F0FB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340D9F62" w14:textId="3095DB12" w:rsidR="00F4613C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40656,53</w:t>
            </w:r>
          </w:p>
        </w:tc>
      </w:tr>
      <w:tr w:rsidR="00F4613C" w:rsidRPr="00504FC5" w14:paraId="665AD4BD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1447EDBD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26783A09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6D5744F5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47FD551A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5CB6A813" w14:textId="1C23E418" w:rsidR="00F4613C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40143,12</w:t>
            </w:r>
          </w:p>
        </w:tc>
      </w:tr>
      <w:tr w:rsidR="00F4613C" w:rsidRPr="00504FC5" w14:paraId="24403167" w14:textId="77777777" w:rsidTr="00504FC5">
        <w:trPr>
          <w:trHeight w:val="315"/>
        </w:trPr>
        <w:tc>
          <w:tcPr>
            <w:tcW w:w="1160" w:type="dxa"/>
            <w:vMerge/>
            <w:noWrap/>
            <w:hideMark/>
          </w:tcPr>
          <w:p w14:paraId="45A04FD2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noWrap/>
            <w:hideMark/>
          </w:tcPr>
          <w:p w14:paraId="3222FA1D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02E207AD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344D22DC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0E3F0F72" w14:textId="5C207356" w:rsidR="00F4613C" w:rsidRPr="00504FC5" w:rsidRDefault="00282B7C" w:rsidP="00504FC5">
            <w:pPr>
              <w:spacing w:line="200" w:lineRule="exact"/>
              <w:rPr>
                <w:sz w:val="20"/>
                <w:szCs w:val="20"/>
              </w:rPr>
            </w:pPr>
            <w:r w:rsidRPr="00282B7C">
              <w:t>22490,04</w:t>
            </w:r>
          </w:p>
        </w:tc>
      </w:tr>
      <w:tr w:rsidR="00282B7C" w:rsidRPr="00504FC5" w14:paraId="64DFEBC2" w14:textId="77777777" w:rsidTr="00504FC5">
        <w:trPr>
          <w:trHeight w:val="765"/>
        </w:trPr>
        <w:tc>
          <w:tcPr>
            <w:tcW w:w="1160" w:type="dxa"/>
            <w:vMerge/>
            <w:noWrap/>
            <w:hideMark/>
          </w:tcPr>
          <w:p w14:paraId="4DB3FD9B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0D14FE33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поставщиком</w:t>
            </w:r>
            <w:r w:rsidRPr="00504FC5">
              <w:rPr>
                <w:sz w:val="20"/>
                <w:szCs w:val="20"/>
              </w:rPr>
              <w:br/>
              <w:t>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7968AAAA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3F68282E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Начислено поставщиком</w:t>
            </w:r>
            <w:r w:rsidRPr="00504FC5">
              <w:rPr>
                <w:sz w:val="20"/>
                <w:szCs w:val="20"/>
              </w:rPr>
              <w:br/>
              <w:t>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19DA4042" w14:textId="2EB1D859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40656,53</w:t>
            </w:r>
          </w:p>
        </w:tc>
      </w:tr>
      <w:tr w:rsidR="00282B7C" w:rsidRPr="00504FC5" w14:paraId="0EF8BC6F" w14:textId="77777777" w:rsidTr="00504FC5">
        <w:trPr>
          <w:trHeight w:val="1020"/>
        </w:trPr>
        <w:tc>
          <w:tcPr>
            <w:tcW w:w="1160" w:type="dxa"/>
            <w:vMerge/>
            <w:noWrap/>
            <w:hideMark/>
          </w:tcPr>
          <w:p w14:paraId="7D644BC3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0BBB7353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3143F7D1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1786DD67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Оплачено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2BE86F0B" w14:textId="7583A9A3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40143,12</w:t>
            </w:r>
          </w:p>
        </w:tc>
      </w:tr>
      <w:tr w:rsidR="00282B7C" w:rsidRPr="00504FC5" w14:paraId="1240FB22" w14:textId="77777777" w:rsidTr="00504FC5">
        <w:trPr>
          <w:trHeight w:val="1020"/>
        </w:trPr>
        <w:tc>
          <w:tcPr>
            <w:tcW w:w="1160" w:type="dxa"/>
            <w:vMerge/>
            <w:noWrap/>
            <w:hideMark/>
          </w:tcPr>
          <w:p w14:paraId="7761B414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7A466796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перед</w:t>
            </w:r>
            <w:r w:rsidRPr="00504FC5">
              <w:rPr>
                <w:sz w:val="20"/>
                <w:szCs w:val="20"/>
              </w:rPr>
              <w:br/>
              <w:t>поставщиком 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7A00DD4D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0E36BDE6" w14:textId="77777777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Задолженность перед</w:t>
            </w:r>
            <w:r w:rsidRPr="00504FC5">
              <w:rPr>
                <w:sz w:val="20"/>
                <w:szCs w:val="20"/>
              </w:rPr>
              <w:br/>
              <w:t>поставщиком (поставщиками)</w:t>
            </w:r>
            <w:r w:rsidRPr="00504FC5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651FDBD2" w14:textId="112B511C" w:rsidR="00282B7C" w:rsidRPr="00504FC5" w:rsidRDefault="00282B7C" w:rsidP="00282B7C">
            <w:pPr>
              <w:spacing w:line="200" w:lineRule="exact"/>
              <w:rPr>
                <w:sz w:val="20"/>
                <w:szCs w:val="20"/>
              </w:rPr>
            </w:pPr>
            <w:r w:rsidRPr="00282B7C">
              <w:t>22490,04</w:t>
            </w:r>
          </w:p>
        </w:tc>
      </w:tr>
      <w:tr w:rsidR="00F4613C" w:rsidRPr="00504FC5" w14:paraId="425F09CE" w14:textId="77777777" w:rsidTr="00504FC5">
        <w:trPr>
          <w:trHeight w:val="1275"/>
        </w:trPr>
        <w:tc>
          <w:tcPr>
            <w:tcW w:w="1160" w:type="dxa"/>
            <w:vMerge/>
            <w:noWrap/>
            <w:hideMark/>
          </w:tcPr>
          <w:p w14:paraId="61EEF3C8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20" w:type="dxa"/>
            <w:hideMark/>
          </w:tcPr>
          <w:p w14:paraId="270B34D9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Размер пени и штрафов,</w:t>
            </w:r>
            <w:r w:rsidRPr="00504FC5">
              <w:rPr>
                <w:sz w:val="20"/>
                <w:szCs w:val="20"/>
              </w:rPr>
              <w:br/>
              <w:t>уплаченные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73F71F9A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6A844EAE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Размер пени и штрафов,</w:t>
            </w:r>
            <w:r w:rsidRPr="00504FC5">
              <w:rPr>
                <w:sz w:val="20"/>
                <w:szCs w:val="20"/>
              </w:rPr>
              <w:br/>
              <w:t>уплаченные поставщику</w:t>
            </w:r>
            <w:r w:rsidRPr="00504FC5">
              <w:rPr>
                <w:sz w:val="20"/>
                <w:szCs w:val="20"/>
              </w:rPr>
              <w:br/>
              <w:t>(поставщикам) коммунального</w:t>
            </w:r>
            <w:r w:rsidRPr="00504FC5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70CB4D3D" w14:textId="77777777" w:rsidR="00F4613C" w:rsidRPr="00504FC5" w:rsidRDefault="00F4613C" w:rsidP="00504FC5">
            <w:pPr>
              <w:spacing w:line="200" w:lineRule="exact"/>
              <w:rPr>
                <w:sz w:val="20"/>
                <w:szCs w:val="20"/>
              </w:rPr>
            </w:pPr>
            <w:r w:rsidRPr="00504FC5">
              <w:rPr>
                <w:sz w:val="20"/>
                <w:szCs w:val="20"/>
              </w:rPr>
              <w:t>0</w:t>
            </w:r>
          </w:p>
        </w:tc>
      </w:tr>
    </w:tbl>
    <w:p w14:paraId="53080C5C" w14:textId="77777777" w:rsidR="004D52D9" w:rsidRDefault="004D52D9">
      <w:pPr>
        <w:spacing w:line="200" w:lineRule="exact"/>
        <w:rPr>
          <w:sz w:val="20"/>
          <w:szCs w:val="20"/>
        </w:rPr>
      </w:pPr>
    </w:p>
    <w:p w14:paraId="76CF0E2B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05F8548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B88BFCB" w14:textId="77777777" w:rsidR="00AE4A7A" w:rsidRDefault="00AE4A7A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7832C821" w14:textId="77777777" w:rsidR="004D52D9" w:rsidRDefault="004D52D9" w:rsidP="00504FC5">
      <w:pPr>
        <w:spacing w:line="200" w:lineRule="exac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4F348C1A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61E7B52F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EFB3DD" w14:textId="77777777"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D3E6C5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490A53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01E0E8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206553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DC0CE7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63E663EB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1EBFEB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B546C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C6A1BA9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B3FF8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5ED5C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0A3C172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51D1B2" w14:textId="23A1CA3C" w:rsidR="004D52D9" w:rsidRDefault="008163B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14:paraId="2350B8EE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940870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1470E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53C1AF1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E2854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1F59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7BC8780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B0F26A" w14:textId="3CDBE7CF" w:rsidR="004D52D9" w:rsidRDefault="00BE05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02262D39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D355EE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9472A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01FEB5B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38D6FBE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048C1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7F247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51A61E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CE5579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5E6A70" w14:textId="7704020B" w:rsidR="004D52D9" w:rsidRDefault="00BE05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5F83022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A191B7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5FE13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B4ED8C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DE810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08379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748899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D376D8" w14:textId="030346C2" w:rsidR="004D52D9" w:rsidRDefault="00BE05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FF66929" w14:textId="77777777" w:rsidR="004D52D9" w:rsidRDefault="004D52D9">
      <w:pPr>
        <w:spacing w:line="200" w:lineRule="exact"/>
        <w:rPr>
          <w:sz w:val="20"/>
          <w:szCs w:val="20"/>
        </w:rPr>
      </w:pPr>
    </w:p>
    <w:p w14:paraId="6B2D1F4F" w14:textId="77777777" w:rsidR="004D52D9" w:rsidRDefault="004D52D9">
      <w:pPr>
        <w:spacing w:line="200" w:lineRule="exact"/>
        <w:rPr>
          <w:sz w:val="20"/>
          <w:szCs w:val="20"/>
        </w:rPr>
      </w:pPr>
    </w:p>
    <w:p w14:paraId="3D171C99" w14:textId="77777777" w:rsidR="004D52D9" w:rsidRDefault="004D52D9">
      <w:pPr>
        <w:spacing w:line="200" w:lineRule="exact"/>
        <w:rPr>
          <w:sz w:val="20"/>
          <w:szCs w:val="20"/>
        </w:rPr>
      </w:pPr>
    </w:p>
    <w:p w14:paraId="3AB10002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335A322E" w14:textId="77777777" w:rsidR="004D52D9" w:rsidRDefault="004D52D9">
      <w:pPr>
        <w:spacing w:line="200" w:lineRule="exact"/>
        <w:rPr>
          <w:sz w:val="20"/>
          <w:szCs w:val="20"/>
        </w:rPr>
      </w:pPr>
    </w:p>
    <w:p w14:paraId="2643E64E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 w14:paraId="01EF8049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E6FEC7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C8D3DC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74884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99CA7B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DBF45A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9C961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503845FA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190F2A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67A34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4AEF2C7D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8A878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7D66B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22DB1257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B577E" w14:textId="77777777" w:rsidR="004D52D9" w:rsidRDefault="00F4613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6D7FCA6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E1736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15A36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4E2B07A7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D16C1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2D2AD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03D23F13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A66D6" w14:textId="3079D6B1" w:rsidR="004D52D9" w:rsidRDefault="00BE052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02F3F00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04757F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1C797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1C6C3BB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7F3AEC5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8A775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10157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3515966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18370100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E16D9" w14:textId="77777777" w:rsidR="004D52D9" w:rsidRDefault="005267D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F90B75F" w14:textId="77777777"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730AC9">
      <w:pgSz w:w="11906" w:h="16838"/>
      <w:pgMar w:top="573" w:right="340" w:bottom="624" w:left="403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42"/>
    <w:rsid w:val="00030942"/>
    <w:rsid w:val="00040565"/>
    <w:rsid w:val="000639E5"/>
    <w:rsid w:val="000A4087"/>
    <w:rsid w:val="000A628C"/>
    <w:rsid w:val="000C69D8"/>
    <w:rsid w:val="0011458B"/>
    <w:rsid w:val="001218DC"/>
    <w:rsid w:val="00124869"/>
    <w:rsid w:val="00150E97"/>
    <w:rsid w:val="001738E3"/>
    <w:rsid w:val="001A2695"/>
    <w:rsid w:val="001A3AAA"/>
    <w:rsid w:val="001B689F"/>
    <w:rsid w:val="001C2A1D"/>
    <w:rsid w:val="00210DAB"/>
    <w:rsid w:val="00250A8B"/>
    <w:rsid w:val="002524AE"/>
    <w:rsid w:val="002530F0"/>
    <w:rsid w:val="00282B7C"/>
    <w:rsid w:val="002A57FF"/>
    <w:rsid w:val="002F11CB"/>
    <w:rsid w:val="00320040"/>
    <w:rsid w:val="0032388D"/>
    <w:rsid w:val="003A05F8"/>
    <w:rsid w:val="003E7DC2"/>
    <w:rsid w:val="00496B37"/>
    <w:rsid w:val="004D39C9"/>
    <w:rsid w:val="004D4705"/>
    <w:rsid w:val="004D52D9"/>
    <w:rsid w:val="004F1248"/>
    <w:rsid w:val="004F1B9D"/>
    <w:rsid w:val="00504FC5"/>
    <w:rsid w:val="005267DE"/>
    <w:rsid w:val="00535A52"/>
    <w:rsid w:val="005B7F5D"/>
    <w:rsid w:val="00625B11"/>
    <w:rsid w:val="006302DD"/>
    <w:rsid w:val="0063046B"/>
    <w:rsid w:val="006504EA"/>
    <w:rsid w:val="0067790F"/>
    <w:rsid w:val="006A193B"/>
    <w:rsid w:val="006D266A"/>
    <w:rsid w:val="006D7712"/>
    <w:rsid w:val="00707119"/>
    <w:rsid w:val="00730AC9"/>
    <w:rsid w:val="007344AF"/>
    <w:rsid w:val="007468B1"/>
    <w:rsid w:val="00747F17"/>
    <w:rsid w:val="007655DE"/>
    <w:rsid w:val="00771E8B"/>
    <w:rsid w:val="007A79B5"/>
    <w:rsid w:val="007B6312"/>
    <w:rsid w:val="007C297A"/>
    <w:rsid w:val="007C4446"/>
    <w:rsid w:val="007F3359"/>
    <w:rsid w:val="008163B3"/>
    <w:rsid w:val="00883580"/>
    <w:rsid w:val="00896672"/>
    <w:rsid w:val="008C3F4C"/>
    <w:rsid w:val="008F1778"/>
    <w:rsid w:val="008F73D5"/>
    <w:rsid w:val="009131AC"/>
    <w:rsid w:val="009136DD"/>
    <w:rsid w:val="00957047"/>
    <w:rsid w:val="009661AC"/>
    <w:rsid w:val="009B6B89"/>
    <w:rsid w:val="00A457ED"/>
    <w:rsid w:val="00A52A42"/>
    <w:rsid w:val="00A65EE7"/>
    <w:rsid w:val="00AB0CEA"/>
    <w:rsid w:val="00AD5392"/>
    <w:rsid w:val="00AE4A7A"/>
    <w:rsid w:val="00B63222"/>
    <w:rsid w:val="00BB144D"/>
    <w:rsid w:val="00BB247B"/>
    <w:rsid w:val="00BD5527"/>
    <w:rsid w:val="00BE0527"/>
    <w:rsid w:val="00BF5C6C"/>
    <w:rsid w:val="00C22F73"/>
    <w:rsid w:val="00C231B5"/>
    <w:rsid w:val="00C277B8"/>
    <w:rsid w:val="00C72BA3"/>
    <w:rsid w:val="00C778FB"/>
    <w:rsid w:val="00CA00D8"/>
    <w:rsid w:val="00CA23BA"/>
    <w:rsid w:val="00CD19D4"/>
    <w:rsid w:val="00D14D48"/>
    <w:rsid w:val="00D529C9"/>
    <w:rsid w:val="00D73AF1"/>
    <w:rsid w:val="00D81566"/>
    <w:rsid w:val="00D96BE0"/>
    <w:rsid w:val="00D97871"/>
    <w:rsid w:val="00DA3CCE"/>
    <w:rsid w:val="00DC5B9B"/>
    <w:rsid w:val="00DD6D13"/>
    <w:rsid w:val="00DF1F6A"/>
    <w:rsid w:val="00E07CA3"/>
    <w:rsid w:val="00E429E4"/>
    <w:rsid w:val="00E85BDD"/>
    <w:rsid w:val="00E963FD"/>
    <w:rsid w:val="00EB3B8D"/>
    <w:rsid w:val="00EC60AA"/>
    <w:rsid w:val="00EC67EB"/>
    <w:rsid w:val="00F05B4E"/>
    <w:rsid w:val="00F45495"/>
    <w:rsid w:val="00F4613C"/>
    <w:rsid w:val="00F74CA9"/>
    <w:rsid w:val="00FA1465"/>
    <w:rsid w:val="00FA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FB04FF"/>
  <w15:docId w15:val="{D6D0C7DC-C9B2-484D-93B6-4F06B819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0A62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8139-853A-4717-A626-82D1DC87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Владислав Шошин</cp:lastModifiedBy>
  <cp:revision>20</cp:revision>
  <cp:lastPrinted>2018-12-10T09:46:00Z</cp:lastPrinted>
  <dcterms:created xsi:type="dcterms:W3CDTF">2021-03-29T06:28:00Z</dcterms:created>
  <dcterms:modified xsi:type="dcterms:W3CDTF">2025-03-24T06:23:00Z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